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60" w:rsidRDefault="00BC1860" w:rsidP="00BC1860">
      <w:pPr>
        <w:tabs>
          <w:tab w:val="left" w:pos="6804"/>
        </w:tabs>
        <w:spacing w:after="0"/>
        <w:ind w:left="4248" w:firstLine="2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C1860" w:rsidRDefault="00BC1860" w:rsidP="00BC1860">
      <w:pPr>
        <w:spacing w:after="0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УО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ГГОЭБЦДиМ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C1860" w:rsidRDefault="00BC1860" w:rsidP="00BC1860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Гинч</w:t>
      </w:r>
      <w:proofErr w:type="spellEnd"/>
    </w:p>
    <w:p w:rsidR="00BC1860" w:rsidRDefault="00BC1860" w:rsidP="00BC1860">
      <w:pPr>
        <w:tabs>
          <w:tab w:val="left" w:pos="6663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«___»_____________ 2025 г.</w:t>
      </w:r>
    </w:p>
    <w:p w:rsidR="00BC1860" w:rsidRDefault="00BC1860" w:rsidP="00BC1860">
      <w:pPr>
        <w:pStyle w:val="30"/>
        <w:shd w:val="clear" w:color="auto" w:fill="auto"/>
        <w:jc w:val="left"/>
      </w:pPr>
    </w:p>
    <w:p w:rsidR="0073279A" w:rsidRDefault="0073279A" w:rsidP="0073279A">
      <w:pPr>
        <w:pStyle w:val="30"/>
        <w:shd w:val="clear" w:color="auto" w:fill="auto"/>
        <w:ind w:left="180"/>
      </w:pPr>
      <w:r>
        <w:t>План работы</w:t>
      </w:r>
    </w:p>
    <w:p w:rsidR="0073279A" w:rsidRDefault="00374297" w:rsidP="0073279A">
      <w:pPr>
        <w:pStyle w:val="30"/>
        <w:shd w:val="clear" w:color="auto" w:fill="auto"/>
        <w:ind w:left="180"/>
      </w:pPr>
      <w:r>
        <w:t>УО «Гродненского государственного областного эколого-биологического</w:t>
      </w:r>
      <w:r w:rsidR="0073279A">
        <w:br/>
        <w:t>центр</w:t>
      </w:r>
      <w:r>
        <w:t>а</w:t>
      </w:r>
      <w:r w:rsidR="0049310B">
        <w:t xml:space="preserve"> детей и молодежи» на 2025/2026</w:t>
      </w:r>
      <w:r w:rsidR="0073279A">
        <w:t xml:space="preserve"> учебный год</w:t>
      </w:r>
      <w:r w:rsidR="0073279A">
        <w:br/>
        <w:t>по реализации проекта «Зелёная школа»</w:t>
      </w:r>
    </w:p>
    <w:p w:rsidR="0073279A" w:rsidRDefault="0073279A" w:rsidP="0073279A">
      <w:pPr>
        <w:pStyle w:val="30"/>
        <w:shd w:val="clear" w:color="auto" w:fill="auto"/>
        <w:ind w:left="180"/>
      </w:pPr>
    </w:p>
    <w:p w:rsidR="0073279A" w:rsidRDefault="0073279A" w:rsidP="00BC1860">
      <w:pPr>
        <w:pStyle w:val="30"/>
        <w:shd w:val="clear" w:color="auto" w:fill="auto"/>
        <w:spacing w:after="120" w:line="276" w:lineRule="auto"/>
        <w:ind w:left="181"/>
      </w:pPr>
      <w:r>
        <w:t>Направление 1. «Биоразнообразие»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73279A" w:rsidTr="00BC1860">
        <w:trPr>
          <w:trHeight w:hRule="exact" w:val="92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73279A" w:rsidRPr="00303D50" w:rsidRDefault="0073279A" w:rsidP="0073279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73279A" w:rsidTr="00FB0E6B">
        <w:trPr>
          <w:trHeight w:hRule="exact" w:val="30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1.1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Изучить видовое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разнообразие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дикорастущих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травянистых</w:t>
            </w:r>
            <w:r w:rsidR="00374297">
              <w:t xml:space="preserve"> </w:t>
            </w:r>
            <w:r>
              <w:rPr>
                <w:rStyle w:val="2"/>
                <w:rFonts w:eastAsia="Arial Unicode MS"/>
              </w:rPr>
              <w:t>растений на</w:t>
            </w:r>
            <w:r w:rsidR="00374297">
              <w:t xml:space="preserve"> </w:t>
            </w:r>
            <w:r>
              <w:rPr>
                <w:rStyle w:val="2"/>
                <w:rFonts w:eastAsia="Arial Unicode MS"/>
              </w:rPr>
              <w:t>территории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учреждения</w:t>
            </w:r>
            <w:r w:rsidR="00374297">
              <w:t xml:space="preserve"> </w:t>
            </w:r>
            <w:r>
              <w:rPr>
                <w:rStyle w:val="2"/>
                <w:rFonts w:eastAsia="Arial Unicode M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79A" w:rsidRDefault="0049310B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49310B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Дежиц</w:t>
            </w:r>
            <w:proofErr w:type="spellEnd"/>
            <w:r>
              <w:rPr>
                <w:rStyle w:val="2"/>
                <w:rFonts w:eastAsia="Arial Unicode MS"/>
              </w:rPr>
              <w:t xml:space="preserve"> Н.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</w:t>
            </w:r>
            <w:r w:rsidR="00A517C6">
              <w:rPr>
                <w:rStyle w:val="2"/>
                <w:rFonts w:eastAsia="Arial Unicode MS"/>
              </w:rPr>
              <w:t>К.</w:t>
            </w:r>
          </w:p>
          <w:p w:rsidR="0073279A" w:rsidRDefault="0073279A" w:rsidP="002F00E3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279A" w:rsidRPr="001357A4" w:rsidRDefault="0073279A" w:rsidP="00FD4F56">
            <w:pPr>
              <w:widowControl w:val="0"/>
              <w:numPr>
                <w:ilvl w:val="0"/>
                <w:numId w:val="1"/>
              </w:numPr>
              <w:tabs>
                <w:tab w:val="left" w:pos="221"/>
              </w:tabs>
              <w:spacing w:after="0" w:line="240" w:lineRule="auto"/>
              <w:rPr>
                <w:rStyle w:val="2"/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Style w:val="2"/>
                <w:rFonts w:eastAsia="Arial Unicode MS"/>
              </w:rPr>
              <w:t xml:space="preserve">Продолжить изучение видового разнообразия дикорастущих травянистых растений. </w:t>
            </w:r>
          </w:p>
          <w:p w:rsidR="0073279A" w:rsidRDefault="00FD4F56" w:rsidP="00BC1860">
            <w:pPr>
              <w:tabs>
                <w:tab w:val="left" w:pos="211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>2</w:t>
            </w:r>
            <w:r w:rsidR="0073279A">
              <w:rPr>
                <w:rStyle w:val="2"/>
                <w:rFonts w:eastAsia="Arial Unicode MS"/>
              </w:rPr>
              <w:t>. Обозначить местонахождение травянистых растений на картосхеме.</w:t>
            </w:r>
            <w:r w:rsidR="00BC1860">
              <w:t xml:space="preserve"> </w:t>
            </w:r>
            <w:r w:rsidR="0073279A">
              <w:rPr>
                <w:rStyle w:val="2"/>
                <w:rFonts w:eastAsia="Arial Unicode MS"/>
              </w:rPr>
              <w:t xml:space="preserve">Рядом с картосхемой </w:t>
            </w:r>
            <w:proofErr w:type="gramStart"/>
            <w:r w:rsidR="0073279A">
              <w:rPr>
                <w:rStyle w:val="2"/>
                <w:rFonts w:eastAsia="Arial Unicode MS"/>
              </w:rPr>
              <w:t>разместить изображения</w:t>
            </w:r>
            <w:proofErr w:type="gramEnd"/>
            <w:r w:rsidR="0073279A">
              <w:rPr>
                <w:rStyle w:val="2"/>
                <w:rFonts w:eastAsia="Arial Unicode MS"/>
              </w:rPr>
              <w:t xml:space="preserve"> каждого вида травянистых растений.</w:t>
            </w:r>
          </w:p>
          <w:p w:rsidR="00FD4F56" w:rsidRDefault="00227362" w:rsidP="00FD4F56">
            <w:pPr>
              <w:widowControl w:val="0"/>
              <w:numPr>
                <w:ilvl w:val="0"/>
                <w:numId w:val="2"/>
              </w:numPr>
              <w:tabs>
                <w:tab w:val="left" w:pos="216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 Результаты выполнения задания </w:t>
            </w:r>
            <w:r w:rsidR="0073279A">
              <w:rPr>
                <w:rStyle w:val="2"/>
                <w:rFonts w:eastAsia="Arial Unicode MS"/>
              </w:rPr>
              <w:t>разместить</w:t>
            </w:r>
            <w:r w:rsidR="00FB0E6B">
              <w:rPr>
                <w:rStyle w:val="2"/>
                <w:rFonts w:eastAsia="Arial Unicode MS"/>
              </w:rPr>
              <w:t xml:space="preserve"> на сайте УО</w:t>
            </w:r>
            <w:r w:rsidR="0073279A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2F00E3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май 2025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</w:p>
          <w:p w:rsidR="0095201E" w:rsidRDefault="0095201E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</w:p>
          <w:p w:rsidR="0073279A" w:rsidRDefault="0029014B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июнь - июл</w:t>
            </w:r>
            <w:r w:rsidR="002F00E3">
              <w:rPr>
                <w:rStyle w:val="2"/>
                <w:rFonts w:eastAsia="Arial Unicode MS"/>
              </w:rPr>
              <w:t>ь 2025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</w:p>
          <w:p w:rsidR="0073279A" w:rsidRDefault="0073279A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</w:p>
          <w:p w:rsidR="00227362" w:rsidRDefault="00227362" w:rsidP="0073279A">
            <w:pPr>
              <w:spacing w:after="0" w:line="240" w:lineRule="auto"/>
              <w:jc w:val="both"/>
              <w:rPr>
                <w:rStyle w:val="2"/>
                <w:rFonts w:eastAsia="Arial Unicode MS"/>
              </w:rPr>
            </w:pPr>
          </w:p>
          <w:p w:rsidR="0073279A" w:rsidRDefault="002F00E3" w:rsidP="0073279A">
            <w:pPr>
              <w:spacing w:after="0" w:line="240" w:lineRule="auto"/>
              <w:jc w:val="both"/>
            </w:pPr>
            <w:r>
              <w:rPr>
                <w:rStyle w:val="2"/>
                <w:rFonts w:eastAsia="Arial Unicode MS"/>
              </w:rPr>
              <w:t>июнь 2025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</w:tc>
      </w:tr>
      <w:tr w:rsidR="0073279A" w:rsidTr="00FB0E6B">
        <w:trPr>
          <w:trHeight w:hRule="exact" w:val="357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1.2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374297" w:rsidP="00227362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Изучить </w:t>
            </w:r>
            <w:r w:rsidR="0073279A">
              <w:rPr>
                <w:rStyle w:val="2"/>
                <w:rFonts w:eastAsia="Arial Unicode MS"/>
              </w:rPr>
              <w:t>изменчиво</w:t>
            </w:r>
            <w:r>
              <w:rPr>
                <w:rStyle w:val="2"/>
                <w:rFonts w:eastAsia="Arial Unicode MS"/>
              </w:rPr>
              <w:t xml:space="preserve">сть видового </w:t>
            </w:r>
            <w:r w:rsidR="0073279A">
              <w:rPr>
                <w:rStyle w:val="2"/>
                <w:rFonts w:eastAsia="Arial Unicode MS"/>
              </w:rPr>
              <w:t>разнообразия дикорастущих травянистых растений в различных условиях произра</w:t>
            </w:r>
            <w:r>
              <w:rPr>
                <w:rStyle w:val="2"/>
                <w:rFonts w:eastAsia="Arial Unicode MS"/>
              </w:rPr>
              <w:t xml:space="preserve">стания на территории </w:t>
            </w:r>
            <w:r w:rsidR="00227362">
              <w:rPr>
                <w:rStyle w:val="2"/>
                <w:rFonts w:eastAsia="Arial Unicode MS"/>
              </w:rPr>
              <w:t>УО</w:t>
            </w:r>
            <w:r w:rsidR="0073279A">
              <w:rPr>
                <w:rStyle w:val="2"/>
                <w:rFonts w:eastAsia="Arial Unicode MS"/>
              </w:rPr>
              <w:t>, используя квадратную рамку со стороной 1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49310B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Дежиц</w:t>
            </w:r>
            <w:proofErr w:type="spellEnd"/>
            <w:r>
              <w:rPr>
                <w:rStyle w:val="2"/>
                <w:rFonts w:eastAsia="Arial Unicode MS"/>
              </w:rPr>
              <w:t xml:space="preserve"> Н.</w:t>
            </w:r>
            <w:r w:rsidR="0073279A">
              <w:rPr>
                <w:rStyle w:val="2"/>
                <w:rFonts w:eastAsia="Arial Unicode MS"/>
              </w:rPr>
              <w:t>В.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1. Выбрать 4 площадки для изучения с различными условиями (в том числе с постоянным антропогенным воздействием). </w:t>
            </w:r>
          </w:p>
          <w:p w:rsidR="0073279A" w:rsidRDefault="006B07F7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</w:t>
            </w:r>
            <w:r w:rsidR="0073279A">
              <w:rPr>
                <w:rStyle w:val="2"/>
                <w:rFonts w:eastAsia="Arial Unicode MS"/>
              </w:rPr>
              <w:t>. Пр</w:t>
            </w:r>
            <w:r w:rsidR="00227362">
              <w:rPr>
                <w:rStyle w:val="2"/>
                <w:rFonts w:eastAsia="Arial Unicode MS"/>
              </w:rPr>
              <w:t xml:space="preserve">овести видовое </w:t>
            </w:r>
            <w:r w:rsidR="0073279A">
              <w:rPr>
                <w:rStyle w:val="2"/>
                <w:rFonts w:eastAsia="Arial Unicode MS"/>
              </w:rPr>
              <w:t>определение травянистых растений</w:t>
            </w:r>
            <w:r w:rsidR="00227362">
              <w:rPr>
                <w:rStyle w:val="2"/>
                <w:rFonts w:eastAsia="Arial Unicode MS"/>
              </w:rPr>
              <w:t>, количественный и качественный анализ растений произрастающих в различных условиях</w:t>
            </w:r>
            <w:r w:rsidR="0073279A">
              <w:rPr>
                <w:rStyle w:val="2"/>
                <w:rFonts w:eastAsia="Arial Unicode MS"/>
              </w:rPr>
              <w:t>.</w:t>
            </w:r>
          </w:p>
          <w:p w:rsidR="0073279A" w:rsidRDefault="006B07F7" w:rsidP="00FB0E6B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3</w:t>
            </w:r>
            <w:r w:rsidR="0073279A">
              <w:rPr>
                <w:rStyle w:val="2"/>
                <w:rFonts w:eastAsia="Arial Unicode MS"/>
              </w:rPr>
              <w:t xml:space="preserve">. </w:t>
            </w:r>
            <w:r w:rsidR="00FB0E6B">
              <w:rPr>
                <w:rStyle w:val="2"/>
                <w:rFonts w:eastAsia="Arial Unicode MS"/>
              </w:rPr>
              <w:t>Информацию о результатах  изучения и фотоотчет разместить на сайте УО</w:t>
            </w:r>
            <w:r w:rsidR="0073279A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2F00E3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май 2025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</w:p>
          <w:p w:rsidR="0073279A" w:rsidRDefault="0073279A" w:rsidP="0073279A">
            <w:pPr>
              <w:spacing w:after="0" w:line="240" w:lineRule="auto"/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6B07F7" w:rsidRDefault="006B07F7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2F00E3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июнь 2025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6B07F7" w:rsidRDefault="006B07F7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4B4545" w:rsidRDefault="004B454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4B4545" w:rsidRDefault="004B454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6B07F7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июл</w:t>
            </w:r>
            <w:r w:rsidR="002F00E3">
              <w:rPr>
                <w:rStyle w:val="2"/>
                <w:rFonts w:eastAsia="Arial Unicode MS"/>
              </w:rPr>
              <w:t>ь 2025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</w:pPr>
          </w:p>
        </w:tc>
      </w:tr>
      <w:tr w:rsidR="0073279A" w:rsidTr="002A4A0B">
        <w:trPr>
          <w:trHeight w:hRule="exact" w:val="39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Изучить разнообразие аборигенных и</w:t>
            </w:r>
            <w:r>
              <w:rPr>
                <w:rStyle w:val="a3"/>
                <w:rFonts w:eastAsia="Arial Unicode MS"/>
              </w:rPr>
              <w:t xml:space="preserve"> </w:t>
            </w:r>
            <w:proofErr w:type="spellStart"/>
            <w:r w:rsidR="00374297">
              <w:rPr>
                <w:rStyle w:val="2"/>
                <w:rFonts w:eastAsia="Arial Unicode MS"/>
              </w:rPr>
              <w:t>интродуцированных</w:t>
            </w:r>
            <w:proofErr w:type="spellEnd"/>
            <w:r w:rsidR="00374297">
              <w:rPr>
                <w:rStyle w:val="2"/>
                <w:rFonts w:eastAsia="Arial Unicode MS"/>
              </w:rPr>
              <w:t xml:space="preserve"> деревьев и </w:t>
            </w:r>
            <w:r>
              <w:rPr>
                <w:rStyle w:val="2"/>
                <w:rFonts w:eastAsia="Arial Unicode MS"/>
              </w:rPr>
              <w:t>кустарников на территории учреждения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10B" w:rsidRPr="006B07F7" w:rsidRDefault="0049310B" w:rsidP="0049310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Ю.О.</w:t>
            </w:r>
            <w:r w:rsidR="00CC31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3279A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CC3105" w:rsidRDefault="00CC3105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Дежиц</w:t>
            </w:r>
            <w:proofErr w:type="spellEnd"/>
            <w:r>
              <w:rPr>
                <w:rStyle w:val="2"/>
                <w:rFonts w:eastAsia="Arial Unicode MS"/>
              </w:rPr>
              <w:t xml:space="preserve"> Н.В.,</w:t>
            </w:r>
          </w:p>
          <w:p w:rsidR="0073279A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</w:t>
            </w:r>
            <w:r w:rsidR="0073279A">
              <w:rPr>
                <w:rStyle w:val="2"/>
                <w:rFonts w:eastAsia="Arial Unicode MS"/>
              </w:rPr>
              <w:t>К.,</w:t>
            </w:r>
          </w:p>
          <w:p w:rsidR="0073279A" w:rsidRPr="006B07F7" w:rsidRDefault="006B07F7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1. Продолжить изучение разнообразия аборигенных и</w:t>
            </w:r>
            <w:r>
              <w:rPr>
                <w:rStyle w:val="a3"/>
                <w:rFonts w:eastAsia="Arial Unicode MS"/>
              </w:rPr>
              <w:t xml:space="preserve"> </w:t>
            </w:r>
            <w:proofErr w:type="spellStart"/>
            <w:r>
              <w:rPr>
                <w:rStyle w:val="2"/>
                <w:rFonts w:eastAsia="Arial Unicode MS"/>
              </w:rPr>
              <w:t>интродуцированных</w:t>
            </w:r>
            <w:proofErr w:type="spellEnd"/>
            <w:r>
              <w:rPr>
                <w:rStyle w:val="2"/>
                <w:rFonts w:eastAsia="Arial Unicode MS"/>
              </w:rPr>
              <w:t xml:space="preserve"> деревьев и кустарников на территории </w:t>
            </w:r>
            <w:r w:rsidR="00BC1860">
              <w:rPr>
                <w:rStyle w:val="2"/>
                <w:rFonts w:eastAsia="Arial Unicode MS"/>
              </w:rPr>
              <w:t>УО</w:t>
            </w:r>
            <w:r>
              <w:rPr>
                <w:rStyle w:val="2"/>
                <w:rFonts w:eastAsia="Arial Unicode MS"/>
              </w:rPr>
              <w:t>.</w:t>
            </w:r>
          </w:p>
          <w:p w:rsidR="0073279A" w:rsidRDefault="0073279A" w:rsidP="0073279A">
            <w:pPr>
              <w:tabs>
                <w:tab w:val="left" w:pos="307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2. Обозначить местонахождение всех аборигенных и </w:t>
            </w:r>
            <w:proofErr w:type="spellStart"/>
            <w:r>
              <w:rPr>
                <w:rStyle w:val="2"/>
                <w:rFonts w:eastAsia="Arial Unicode MS"/>
              </w:rPr>
              <w:t>интродуциро</w:t>
            </w:r>
            <w:proofErr w:type="spellEnd"/>
            <w:r w:rsidR="002A4A0B">
              <w:rPr>
                <w:rStyle w:val="2"/>
                <w:rFonts w:eastAsia="Arial Unicode MS"/>
              </w:rPr>
              <w:t>-</w:t>
            </w:r>
            <w:r>
              <w:rPr>
                <w:rStyle w:val="2"/>
                <w:rFonts w:eastAsia="Arial Unicode MS"/>
              </w:rPr>
              <w:t>ванных деревьев и кустарников на картосхеме.</w:t>
            </w:r>
            <w:r w:rsidR="00FB0E6B">
              <w:t xml:space="preserve"> </w:t>
            </w:r>
            <w:r w:rsidR="00FB0E6B">
              <w:rPr>
                <w:rStyle w:val="2"/>
                <w:rFonts w:eastAsia="Arial Unicode MS"/>
              </w:rPr>
              <w:t xml:space="preserve">Рядом </w:t>
            </w:r>
            <w:proofErr w:type="gramStart"/>
            <w:r w:rsidR="002A4A0B">
              <w:rPr>
                <w:rStyle w:val="2"/>
                <w:rFonts w:eastAsia="Arial Unicode MS"/>
              </w:rPr>
              <w:t>разместить изображения</w:t>
            </w:r>
            <w:proofErr w:type="gramEnd"/>
            <w:r>
              <w:rPr>
                <w:rStyle w:val="2"/>
                <w:rFonts w:eastAsia="Arial Unicode MS"/>
              </w:rPr>
              <w:t xml:space="preserve"> каждого вида деревьев и кустарников.</w:t>
            </w:r>
          </w:p>
          <w:p w:rsidR="0073279A" w:rsidRDefault="002A4A0B" w:rsidP="0073279A">
            <w:pPr>
              <w:tabs>
                <w:tab w:val="left" w:pos="216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>3. Информацию о результатах  изучения и фотоотчет разместить на сайте УО.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CC3105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  <w:r w:rsidR="00B62E81"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>сентябрь 2</w:t>
            </w:r>
            <w:r w:rsidR="0049310B">
              <w:rPr>
                <w:rFonts w:ascii="Times New Roman" w:hAnsi="Times New Roman" w:cs="Times New Roman"/>
                <w:sz w:val="26"/>
                <w:szCs w:val="26"/>
              </w:rPr>
              <w:t>025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3279A" w:rsidRDefault="0049310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– июнь 2026 г.</w:t>
            </w:r>
          </w:p>
          <w:p w:rsidR="0073279A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9A" w:rsidRDefault="0049310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 - июнь 2026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9310B" w:rsidRDefault="0049310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9A" w:rsidRPr="00D45AC2" w:rsidRDefault="00CC3105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</w:t>
            </w:r>
            <w:r w:rsidR="0049310B">
              <w:rPr>
                <w:rFonts w:ascii="Times New Roman" w:hAnsi="Times New Roman" w:cs="Times New Roman"/>
                <w:sz w:val="26"/>
                <w:szCs w:val="26"/>
              </w:rPr>
              <w:t>ь 2026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3279A" w:rsidTr="002A4A0B">
        <w:trPr>
          <w:trHeight w:hRule="exact" w:val="299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lastRenderedPageBreak/>
              <w:t>1.4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Изучить</w:t>
            </w:r>
            <w:r w:rsidR="00374297">
              <w:t xml:space="preserve"> </w:t>
            </w:r>
            <w:r>
              <w:rPr>
                <w:rStyle w:val="2"/>
                <w:rFonts w:eastAsia="Arial Unicode MS"/>
              </w:rPr>
              <w:t>разнообразие птиц</w:t>
            </w:r>
            <w:r w:rsidR="00374297">
              <w:t xml:space="preserve"> </w:t>
            </w:r>
            <w:r>
              <w:rPr>
                <w:rStyle w:val="2"/>
                <w:rFonts w:eastAsia="Arial Unicode MS"/>
              </w:rPr>
              <w:t>на территории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учреждения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105" w:rsidRDefault="00CC3105" w:rsidP="00CC3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00E3">
              <w:rPr>
                <w:rFonts w:ascii="Times New Roman" w:hAnsi="Times New Roman" w:cs="Times New Roman"/>
                <w:sz w:val="26"/>
                <w:szCs w:val="26"/>
              </w:rPr>
              <w:t>Ю.О.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9310B" w:rsidRDefault="0049310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</w:t>
            </w:r>
            <w:r w:rsidR="00CC31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3279A" w:rsidRDefault="0049310B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49310B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2F00E3" w:rsidRDefault="0049310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</w:t>
            </w:r>
            <w:r w:rsidR="002F00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A028A" w:rsidRPr="002F00E3" w:rsidRDefault="005A028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widowControl w:val="0"/>
              <w:numPr>
                <w:ilvl w:val="0"/>
                <w:numId w:val="3"/>
              </w:numPr>
              <w:tabs>
                <w:tab w:val="left" w:pos="312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>Продолжить изучение разнообразия птиц на территории учреждения образования.</w:t>
            </w:r>
          </w:p>
          <w:p w:rsidR="0073279A" w:rsidRDefault="0073279A" w:rsidP="0073279A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>Обозначить места наблюдения птиц на картосхеме.</w:t>
            </w:r>
          </w:p>
          <w:p w:rsidR="0073279A" w:rsidRDefault="0073279A" w:rsidP="0073279A">
            <w:pPr>
              <w:widowControl w:val="0"/>
              <w:numPr>
                <w:ilvl w:val="0"/>
                <w:numId w:val="3"/>
              </w:numPr>
              <w:tabs>
                <w:tab w:val="left" w:pos="235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Рядом с картосхемой </w:t>
            </w:r>
            <w:proofErr w:type="gramStart"/>
            <w:r>
              <w:rPr>
                <w:rStyle w:val="2"/>
                <w:rFonts w:eastAsia="Arial Unicode MS"/>
              </w:rPr>
              <w:t>разместить изображения</w:t>
            </w:r>
            <w:proofErr w:type="gramEnd"/>
            <w:r>
              <w:rPr>
                <w:rStyle w:val="2"/>
                <w:rFonts w:eastAsia="Arial Unicode MS"/>
              </w:rPr>
              <w:t xml:space="preserve"> каждого вида птиц.</w:t>
            </w:r>
          </w:p>
          <w:p w:rsidR="0073279A" w:rsidRDefault="002A4A0B" w:rsidP="002A4A0B">
            <w:pPr>
              <w:widowControl w:val="0"/>
              <w:numPr>
                <w:ilvl w:val="0"/>
                <w:numId w:val="3"/>
              </w:numPr>
              <w:tabs>
                <w:tab w:val="left" w:pos="288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>Информацию о разнообразии птиц на изученной территории и ф</w:t>
            </w:r>
            <w:r w:rsidR="0073279A">
              <w:rPr>
                <w:rStyle w:val="2"/>
                <w:rFonts w:eastAsia="Arial Unicode MS"/>
              </w:rPr>
              <w:t xml:space="preserve">отоотчет разместить на сайте </w:t>
            </w:r>
            <w:r>
              <w:rPr>
                <w:rStyle w:val="2"/>
                <w:rFonts w:eastAsia="Arial Unicode MS"/>
              </w:rPr>
              <w:t>УО</w:t>
            </w:r>
            <w:r w:rsidR="0073279A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сен</w:t>
            </w:r>
            <w:r w:rsidR="00CC3105">
              <w:rPr>
                <w:rStyle w:val="2"/>
                <w:rFonts w:eastAsia="Arial Unicode MS"/>
              </w:rPr>
              <w:t>тябрь – ноябрь 2025</w:t>
            </w:r>
            <w:r w:rsidR="0073279A">
              <w:rPr>
                <w:rStyle w:val="2"/>
                <w:rFonts w:eastAsia="Arial Unicode MS"/>
              </w:rPr>
              <w:t xml:space="preserve">г 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апрель – май</w:t>
            </w:r>
          </w:p>
          <w:p w:rsidR="0073279A" w:rsidRDefault="002F00E3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2025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49310B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май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49310B" w:rsidRDefault="0049310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49310B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июнь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</w:tc>
      </w:tr>
      <w:tr w:rsidR="0073279A" w:rsidTr="00E94921">
        <w:trPr>
          <w:trHeight w:hRule="exact" w:val="362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1.5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Изучить</w:t>
            </w:r>
            <w:r w:rsidR="007E4BA9">
              <w:t xml:space="preserve"> </w:t>
            </w:r>
            <w:r>
              <w:rPr>
                <w:rStyle w:val="2"/>
                <w:rFonts w:eastAsia="Arial Unicode MS"/>
              </w:rPr>
              <w:t>разнообразие</w:t>
            </w:r>
          </w:p>
          <w:p w:rsidR="0073279A" w:rsidRDefault="007E4BA9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н</w:t>
            </w:r>
            <w:r w:rsidR="0073279A">
              <w:rPr>
                <w:rStyle w:val="2"/>
                <w:rFonts w:eastAsia="Arial Unicode MS"/>
              </w:rPr>
              <w:t>аземных</w:t>
            </w:r>
            <w:r>
              <w:t xml:space="preserve"> </w:t>
            </w:r>
            <w:r w:rsidR="0073279A">
              <w:rPr>
                <w:rStyle w:val="2"/>
                <w:rFonts w:eastAsia="Arial Unicode MS"/>
              </w:rPr>
              <w:t>насекомых на</w:t>
            </w:r>
            <w:r>
              <w:t xml:space="preserve"> </w:t>
            </w:r>
            <w:r w:rsidR="0073279A">
              <w:rPr>
                <w:rStyle w:val="2"/>
                <w:rFonts w:eastAsia="Arial Unicode MS"/>
              </w:rPr>
              <w:t>территории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учреждения</w:t>
            </w:r>
          </w:p>
          <w:p w:rsidR="0073279A" w:rsidRDefault="0073279A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3105" w:rsidRDefault="00CC3105" w:rsidP="00CC3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00E3">
              <w:rPr>
                <w:rFonts w:ascii="Times New Roman" w:hAnsi="Times New Roman" w:cs="Times New Roman"/>
                <w:sz w:val="26"/>
                <w:szCs w:val="26"/>
              </w:rPr>
              <w:t>Ю.О.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CC3105" w:rsidRDefault="00CC3105" w:rsidP="00CC31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С.Ю.,</w:t>
            </w:r>
          </w:p>
          <w:p w:rsidR="0073279A" w:rsidRDefault="00CC3105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CC310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CC310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Дежиц</w:t>
            </w:r>
            <w:proofErr w:type="spellEnd"/>
            <w:r>
              <w:rPr>
                <w:rStyle w:val="2"/>
                <w:rFonts w:eastAsia="Arial Unicode MS"/>
              </w:rPr>
              <w:t xml:space="preserve"> Н.</w:t>
            </w:r>
            <w:r w:rsidR="002F00E3">
              <w:rPr>
                <w:rStyle w:val="2"/>
                <w:rFonts w:eastAsia="Arial Unicode MS"/>
              </w:rPr>
              <w:t>В.</w:t>
            </w:r>
            <w:r>
              <w:rPr>
                <w:rStyle w:val="2"/>
                <w:rFonts w:eastAsia="Arial Unicode MS"/>
              </w:rPr>
              <w:t>,</w:t>
            </w:r>
          </w:p>
          <w:p w:rsidR="00A517C6" w:rsidRDefault="00A517C6" w:rsidP="00A517C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73279A" w:rsidRDefault="0073279A" w:rsidP="0073279A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E4BA9" w:rsidP="007E4BA9">
            <w:pPr>
              <w:widowControl w:val="0"/>
              <w:tabs>
                <w:tab w:val="left" w:pos="312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1. </w:t>
            </w:r>
            <w:r w:rsidR="0073279A">
              <w:rPr>
                <w:rStyle w:val="2"/>
                <w:rFonts w:eastAsia="Arial Unicode MS"/>
              </w:rPr>
              <w:t xml:space="preserve">Продолжить изучение разнообразия наземных насекомых на территории </w:t>
            </w:r>
            <w:r w:rsidR="00E94921">
              <w:rPr>
                <w:rStyle w:val="2"/>
                <w:rFonts w:eastAsia="Arial Unicode MS"/>
              </w:rPr>
              <w:t>УО</w:t>
            </w:r>
            <w:r w:rsidR="0073279A">
              <w:rPr>
                <w:rStyle w:val="2"/>
                <w:rFonts w:eastAsia="Arial Unicode MS"/>
              </w:rPr>
              <w:t>.</w:t>
            </w:r>
          </w:p>
          <w:p w:rsidR="007E4BA9" w:rsidRDefault="007E4BA9" w:rsidP="007E4BA9">
            <w:pPr>
              <w:widowControl w:val="0"/>
              <w:tabs>
                <w:tab w:val="left" w:pos="288"/>
              </w:tabs>
              <w:spacing w:after="0" w:line="240" w:lineRule="auto"/>
            </w:pPr>
            <w:r>
              <w:rPr>
                <w:rStyle w:val="2"/>
                <w:rFonts w:eastAsia="Arial Unicode MS"/>
              </w:rPr>
              <w:t xml:space="preserve">2. </w:t>
            </w:r>
            <w:r w:rsidR="0073279A">
              <w:rPr>
                <w:rStyle w:val="2"/>
                <w:rFonts w:eastAsia="Arial Unicode MS"/>
              </w:rPr>
              <w:t>Обозначить места н</w:t>
            </w:r>
            <w:r>
              <w:rPr>
                <w:rStyle w:val="2"/>
                <w:rFonts w:eastAsia="Arial Unicode MS"/>
              </w:rPr>
              <w:t xml:space="preserve">аблюдения наземных насекомых на </w:t>
            </w:r>
            <w:r w:rsidR="0073279A">
              <w:rPr>
                <w:rStyle w:val="2"/>
                <w:rFonts w:eastAsia="Arial Unicode MS"/>
              </w:rPr>
              <w:t>картосхеме.</w:t>
            </w:r>
            <w:r w:rsidR="00A42626">
              <w:t xml:space="preserve"> </w:t>
            </w:r>
            <w:r w:rsidR="0073279A">
              <w:rPr>
                <w:rStyle w:val="2"/>
                <w:rFonts w:eastAsia="Arial Unicode MS"/>
              </w:rPr>
              <w:t xml:space="preserve">Рядом с картосхемой </w:t>
            </w:r>
            <w:proofErr w:type="gramStart"/>
            <w:r w:rsidR="0073279A">
              <w:rPr>
                <w:rStyle w:val="2"/>
                <w:rFonts w:eastAsia="Arial Unicode MS"/>
              </w:rPr>
              <w:t>разместить изображения</w:t>
            </w:r>
            <w:proofErr w:type="gramEnd"/>
            <w:r w:rsidR="0073279A">
              <w:rPr>
                <w:rStyle w:val="2"/>
                <w:rFonts w:eastAsia="Arial Unicode MS"/>
              </w:rPr>
              <w:t xml:space="preserve"> каждого вида наземных насекомых.</w:t>
            </w:r>
          </w:p>
          <w:p w:rsidR="0073279A" w:rsidRDefault="00A42626" w:rsidP="00E94921">
            <w:pPr>
              <w:widowControl w:val="0"/>
              <w:tabs>
                <w:tab w:val="left" w:pos="288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E4BA9" w:rsidRPr="007E4BA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E4BA9">
              <w:t xml:space="preserve"> </w:t>
            </w:r>
            <w:r w:rsidR="00E94921">
              <w:rPr>
                <w:rStyle w:val="2"/>
                <w:rFonts w:eastAsia="Arial Unicode MS"/>
              </w:rPr>
              <w:t>Информацию о разнообразии наземных насекомых на изученной территории и фотоотчет разместить на сайте УО.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A517C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август – сентябрь 2025</w:t>
            </w:r>
            <w:r w:rsidR="0073279A">
              <w:rPr>
                <w:rStyle w:val="2"/>
                <w:rFonts w:eastAsia="Arial Unicode MS"/>
              </w:rPr>
              <w:t xml:space="preserve">, май – </w:t>
            </w:r>
            <w:r>
              <w:rPr>
                <w:rStyle w:val="2"/>
                <w:rFonts w:eastAsia="Arial Unicode MS"/>
              </w:rPr>
              <w:t>июль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A517C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май – июль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E4BA9" w:rsidRDefault="007E4BA9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A517C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июл</w:t>
            </w:r>
            <w:r w:rsidR="0073279A">
              <w:rPr>
                <w:rStyle w:val="2"/>
                <w:rFonts w:eastAsia="Arial Unicode MS"/>
              </w:rPr>
              <w:t>ь</w:t>
            </w:r>
            <w:r w:rsidR="0073279A">
              <w:t xml:space="preserve"> </w:t>
            </w:r>
            <w:r>
              <w:rPr>
                <w:rStyle w:val="2"/>
                <w:rFonts w:eastAsia="Arial Unicode MS"/>
              </w:rPr>
              <w:t>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A517C6">
            <w:pPr>
              <w:spacing w:after="0" w:line="240" w:lineRule="auto"/>
            </w:pPr>
          </w:p>
        </w:tc>
      </w:tr>
      <w:tr w:rsidR="0073279A" w:rsidTr="00E94921">
        <w:trPr>
          <w:trHeight w:hRule="exact" w:val="330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1.6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Провести анализ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ситуации </w:t>
            </w:r>
            <w:proofErr w:type="gramStart"/>
            <w:r>
              <w:rPr>
                <w:rStyle w:val="2"/>
                <w:rFonts w:eastAsia="Arial Unicode MS"/>
              </w:rPr>
              <w:t>по</w:t>
            </w:r>
            <w:proofErr w:type="gramEnd"/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биоразнообразию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на территории</w:t>
            </w:r>
            <w:r w:rsid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7A72">
              <w:rPr>
                <w:rStyle w:val="2"/>
                <w:rFonts w:eastAsia="Arial Unicode MS"/>
              </w:rPr>
              <w:t>учреждения образования</w:t>
            </w:r>
            <w:r w:rsidR="00FD75FE">
              <w:rPr>
                <w:rStyle w:val="2"/>
                <w:rFonts w:eastAsia="Arial Unicode MS"/>
              </w:rPr>
              <w:t xml:space="preserve"> и</w:t>
            </w:r>
          </w:p>
          <w:p w:rsidR="0073279A" w:rsidRPr="00980AC9" w:rsidRDefault="00FD75FE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разработать</w:t>
            </w:r>
            <w:r w:rsidR="0073279A">
              <w:rPr>
                <w:rStyle w:val="2"/>
                <w:rFonts w:eastAsia="Arial Unicode MS"/>
              </w:rPr>
              <w:t xml:space="preserve"> план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действий </w:t>
            </w:r>
            <w:r w:rsidR="00FD75FE">
              <w:rPr>
                <w:rStyle w:val="2"/>
                <w:rFonts w:eastAsia="Arial Unicode MS"/>
              </w:rPr>
              <w:t xml:space="preserve">на три года </w:t>
            </w:r>
            <w:r>
              <w:rPr>
                <w:rStyle w:val="2"/>
                <w:rFonts w:eastAsia="Arial Unicode MS"/>
              </w:rPr>
              <w:t>по</w:t>
            </w:r>
            <w:r w:rsidR="00FD7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Style w:val="2"/>
                <w:rFonts w:eastAsia="Arial Unicode MS"/>
              </w:rPr>
              <w:t>увеличению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биоразнообразия на </w:t>
            </w:r>
          </w:p>
          <w:p w:rsidR="0073279A" w:rsidRPr="00980AC9" w:rsidRDefault="0073279A" w:rsidP="00A4262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территории</w:t>
            </w:r>
            <w:r w:rsidR="00FD75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42626">
              <w:rPr>
                <w:rStyle w:val="2"/>
                <w:rFonts w:eastAsia="Arial Unicode MS"/>
              </w:rPr>
              <w:t>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D75FE" w:rsidRDefault="00FD75FE" w:rsidP="00FD75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00E3">
              <w:rPr>
                <w:rFonts w:ascii="Times New Roman" w:hAnsi="Times New Roman" w:cs="Times New Roman"/>
                <w:sz w:val="26"/>
                <w:szCs w:val="26"/>
              </w:rPr>
              <w:t>Ю.О.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028A" w:rsidRDefault="00FD75FE" w:rsidP="005A028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5A028A">
              <w:rPr>
                <w:rStyle w:val="2"/>
                <w:rFonts w:eastAsia="Arial Unicode MS"/>
              </w:rPr>
              <w:t>В.,</w:t>
            </w:r>
          </w:p>
          <w:p w:rsidR="005A028A" w:rsidRDefault="00FD75FE" w:rsidP="005A028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Воронко Е.</w:t>
            </w:r>
            <w:r w:rsidR="005A028A">
              <w:rPr>
                <w:rStyle w:val="2"/>
                <w:rFonts w:eastAsia="Arial Unicode MS"/>
              </w:rPr>
              <w:t>В.</w:t>
            </w:r>
            <w:r>
              <w:rPr>
                <w:rStyle w:val="2"/>
                <w:rFonts w:eastAsia="Arial Unicode MS"/>
              </w:rPr>
              <w:t>,</w:t>
            </w:r>
          </w:p>
          <w:p w:rsidR="00FD75FE" w:rsidRDefault="00FD75FE" w:rsidP="00FD75FE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Т.К.,</w:t>
            </w:r>
          </w:p>
          <w:p w:rsidR="0073279A" w:rsidRPr="00980AC9" w:rsidRDefault="00FD75FE" w:rsidP="00FD75F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6E3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1. </w:t>
            </w:r>
            <w:r w:rsidR="00E236E3">
              <w:rPr>
                <w:rStyle w:val="2"/>
                <w:rFonts w:eastAsia="Arial Unicode MS"/>
              </w:rPr>
              <w:t xml:space="preserve">Провести анализ ситуации по биоразнообразию на территории учреждения образования. </w:t>
            </w:r>
          </w:p>
          <w:p w:rsidR="00E236E3" w:rsidRDefault="00C8383C" w:rsidP="00E236E3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2. </w:t>
            </w:r>
            <w:r w:rsidR="00E236E3">
              <w:rPr>
                <w:rStyle w:val="2"/>
                <w:rFonts w:eastAsia="Arial Unicode MS"/>
              </w:rPr>
              <w:t>Составить план действий на три года по</w:t>
            </w:r>
            <w:r w:rsidR="00E236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6E3">
              <w:rPr>
                <w:rStyle w:val="2"/>
                <w:rFonts w:eastAsia="Arial Unicode MS"/>
              </w:rPr>
              <w:t>увеличению биоразнообразия</w:t>
            </w:r>
            <w:r w:rsidR="00E236E3">
              <w:t xml:space="preserve">  </w:t>
            </w:r>
            <w:r w:rsidR="00E236E3">
              <w:rPr>
                <w:rStyle w:val="2"/>
                <w:rFonts w:eastAsia="Arial Unicode MS"/>
              </w:rPr>
              <w:t>на территории</w:t>
            </w:r>
            <w:r w:rsidR="00E236E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6E3">
              <w:rPr>
                <w:rStyle w:val="2"/>
                <w:rFonts w:eastAsia="Arial Unicode MS"/>
              </w:rPr>
              <w:t>учреждения образования.</w:t>
            </w:r>
          </w:p>
          <w:p w:rsidR="0073279A" w:rsidRPr="00E236E3" w:rsidRDefault="00C8383C" w:rsidP="00E236E3">
            <w:pPr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2"/>
                <w:rFonts w:eastAsia="Arial Unicode MS"/>
              </w:rPr>
              <w:t>3</w:t>
            </w:r>
            <w:r w:rsidR="0073279A">
              <w:rPr>
                <w:rStyle w:val="2"/>
                <w:rFonts w:eastAsia="Arial Unicode MS"/>
              </w:rPr>
              <w:t xml:space="preserve">. </w:t>
            </w:r>
            <w:r w:rsidR="00E236E3">
              <w:rPr>
                <w:rStyle w:val="2"/>
                <w:rFonts w:eastAsia="Arial Unicode MS"/>
              </w:rPr>
              <w:t>Согласовать план с администрацией УО и разместить на сайте.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FD75FE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сентябрь 2025 </w:t>
            </w:r>
            <w:r w:rsidR="0073279A">
              <w:rPr>
                <w:rStyle w:val="2"/>
                <w:rFonts w:eastAsia="Arial Unicode MS"/>
              </w:rPr>
              <w:t xml:space="preserve">г. 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FD75FE" w:rsidRDefault="00FD75FE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октябрь</w:t>
            </w:r>
            <w:r w:rsidR="00C8383C">
              <w:rPr>
                <w:rStyle w:val="2"/>
                <w:rFonts w:eastAsia="Arial Unicode MS"/>
              </w:rPr>
              <w:t xml:space="preserve"> </w:t>
            </w:r>
          </w:p>
          <w:p w:rsidR="0073279A" w:rsidRDefault="00C8383C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2025</w:t>
            </w:r>
            <w:r w:rsidR="00FD75FE">
              <w:rPr>
                <w:rStyle w:val="2"/>
                <w:rFonts w:eastAsia="Arial Unicode MS"/>
              </w:rPr>
              <w:t xml:space="preserve"> </w:t>
            </w:r>
            <w:r w:rsidR="0073279A">
              <w:rPr>
                <w:rStyle w:val="2"/>
                <w:rFonts w:eastAsia="Arial Unicode MS"/>
              </w:rPr>
              <w:t>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E4BA9" w:rsidRDefault="007E4BA9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E236E3" w:rsidRDefault="00E236E3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ноябрь</w:t>
            </w:r>
          </w:p>
          <w:p w:rsidR="0073279A" w:rsidRPr="00980AC9" w:rsidRDefault="00C8383C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2025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</w:p>
        </w:tc>
      </w:tr>
      <w:tr w:rsidR="0073279A" w:rsidTr="00E94921">
        <w:trPr>
          <w:trHeight w:hRule="exact" w:val="27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1.7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7A72" w:rsidRPr="00980AC9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Изготовить и разместить </w:t>
            </w:r>
            <w:r w:rsidR="00E236E3">
              <w:rPr>
                <w:rStyle w:val="2"/>
                <w:rFonts w:eastAsia="Arial Unicode MS"/>
              </w:rPr>
              <w:t xml:space="preserve">на территории </w:t>
            </w:r>
            <w:r w:rsidR="00F97A72">
              <w:rPr>
                <w:rStyle w:val="2"/>
                <w:rFonts w:eastAsia="Arial Unicode MS"/>
              </w:rPr>
              <w:t>учреждения</w:t>
            </w:r>
          </w:p>
          <w:p w:rsidR="00F97A72" w:rsidRPr="00980AC9" w:rsidRDefault="00F97A72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образования</w:t>
            </w:r>
          </w:p>
          <w:p w:rsidR="0073279A" w:rsidRPr="00980AC9" w:rsidRDefault="0073279A" w:rsidP="00161B6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кормушки</w:t>
            </w:r>
            <w:r w:rsidR="007E4BA9">
              <w:rPr>
                <w:rStyle w:val="2"/>
                <w:rFonts w:eastAsia="Arial Unicode MS"/>
              </w:rPr>
              <w:t xml:space="preserve"> для птиц, </w:t>
            </w:r>
            <w:r>
              <w:rPr>
                <w:rStyle w:val="2"/>
                <w:rFonts w:eastAsia="Arial Unicode MS"/>
              </w:rPr>
              <w:t>организовать регулярную подкормку птиц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6E3" w:rsidRDefault="00E236E3" w:rsidP="00E236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F00E3">
              <w:rPr>
                <w:rFonts w:ascii="Times New Roman" w:hAnsi="Times New Roman" w:cs="Times New Roman"/>
                <w:sz w:val="26"/>
                <w:szCs w:val="26"/>
              </w:rPr>
              <w:t>Ю.О.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236E3" w:rsidRDefault="00E236E3" w:rsidP="00E236E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Бобча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С.Ю.,</w:t>
            </w:r>
          </w:p>
          <w:p w:rsidR="0073279A" w:rsidRDefault="00161B65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161B65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161B65" w:rsidP="00C8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Кологрив Т.</w:t>
            </w:r>
            <w:r w:rsidR="00C8383C">
              <w:rPr>
                <w:rFonts w:ascii="Times New Roman" w:hAnsi="Times New Roman" w:cs="Times New Roman"/>
                <w:sz w:val="26"/>
                <w:szCs w:val="26"/>
              </w:rPr>
              <w:t>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61B65" w:rsidRPr="00980AC9" w:rsidRDefault="00161B65" w:rsidP="00C8383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Терехова А.Ю.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tabs>
                <w:tab w:val="left" w:pos="312"/>
              </w:tabs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1. Организовать регулярную подкормку птиц в зимнее время. </w:t>
            </w:r>
          </w:p>
          <w:p w:rsidR="0073279A" w:rsidRDefault="004B4545" w:rsidP="0073279A">
            <w:pPr>
              <w:tabs>
                <w:tab w:val="left" w:pos="312"/>
              </w:tabs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2. С</w:t>
            </w:r>
            <w:r w:rsidR="00E94921">
              <w:rPr>
                <w:rStyle w:val="2"/>
                <w:rFonts w:eastAsia="Arial Unicode MS"/>
              </w:rPr>
              <w:t xml:space="preserve">оставить отчет о количестве и разнообразии птиц </w:t>
            </w:r>
            <w:r>
              <w:rPr>
                <w:rStyle w:val="2"/>
                <w:rFonts w:eastAsia="Arial Unicode MS"/>
              </w:rPr>
              <w:t>прилетающих на кормушки</w:t>
            </w:r>
            <w:r w:rsidR="00E94921">
              <w:rPr>
                <w:rStyle w:val="2"/>
                <w:rFonts w:eastAsia="Arial Unicode MS"/>
              </w:rPr>
              <w:t>.</w:t>
            </w:r>
          </w:p>
          <w:p w:rsidR="0073279A" w:rsidRPr="00980AC9" w:rsidRDefault="0073279A" w:rsidP="0073279A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3. Отчет и фотографии птиц на кормушках 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декабрь </w:t>
            </w:r>
          </w:p>
          <w:p w:rsidR="0073279A" w:rsidRDefault="00161B6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2025 г. – март 2026 </w:t>
            </w:r>
            <w:r w:rsidR="0073279A">
              <w:rPr>
                <w:rStyle w:val="2"/>
                <w:rFonts w:eastAsia="Arial Unicode MS"/>
              </w:rPr>
              <w:t>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4B4545" w:rsidRDefault="004B454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апрель</w:t>
            </w:r>
          </w:p>
          <w:p w:rsidR="0073279A" w:rsidRPr="00980AC9" w:rsidRDefault="00161B65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</w:tc>
      </w:tr>
      <w:tr w:rsidR="0073279A" w:rsidTr="004505B6">
        <w:trPr>
          <w:trHeight w:hRule="exact" w:val="27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1.8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Создать и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разместить на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территории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учреждения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образования</w:t>
            </w: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искусственные</w:t>
            </w:r>
          </w:p>
          <w:p w:rsidR="0073279A" w:rsidRPr="00980AC9" w:rsidRDefault="00161B65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гнездовья для птиц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161B65" w:rsidP="0073279A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73279A" w:rsidRDefault="00161B6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Воронко Е.</w:t>
            </w:r>
            <w:r w:rsidR="0073279A">
              <w:rPr>
                <w:rStyle w:val="2"/>
                <w:rFonts w:eastAsia="Arial Unicode MS"/>
              </w:rPr>
              <w:t>В.,</w:t>
            </w:r>
          </w:p>
          <w:p w:rsidR="00161B65" w:rsidRDefault="00161B6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6B07F7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4246A" w:rsidRDefault="00B4246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Закревский </w:t>
            </w:r>
            <w:r w:rsidR="00161B65">
              <w:rPr>
                <w:rStyle w:val="2"/>
                <w:rFonts w:eastAsia="Arial Unicode MS"/>
              </w:rPr>
              <w:t>Р.</w:t>
            </w:r>
            <w:r w:rsidR="00C8383C">
              <w:rPr>
                <w:rStyle w:val="2"/>
                <w:rFonts w:eastAsia="Arial Unicode MS"/>
              </w:rPr>
              <w:t>Ф</w:t>
            </w:r>
            <w:r w:rsidR="0073279A">
              <w:rPr>
                <w:rStyle w:val="2"/>
                <w:rFonts w:eastAsia="Arial Unicode MS"/>
              </w:rPr>
              <w:t>.</w:t>
            </w:r>
          </w:p>
          <w:p w:rsidR="00B4246A" w:rsidRDefault="00161B6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(</w:t>
            </w:r>
            <w:proofErr w:type="gramStart"/>
            <w:r>
              <w:rPr>
                <w:rStyle w:val="2"/>
                <w:rFonts w:eastAsia="Arial Unicode MS"/>
              </w:rPr>
              <w:t>зав.</w:t>
            </w:r>
            <w:r w:rsidR="00B4246A">
              <w:rPr>
                <w:rStyle w:val="2"/>
                <w:rFonts w:eastAsia="Arial Unicode MS"/>
              </w:rPr>
              <w:t xml:space="preserve"> </w:t>
            </w:r>
            <w:r>
              <w:rPr>
                <w:rStyle w:val="2"/>
                <w:rFonts w:eastAsia="Arial Unicode MS"/>
              </w:rPr>
              <w:t>хоз</w:t>
            </w:r>
            <w:proofErr w:type="gramEnd"/>
            <w:r w:rsidR="00B4246A">
              <w:rPr>
                <w:rStyle w:val="2"/>
                <w:rFonts w:eastAsia="Arial Unicode MS"/>
              </w:rPr>
              <w:t>.</w:t>
            </w:r>
            <w:r>
              <w:rPr>
                <w:rStyle w:val="2"/>
                <w:rFonts w:eastAsia="Arial Unicode MS"/>
              </w:rPr>
              <w:t xml:space="preserve">), </w:t>
            </w:r>
          </w:p>
          <w:p w:rsidR="0073279A" w:rsidRPr="00980AC9" w:rsidRDefault="00161B65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Style w:val="2"/>
                <w:rFonts w:eastAsia="Arial Unicode MS"/>
              </w:rPr>
              <w:t>Шкута</w:t>
            </w:r>
            <w:proofErr w:type="spellEnd"/>
            <w:r>
              <w:rPr>
                <w:rStyle w:val="2"/>
                <w:rFonts w:eastAsia="Arial Unicode MS"/>
              </w:rPr>
              <w:t xml:space="preserve"> В.Л. (рабочий)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505B6" w:rsidRDefault="0073279A" w:rsidP="004505B6">
            <w:pPr>
              <w:widowControl w:val="0"/>
              <w:numPr>
                <w:ilvl w:val="0"/>
                <w:numId w:val="5"/>
              </w:numPr>
              <w:tabs>
                <w:tab w:val="left" w:pos="288"/>
              </w:tabs>
              <w:spacing w:after="0" w:line="240" w:lineRule="auto"/>
              <w:rPr>
                <w:rStyle w:val="2"/>
                <w:rFonts w:eastAsiaTheme="minorHAnsi"/>
                <w:color w:val="auto"/>
                <w:lang w:eastAsia="en-US" w:bidi="ar-SA"/>
              </w:rPr>
            </w:pPr>
            <w:r>
              <w:rPr>
                <w:rStyle w:val="2"/>
                <w:rFonts w:eastAsia="Arial Unicode MS"/>
              </w:rPr>
              <w:t>Обновить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05B6">
              <w:rPr>
                <w:rFonts w:ascii="Times New Roman" w:hAnsi="Times New Roman" w:cs="Times New Roman"/>
                <w:sz w:val="26"/>
                <w:szCs w:val="26"/>
              </w:rPr>
              <w:t xml:space="preserve">и изготовить </w:t>
            </w:r>
            <w:proofErr w:type="gramStart"/>
            <w:r>
              <w:rPr>
                <w:rStyle w:val="2"/>
                <w:rFonts w:eastAsia="Arial Unicode MS"/>
              </w:rPr>
              <w:t xml:space="preserve">искусственные </w:t>
            </w:r>
            <w:r w:rsidRPr="005B6907">
              <w:rPr>
                <w:rStyle w:val="2"/>
                <w:rFonts w:eastAsia="Arial Unicode MS"/>
              </w:rPr>
              <w:t>гнездовья</w:t>
            </w:r>
            <w:proofErr w:type="gramEnd"/>
            <w:r w:rsidRPr="005B6907">
              <w:rPr>
                <w:rStyle w:val="2"/>
                <w:rFonts w:eastAsia="Arial Unicode MS"/>
              </w:rPr>
              <w:t xml:space="preserve"> для птиц.</w:t>
            </w:r>
            <w:r w:rsidR="004B45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505B6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4B4545">
              <w:rPr>
                <w:rStyle w:val="2"/>
                <w:rFonts w:eastAsia="Arial Unicode MS"/>
              </w:rPr>
              <w:t xml:space="preserve">Развесить их на деревьях на территории </w:t>
            </w:r>
            <w:r w:rsidR="00F00F2A" w:rsidRPr="004B4545">
              <w:rPr>
                <w:rStyle w:val="2"/>
                <w:rFonts w:eastAsia="Arial Unicode MS"/>
              </w:rPr>
              <w:t>УО, отметить на картосхеме</w:t>
            </w:r>
            <w:r w:rsidRPr="004B4545">
              <w:rPr>
                <w:rStyle w:val="2"/>
                <w:rFonts w:eastAsia="Arial Unicode MS"/>
              </w:rPr>
              <w:t>.</w:t>
            </w:r>
            <w:r w:rsidR="004505B6">
              <w:rPr>
                <w:rStyle w:val="2"/>
                <w:rFonts w:eastAsiaTheme="minorHAnsi"/>
                <w:color w:val="auto"/>
                <w:lang w:eastAsia="en-US" w:bidi="ar-SA"/>
              </w:rPr>
              <w:t xml:space="preserve"> </w:t>
            </w:r>
          </w:p>
          <w:p w:rsidR="004505B6" w:rsidRDefault="004505B6" w:rsidP="004505B6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  <w:color w:val="auto"/>
                <w:lang w:eastAsia="en-US" w:bidi="ar-SA"/>
              </w:rPr>
              <w:t xml:space="preserve">3. </w:t>
            </w:r>
            <w:r w:rsidR="004B4545" w:rsidRPr="004505B6">
              <w:rPr>
                <w:rStyle w:val="2"/>
                <w:rFonts w:eastAsia="Arial Unicode MS"/>
              </w:rPr>
              <w:t>Составить отчет о количестве изготовленных гнездовий.</w:t>
            </w:r>
          </w:p>
          <w:p w:rsidR="0073279A" w:rsidRPr="00980AC9" w:rsidRDefault="004505B6" w:rsidP="004505B6">
            <w:pPr>
              <w:widowControl w:val="0"/>
              <w:tabs>
                <w:tab w:val="left" w:pos="283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505B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>
              <w:t xml:space="preserve"> </w:t>
            </w:r>
            <w:proofErr w:type="gramStart"/>
            <w:r w:rsidR="0073279A">
              <w:rPr>
                <w:rStyle w:val="2"/>
                <w:rFonts w:eastAsia="Arial Unicode MS"/>
              </w:rPr>
              <w:t>Разместить отчёт</w:t>
            </w:r>
            <w:proofErr w:type="gramEnd"/>
            <w:r w:rsidR="0073279A">
              <w:rPr>
                <w:rStyle w:val="2"/>
                <w:rFonts w:eastAsia="Arial Unicode MS"/>
              </w:rPr>
              <w:t xml:space="preserve"> и фотографии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F00F2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ноябрь </w:t>
            </w:r>
            <w:r w:rsidR="00365FBB">
              <w:rPr>
                <w:rStyle w:val="2"/>
                <w:rFonts w:eastAsia="Arial Unicode MS"/>
              </w:rPr>
              <w:t>202</w:t>
            </w:r>
            <w:r>
              <w:rPr>
                <w:rStyle w:val="2"/>
                <w:rFonts w:eastAsia="Arial Unicode MS"/>
              </w:rPr>
              <w:t>5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  <w:r>
              <w:rPr>
                <w:rStyle w:val="2"/>
                <w:rFonts w:eastAsia="Arial Unicode MS"/>
              </w:rPr>
              <w:t>– февраль 2026 г.</w:t>
            </w:r>
          </w:p>
          <w:p w:rsidR="0073279A" w:rsidRPr="00980AC9" w:rsidRDefault="00F00F2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март</w:t>
            </w:r>
            <w:r w:rsidR="00365FBB">
              <w:rPr>
                <w:rStyle w:val="2"/>
                <w:rFonts w:eastAsia="Arial Unicode MS"/>
              </w:rPr>
              <w:t xml:space="preserve"> – </w:t>
            </w:r>
            <w:r>
              <w:rPr>
                <w:rStyle w:val="2"/>
                <w:rFonts w:eastAsia="Arial Unicode MS"/>
              </w:rPr>
              <w:t>2026</w:t>
            </w:r>
            <w:r w:rsidR="0073279A">
              <w:rPr>
                <w:rStyle w:val="2"/>
                <w:rFonts w:eastAsia="Arial Unicode MS"/>
              </w:rPr>
              <w:t>г.</w:t>
            </w:r>
          </w:p>
          <w:p w:rsidR="004505B6" w:rsidRDefault="004505B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F00F2A" w:rsidRDefault="00F00F2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апрель</w:t>
            </w:r>
          </w:p>
          <w:p w:rsidR="004B4545" w:rsidRDefault="00F00F2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2026 </w:t>
            </w:r>
            <w:r w:rsidR="0073279A">
              <w:rPr>
                <w:rStyle w:val="2"/>
                <w:rFonts w:eastAsia="Arial Unicode MS"/>
              </w:rPr>
              <w:t>г.</w:t>
            </w:r>
          </w:p>
          <w:p w:rsidR="004B4545" w:rsidRDefault="004B4545" w:rsidP="004B4545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апрель</w:t>
            </w:r>
          </w:p>
          <w:p w:rsidR="0073279A" w:rsidRPr="004B4545" w:rsidRDefault="004B4545" w:rsidP="004B45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2026 г.</w:t>
            </w:r>
          </w:p>
        </w:tc>
      </w:tr>
      <w:tr w:rsidR="0073279A" w:rsidTr="00B4246A">
        <w:trPr>
          <w:trHeight w:hRule="exact" w:val="24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lastRenderedPageBreak/>
              <w:t>1.9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Создать и разместить на территории учреждения образования убежища для беспозвоночных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46A" w:rsidRPr="00F97A72" w:rsidRDefault="00B4246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73279A" w:rsidRPr="00F97A72" w:rsidRDefault="00390DC9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Бритько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Л.</w:t>
            </w:r>
            <w:r w:rsidR="0073279A" w:rsidRPr="00F97A72">
              <w:rPr>
                <w:rStyle w:val="2"/>
                <w:rFonts w:eastAsia="Arial Unicode MS"/>
              </w:rPr>
              <w:t>В.,</w:t>
            </w:r>
          </w:p>
          <w:p w:rsidR="0073279A" w:rsidRPr="00F97A72" w:rsidRDefault="00390DC9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Воронко Е.</w:t>
            </w:r>
            <w:r w:rsidR="0073279A" w:rsidRPr="00F97A72">
              <w:rPr>
                <w:rStyle w:val="2"/>
                <w:rFonts w:eastAsia="Arial Unicode MS"/>
              </w:rPr>
              <w:t>В.,</w:t>
            </w:r>
          </w:p>
          <w:p w:rsidR="00B4246A" w:rsidRPr="00F97A72" w:rsidRDefault="00B4246A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B4246A" w:rsidRPr="00F97A72" w:rsidRDefault="00B4246A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Закревский Р.Ф. (</w:t>
            </w:r>
            <w:proofErr w:type="spellStart"/>
            <w:r w:rsidRPr="00F97A72">
              <w:rPr>
                <w:rStyle w:val="2"/>
                <w:rFonts w:eastAsia="Arial Unicode MS"/>
              </w:rPr>
              <w:t>зав</w:t>
            </w:r>
            <w:proofErr w:type="gramStart"/>
            <w:r w:rsidRPr="00F97A72">
              <w:rPr>
                <w:rStyle w:val="2"/>
                <w:rFonts w:eastAsia="Arial Unicode MS"/>
              </w:rPr>
              <w:t>.х</w:t>
            </w:r>
            <w:proofErr w:type="gramEnd"/>
            <w:r w:rsidRPr="00F97A72">
              <w:rPr>
                <w:rStyle w:val="2"/>
                <w:rFonts w:eastAsia="Arial Unicode MS"/>
              </w:rPr>
              <w:t>озяйством</w:t>
            </w:r>
            <w:proofErr w:type="spellEnd"/>
            <w:r w:rsidRPr="00F97A72">
              <w:rPr>
                <w:rStyle w:val="2"/>
                <w:rFonts w:eastAsia="Arial Unicode MS"/>
              </w:rPr>
              <w:t>)</w:t>
            </w:r>
          </w:p>
          <w:p w:rsidR="00B4246A" w:rsidRPr="00F97A72" w:rsidRDefault="00B4246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Шкута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В.Л. (рабочий)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BD7594" w:rsidP="00F97A72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Создать новые домики</w:t>
            </w:r>
            <w:r w:rsidR="0073279A" w:rsidRPr="00F97A72">
              <w:rPr>
                <w:rStyle w:val="2"/>
                <w:rFonts w:eastAsia="Arial Unicode MS"/>
              </w:rPr>
              <w:t xml:space="preserve"> для беспозвоночных животных.</w:t>
            </w:r>
          </w:p>
          <w:p w:rsidR="0073279A" w:rsidRPr="00F97A72" w:rsidRDefault="0073279A" w:rsidP="00F97A7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2. Отметить их на картосхеме территории учреждения образования.</w:t>
            </w:r>
          </w:p>
          <w:p w:rsidR="0073279A" w:rsidRPr="00F97A72" w:rsidRDefault="0073279A" w:rsidP="00F97A72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3. </w:t>
            </w:r>
            <w:proofErr w:type="gramStart"/>
            <w:r w:rsidR="007E4BA9" w:rsidRPr="00F97A72">
              <w:rPr>
                <w:rStyle w:val="2"/>
                <w:rFonts w:eastAsia="Arial Unicode MS"/>
              </w:rPr>
              <w:t xml:space="preserve">Разместить </w:t>
            </w:r>
            <w:r w:rsidRPr="00F97A72">
              <w:rPr>
                <w:rStyle w:val="2"/>
                <w:rFonts w:eastAsia="Arial Unicode MS"/>
              </w:rPr>
              <w:t>отчёт</w:t>
            </w:r>
            <w:proofErr w:type="gramEnd"/>
            <w:r w:rsidRPr="00F97A72">
              <w:rPr>
                <w:rStyle w:val="2"/>
                <w:rFonts w:eastAsia="Arial Unicode MS"/>
              </w:rPr>
              <w:t xml:space="preserve"> и фотографии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E83E1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 2025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:rsidR="0073279A" w:rsidRDefault="00E83E1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E83E1B" w:rsidRDefault="00E83E1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79A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ноябрь </w:t>
            </w:r>
            <w:r w:rsidR="00E83E1B">
              <w:rPr>
                <w:rFonts w:ascii="Times New Roman" w:hAnsi="Times New Roman" w:cs="Times New Roman"/>
                <w:sz w:val="26"/>
                <w:szCs w:val="26"/>
              </w:rPr>
              <w:t xml:space="preserve">– декабрь </w:t>
            </w:r>
          </w:p>
          <w:p w:rsidR="0073279A" w:rsidRPr="00980AC9" w:rsidRDefault="00E83E1B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  <w:r w:rsidR="0073279A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3279A" w:rsidTr="007E4BA9">
        <w:trPr>
          <w:trHeight w:hRule="exact" w:val="18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>1.10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Создать и</w:t>
            </w:r>
            <w:r w:rsidR="007E4BA9"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A72">
              <w:rPr>
                <w:rStyle w:val="2"/>
                <w:rFonts w:eastAsia="Arial Unicode MS"/>
              </w:rPr>
              <w:t>разместить на</w:t>
            </w:r>
            <w:r w:rsidR="007E4BA9"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A72">
              <w:rPr>
                <w:rStyle w:val="2"/>
                <w:rFonts w:eastAsia="Arial Unicode MS"/>
              </w:rPr>
              <w:t>территории</w:t>
            </w:r>
          </w:p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учреждения</w:t>
            </w:r>
          </w:p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образования</w:t>
            </w:r>
          </w:p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«Клумбу для</w:t>
            </w:r>
            <w:r w:rsidR="007E4BA9"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A72">
              <w:rPr>
                <w:rStyle w:val="2"/>
                <w:rFonts w:eastAsia="Arial Unicode MS"/>
              </w:rPr>
              <w:t>бабочек»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83E1B" w:rsidRPr="00F97A72" w:rsidRDefault="00E83E1B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Дежиц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Н.В.,</w:t>
            </w:r>
          </w:p>
          <w:p w:rsidR="0073279A" w:rsidRPr="00F97A72" w:rsidRDefault="00E83E1B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Диглис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Т.</w:t>
            </w:r>
            <w:r w:rsidR="0073279A" w:rsidRPr="00F97A72">
              <w:rPr>
                <w:rStyle w:val="2"/>
                <w:rFonts w:eastAsia="Arial Unicode MS"/>
              </w:rPr>
              <w:t>К.</w:t>
            </w:r>
          </w:p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975959" w:rsidP="00F97A72">
            <w:pPr>
              <w:widowControl w:val="0"/>
              <w:numPr>
                <w:ilvl w:val="0"/>
                <w:numId w:val="7"/>
              </w:numPr>
              <w:tabs>
                <w:tab w:val="left" w:pos="211"/>
              </w:tabs>
              <w:spacing w:after="0" w:line="240" w:lineRule="auto"/>
              <w:jc w:val="both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Создать</w:t>
            </w:r>
            <w:r w:rsidR="0073279A" w:rsidRPr="00F97A72">
              <w:rPr>
                <w:rStyle w:val="2"/>
                <w:rFonts w:eastAsia="Arial Unicode MS"/>
              </w:rPr>
              <w:t xml:space="preserve"> «Клумбу для бабочек».</w:t>
            </w:r>
          </w:p>
          <w:p w:rsidR="0073279A" w:rsidRPr="00F97A72" w:rsidRDefault="0073279A" w:rsidP="00F97A72">
            <w:pPr>
              <w:tabs>
                <w:tab w:val="left" w:pos="288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2. Отметить местонахождение клумбы на картосхеме территории учреждения образования.</w:t>
            </w:r>
          </w:p>
          <w:p w:rsidR="0073279A" w:rsidRPr="00F97A72" w:rsidRDefault="0073279A" w:rsidP="00F97A72">
            <w:p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3. Разместить фотоотчёт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B62E81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июл</w:t>
            </w:r>
            <w:r w:rsidR="00E83E1B">
              <w:rPr>
                <w:rStyle w:val="2"/>
                <w:rFonts w:eastAsia="Arial Unicode MS"/>
              </w:rPr>
              <w:t xml:space="preserve">ь </w:t>
            </w:r>
            <w:r>
              <w:rPr>
                <w:rStyle w:val="2"/>
                <w:rFonts w:eastAsia="Arial Unicode MS"/>
              </w:rPr>
              <w:t xml:space="preserve">2025 </w:t>
            </w:r>
            <w:r w:rsidR="007E4BA9">
              <w:rPr>
                <w:rStyle w:val="2"/>
                <w:rFonts w:eastAsia="Arial Unicode MS"/>
              </w:rPr>
              <w:t>–</w:t>
            </w:r>
            <w:r>
              <w:rPr>
                <w:rStyle w:val="2"/>
                <w:rFonts w:eastAsia="Arial Unicode MS"/>
              </w:rPr>
              <w:t xml:space="preserve"> июнь 2026 </w:t>
            </w:r>
            <w:r w:rsidR="003A1961">
              <w:rPr>
                <w:rStyle w:val="2"/>
                <w:rFonts w:eastAsia="Arial Unicode MS"/>
              </w:rPr>
              <w:t>г</w:t>
            </w:r>
            <w:r>
              <w:rPr>
                <w:rStyle w:val="2"/>
                <w:rFonts w:eastAsia="Arial Unicode MS"/>
              </w:rPr>
              <w:t>.</w:t>
            </w:r>
            <w:r w:rsidR="0073279A">
              <w:rPr>
                <w:rStyle w:val="2"/>
                <w:rFonts w:eastAsia="Arial Unicode MS"/>
              </w:rPr>
              <w:t xml:space="preserve"> </w:t>
            </w:r>
          </w:p>
          <w:p w:rsidR="00B62E81" w:rsidRDefault="00B62E81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B62E81" w:rsidRDefault="00B62E81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E83E1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июль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Pr="00980AC9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279A" w:rsidTr="00290A4D">
        <w:trPr>
          <w:trHeight w:hRule="exact" w:val="213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1.11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Провести изучение состояния пруда, принять меры по увеличению его биоразнообразия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290A4D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Диглис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Т.</w:t>
            </w:r>
            <w:r w:rsidR="0073279A" w:rsidRPr="00F97A72">
              <w:rPr>
                <w:rStyle w:val="2"/>
                <w:rFonts w:eastAsia="Arial Unicode MS"/>
              </w:rPr>
              <w:t>К.</w:t>
            </w:r>
            <w:r w:rsidRPr="00F97A72">
              <w:rPr>
                <w:rStyle w:val="2"/>
                <w:rFonts w:eastAsia="Arial Unicode MS"/>
              </w:rPr>
              <w:t>,</w:t>
            </w:r>
          </w:p>
          <w:p w:rsidR="0073279A" w:rsidRPr="00F97A72" w:rsidRDefault="00290A4D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Воронко Е.</w:t>
            </w:r>
            <w:r w:rsidR="0073279A" w:rsidRPr="00F97A72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90A4D" w:rsidRPr="00F97A72" w:rsidRDefault="00290A4D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365FBB" w:rsidRPr="00F97A72" w:rsidRDefault="00365FBB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E4BA9" w:rsidP="00F97A72">
            <w:pPr>
              <w:widowControl w:val="0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 xml:space="preserve"> </w:t>
            </w:r>
            <w:r w:rsidR="0073279A" w:rsidRPr="00F97A72">
              <w:rPr>
                <w:rStyle w:val="2"/>
                <w:rFonts w:eastAsia="Arial Unicode MS"/>
              </w:rPr>
              <w:t>Изучить состояние пруда и отметить его на картосхеме те</w:t>
            </w:r>
            <w:r w:rsidR="00B62E81" w:rsidRPr="00F97A72">
              <w:rPr>
                <w:rStyle w:val="2"/>
                <w:rFonts w:eastAsia="Arial Unicode MS"/>
              </w:rPr>
              <w:t xml:space="preserve">рритории </w:t>
            </w:r>
            <w:r w:rsidR="00290A4D" w:rsidRPr="00F97A72">
              <w:rPr>
                <w:rStyle w:val="2"/>
                <w:rFonts w:eastAsia="Arial Unicode MS"/>
              </w:rPr>
              <w:t>УО</w:t>
            </w:r>
            <w:r w:rsidR="0073279A" w:rsidRPr="00F97A72">
              <w:rPr>
                <w:rStyle w:val="2"/>
                <w:rFonts w:eastAsia="Arial Unicode MS"/>
              </w:rPr>
              <w:t xml:space="preserve">. </w:t>
            </w:r>
          </w:p>
          <w:p w:rsidR="0073279A" w:rsidRPr="00F97A72" w:rsidRDefault="007E4BA9" w:rsidP="00F97A72">
            <w:pPr>
              <w:widowControl w:val="0"/>
              <w:numPr>
                <w:ilvl w:val="0"/>
                <w:numId w:val="8"/>
              </w:numPr>
              <w:tabs>
                <w:tab w:val="left" w:pos="21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 </w:t>
            </w:r>
            <w:r w:rsidR="0073279A" w:rsidRPr="00F97A72">
              <w:rPr>
                <w:rStyle w:val="2"/>
                <w:rFonts w:eastAsia="Arial Unicode MS"/>
              </w:rPr>
              <w:t>Принять меры по увеличению биоразнообразия пруда.</w:t>
            </w:r>
          </w:p>
          <w:p w:rsidR="0073279A" w:rsidRPr="00F97A72" w:rsidRDefault="007E4BA9" w:rsidP="00F97A72">
            <w:pPr>
              <w:widowControl w:val="0"/>
              <w:tabs>
                <w:tab w:val="left" w:pos="211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3. </w:t>
            </w:r>
            <w:proofErr w:type="gramStart"/>
            <w:r w:rsidR="0073279A" w:rsidRPr="00F97A72">
              <w:rPr>
                <w:rStyle w:val="2"/>
                <w:rFonts w:eastAsia="Arial Unicode MS"/>
              </w:rPr>
              <w:t>Разместить фотографии</w:t>
            </w:r>
            <w:proofErr w:type="gramEnd"/>
            <w:r w:rsidR="0073279A" w:rsidRPr="00F97A72">
              <w:rPr>
                <w:rStyle w:val="2"/>
                <w:rFonts w:eastAsia="Arial Unicode MS"/>
              </w:rPr>
              <w:t xml:space="preserve"> пруда на сайте учреждения образования</w:t>
            </w:r>
            <w:r w:rsidR="0073279A" w:rsidRPr="00F97A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BA9" w:rsidRPr="00290A4D" w:rsidRDefault="00B62E81" w:rsidP="00290A4D">
            <w:pPr>
              <w:spacing w:after="0" w:line="240" w:lineRule="auto"/>
              <w:rPr>
                <w:rStyle w:val="2"/>
                <w:rFonts w:asciiTheme="minorHAnsi" w:eastAsiaTheme="minorHAnsi" w:hAnsiTheme="minorHAnsi" w:cstheme="minorBidi"/>
                <w:color w:val="auto"/>
                <w:lang w:eastAsia="en-US" w:bidi="ar-SA"/>
              </w:rPr>
            </w:pPr>
            <w:r w:rsidRPr="00290A4D">
              <w:rPr>
                <w:rStyle w:val="2"/>
                <w:rFonts w:eastAsia="Arial Unicode MS"/>
              </w:rPr>
              <w:t>август</w:t>
            </w:r>
            <w:r w:rsidRPr="00290A4D">
              <w:rPr>
                <w:sz w:val="26"/>
                <w:szCs w:val="26"/>
              </w:rPr>
              <w:t xml:space="preserve"> </w:t>
            </w:r>
            <w:r w:rsidR="00365FBB" w:rsidRPr="00290A4D">
              <w:rPr>
                <w:rStyle w:val="2"/>
                <w:rFonts w:eastAsia="Arial Unicode MS"/>
              </w:rPr>
              <w:t>2025</w:t>
            </w:r>
            <w:r w:rsidRPr="00290A4D">
              <w:rPr>
                <w:rStyle w:val="2"/>
                <w:rFonts w:eastAsia="Arial Unicode MS"/>
              </w:rPr>
              <w:t>г.</w:t>
            </w:r>
          </w:p>
          <w:p w:rsidR="007E4BA9" w:rsidRPr="00290A4D" w:rsidRDefault="007E4BA9" w:rsidP="00290A4D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B62E81" w:rsidRPr="00290A4D" w:rsidRDefault="00B62E81" w:rsidP="00290A4D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Pr="00290A4D" w:rsidRDefault="00365FBB" w:rsidP="00290A4D">
            <w:pPr>
              <w:spacing w:after="0" w:line="240" w:lineRule="auto"/>
              <w:rPr>
                <w:rStyle w:val="2"/>
                <w:rFonts w:eastAsia="Arial Unicode MS"/>
              </w:rPr>
            </w:pPr>
            <w:r w:rsidRPr="00290A4D">
              <w:rPr>
                <w:rStyle w:val="2"/>
                <w:rFonts w:eastAsia="Arial Unicode MS"/>
              </w:rPr>
              <w:t xml:space="preserve">май </w:t>
            </w:r>
            <w:r w:rsidR="00B62E81" w:rsidRPr="00290A4D">
              <w:rPr>
                <w:rStyle w:val="2"/>
                <w:rFonts w:eastAsia="Arial Unicode MS"/>
              </w:rPr>
              <w:t>– июль 2026</w:t>
            </w:r>
            <w:r w:rsidR="0073279A" w:rsidRPr="00290A4D">
              <w:rPr>
                <w:rStyle w:val="2"/>
                <w:rFonts w:eastAsia="Arial Unicode MS"/>
              </w:rPr>
              <w:t xml:space="preserve"> г. </w:t>
            </w:r>
          </w:p>
          <w:p w:rsidR="0073279A" w:rsidRDefault="00B62E81" w:rsidP="00290A4D">
            <w:pPr>
              <w:spacing w:after="0" w:line="240" w:lineRule="auto"/>
            </w:pPr>
            <w:r w:rsidRPr="00290A4D">
              <w:rPr>
                <w:rStyle w:val="2"/>
                <w:rFonts w:eastAsia="Arial Unicode MS"/>
              </w:rPr>
              <w:t>июль 2026</w:t>
            </w:r>
            <w:r w:rsidR="0073279A" w:rsidRPr="00290A4D">
              <w:rPr>
                <w:rStyle w:val="2"/>
                <w:rFonts w:eastAsia="Arial Unicode MS"/>
              </w:rPr>
              <w:t xml:space="preserve"> г.</w:t>
            </w:r>
          </w:p>
        </w:tc>
      </w:tr>
      <w:tr w:rsidR="00365FBB" w:rsidTr="00F97A72">
        <w:trPr>
          <w:trHeight w:hRule="exact" w:val="254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FBB" w:rsidRDefault="00365FBB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1.12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FBB" w:rsidRPr="00F97A72" w:rsidRDefault="00365FBB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Организовать посадку местных плодово-ягодных видов дерев</w:t>
            </w:r>
            <w:r w:rsidR="00A42626" w:rsidRPr="00F97A72">
              <w:rPr>
                <w:rStyle w:val="2"/>
                <w:rFonts w:eastAsia="Arial Unicode MS"/>
              </w:rPr>
              <w:t xml:space="preserve">ьев и </w:t>
            </w:r>
            <w:proofErr w:type="spellStart"/>
            <w:proofErr w:type="gramStart"/>
            <w:r w:rsidR="00A42626" w:rsidRPr="00F97A72">
              <w:rPr>
                <w:rStyle w:val="2"/>
                <w:rFonts w:eastAsia="Arial Unicode MS"/>
              </w:rPr>
              <w:t>кустарни</w:t>
            </w:r>
            <w:proofErr w:type="spellEnd"/>
            <w:r w:rsidR="00A42626" w:rsidRPr="00F97A72">
              <w:rPr>
                <w:rStyle w:val="2"/>
                <w:rFonts w:eastAsia="Arial Unicode MS"/>
              </w:rPr>
              <w:t>-ков</w:t>
            </w:r>
            <w:proofErr w:type="gramEnd"/>
            <w:r w:rsidR="00A42626" w:rsidRPr="00F97A72">
              <w:rPr>
                <w:rStyle w:val="2"/>
                <w:rFonts w:eastAsia="Arial Unicode MS"/>
              </w:rPr>
              <w:t xml:space="preserve"> на территории УО  или территории </w:t>
            </w:r>
            <w:r w:rsidRPr="00F97A72">
              <w:rPr>
                <w:rStyle w:val="2"/>
                <w:rFonts w:eastAsia="Arial Unicode MS"/>
              </w:rPr>
              <w:t>природного окружения УО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A4D" w:rsidRPr="00F97A72" w:rsidRDefault="00290A4D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365FBB" w:rsidRPr="00F97A72" w:rsidRDefault="00290A4D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Диглис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Т.К.,</w:t>
            </w:r>
          </w:p>
          <w:p w:rsidR="00290A4D" w:rsidRPr="00F97A72" w:rsidRDefault="00290A4D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365FBB" w:rsidRPr="00F97A72" w:rsidRDefault="00365FBB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FBB" w:rsidRPr="00F97A72" w:rsidRDefault="00365FBB" w:rsidP="00F97A72">
            <w:pPr>
              <w:widowControl w:val="0"/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1. Составить список видов посаженных плодово-ягодных деревьев и кустарников с указанием их количества, в том числе в рамках республиканских акций.</w:t>
            </w:r>
          </w:p>
          <w:p w:rsidR="008B41A5" w:rsidRPr="00F97A72" w:rsidRDefault="008B41A5" w:rsidP="00F97A72">
            <w:pPr>
              <w:widowControl w:val="0"/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2. Разместить фотоотчет на сайте УО.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41A5" w:rsidRDefault="008B41A5" w:rsidP="008B41A5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апрель – май</w:t>
            </w:r>
          </w:p>
          <w:p w:rsidR="008B41A5" w:rsidRDefault="00290A4D" w:rsidP="008B41A5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2026</w:t>
            </w:r>
            <w:r w:rsidR="008B41A5">
              <w:rPr>
                <w:rStyle w:val="2"/>
                <w:rFonts w:eastAsia="Arial Unicode MS"/>
              </w:rPr>
              <w:t xml:space="preserve"> г.</w:t>
            </w:r>
          </w:p>
          <w:p w:rsidR="00365FBB" w:rsidRDefault="00365FBB" w:rsidP="007E4BA9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B41A5" w:rsidRDefault="008B41A5" w:rsidP="007E4BA9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B41A5" w:rsidRDefault="008B41A5" w:rsidP="007E4BA9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B41A5" w:rsidRDefault="008B41A5" w:rsidP="007E4BA9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B41A5" w:rsidRDefault="00290A4D" w:rsidP="007E4BA9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июнь 2026</w:t>
            </w:r>
            <w:r w:rsidR="008B41A5">
              <w:rPr>
                <w:rStyle w:val="2"/>
                <w:rFonts w:eastAsia="Arial Unicode MS"/>
              </w:rPr>
              <w:t xml:space="preserve"> г.</w:t>
            </w:r>
          </w:p>
        </w:tc>
      </w:tr>
      <w:tr w:rsidR="0073279A" w:rsidTr="00F97A72">
        <w:trPr>
          <w:trHeight w:hRule="exact" w:val="183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8B41A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1.13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8B41A5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С</w:t>
            </w:r>
            <w:r w:rsidR="0073279A" w:rsidRPr="00F97A72">
              <w:rPr>
                <w:rStyle w:val="2"/>
                <w:rFonts w:eastAsia="Arial Unicode MS"/>
              </w:rPr>
              <w:t xml:space="preserve">оздать на территории </w:t>
            </w:r>
            <w:r w:rsidR="00A42626" w:rsidRPr="00F97A72">
              <w:rPr>
                <w:rStyle w:val="2"/>
                <w:rFonts w:eastAsia="Arial Unicode MS"/>
              </w:rPr>
              <w:t>УО</w:t>
            </w:r>
            <w:r w:rsidR="0073279A" w:rsidRPr="00F97A72">
              <w:rPr>
                <w:rStyle w:val="2"/>
                <w:rFonts w:eastAsia="Arial Unicode MS"/>
              </w:rPr>
              <w:t xml:space="preserve"> </w:t>
            </w:r>
            <w:r w:rsidR="00FD4F56" w:rsidRPr="00F97A72">
              <w:rPr>
                <w:rStyle w:val="2"/>
                <w:rFonts w:eastAsia="Arial Unicode MS"/>
              </w:rPr>
              <w:t xml:space="preserve">«дикий луг» с целью увеличения </w:t>
            </w:r>
            <w:r w:rsidR="0073279A" w:rsidRPr="00F97A72">
              <w:rPr>
                <w:rStyle w:val="2"/>
                <w:rFonts w:eastAsia="Arial Unicode MS"/>
              </w:rPr>
              <w:t xml:space="preserve">разнообразия </w:t>
            </w:r>
            <w:r w:rsidR="00290A4D" w:rsidRPr="00F97A72">
              <w:rPr>
                <w:rStyle w:val="2"/>
                <w:rFonts w:eastAsia="Arial Unicode MS"/>
              </w:rPr>
              <w:t xml:space="preserve">растений, </w:t>
            </w:r>
            <w:r w:rsidR="0073279A" w:rsidRPr="00F97A72">
              <w:rPr>
                <w:rStyle w:val="2"/>
                <w:rFonts w:eastAsia="Arial Unicode MS"/>
              </w:rPr>
              <w:t>птиц и насекомых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695" w:rsidRPr="00F97A72" w:rsidRDefault="00800695" w:rsidP="00800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800695" w:rsidRPr="00F97A72" w:rsidRDefault="00800695" w:rsidP="00800695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Style w:val="2"/>
                <w:rFonts w:eastAsia="Arial Unicode MS"/>
              </w:rPr>
              <w:t>Диглис</w:t>
            </w:r>
            <w:proofErr w:type="spellEnd"/>
            <w:r w:rsidRPr="00F97A72">
              <w:rPr>
                <w:rStyle w:val="2"/>
                <w:rFonts w:eastAsia="Arial Unicode MS"/>
              </w:rPr>
              <w:t xml:space="preserve"> Т.К.,</w:t>
            </w:r>
          </w:p>
          <w:p w:rsidR="00800695" w:rsidRPr="00F97A72" w:rsidRDefault="00800695" w:rsidP="00800695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73279A" w:rsidRPr="00F97A72" w:rsidRDefault="0073279A" w:rsidP="00F97A72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7DF0" w:rsidRPr="00F97A72" w:rsidRDefault="0073279A" w:rsidP="00F97A72">
            <w:pPr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 xml:space="preserve">1. </w:t>
            </w:r>
            <w:r w:rsidR="00177DF0" w:rsidRPr="00F97A72">
              <w:rPr>
                <w:rStyle w:val="2"/>
                <w:rFonts w:eastAsia="Arial Unicode MS"/>
              </w:rPr>
              <w:t xml:space="preserve">Создать «дикий луг» площадью не менее 25 квадратных метров. </w:t>
            </w:r>
          </w:p>
          <w:p w:rsidR="0073279A" w:rsidRPr="00F97A72" w:rsidRDefault="00177DF0" w:rsidP="00F97A72">
            <w:pPr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>2. Отметить его распол</w:t>
            </w:r>
            <w:r w:rsidR="00F97A72">
              <w:rPr>
                <w:rStyle w:val="2"/>
                <w:rFonts w:eastAsia="Arial Unicode MS"/>
              </w:rPr>
              <w:t>ожение на картосхеме УО</w:t>
            </w:r>
            <w:r w:rsidRPr="00F97A72">
              <w:rPr>
                <w:rStyle w:val="2"/>
                <w:rFonts w:eastAsia="Arial Unicode MS"/>
              </w:rPr>
              <w:t xml:space="preserve">. </w:t>
            </w:r>
          </w:p>
          <w:p w:rsidR="0073279A" w:rsidRPr="00F97A72" w:rsidRDefault="0073279A" w:rsidP="00F97A72">
            <w:pPr>
              <w:tabs>
                <w:tab w:val="left" w:pos="216"/>
              </w:tabs>
              <w:spacing w:after="0" w:line="240" w:lineRule="auto"/>
              <w:rPr>
                <w:rStyle w:val="2"/>
                <w:rFonts w:eastAsia="Arial Unicode MS"/>
              </w:rPr>
            </w:pPr>
            <w:r w:rsidRPr="00F97A72">
              <w:rPr>
                <w:rStyle w:val="2"/>
                <w:rFonts w:eastAsia="Arial Unicode MS"/>
              </w:rPr>
              <w:t xml:space="preserve">3. </w:t>
            </w:r>
            <w:proofErr w:type="gramStart"/>
            <w:r w:rsidRPr="00F97A72">
              <w:rPr>
                <w:rStyle w:val="2"/>
                <w:rFonts w:eastAsia="Arial Unicode MS"/>
              </w:rPr>
              <w:t>Разместить фотографии</w:t>
            </w:r>
            <w:proofErr w:type="gramEnd"/>
            <w:r w:rsidRPr="00F97A72">
              <w:rPr>
                <w:rStyle w:val="2"/>
                <w:rFonts w:eastAsia="Arial Unicode MS"/>
              </w:rPr>
              <w:t xml:space="preserve"> на сайте учреждения образования</w:t>
            </w:r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 xml:space="preserve">апрель </w:t>
            </w:r>
            <w:r w:rsidR="00290A4D">
              <w:rPr>
                <w:rStyle w:val="2"/>
                <w:rFonts w:eastAsia="Arial Unicode MS"/>
              </w:rPr>
              <w:t xml:space="preserve">– май </w:t>
            </w:r>
          </w:p>
          <w:p w:rsidR="0073279A" w:rsidRDefault="00290A4D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290A4D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май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290A4D" w:rsidRDefault="00290A4D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290A4D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июнь 2026</w:t>
            </w:r>
            <w:r w:rsidR="009C5EB5">
              <w:rPr>
                <w:rStyle w:val="2"/>
                <w:rFonts w:eastAsia="Arial Unicode MS"/>
              </w:rPr>
              <w:t xml:space="preserve"> </w:t>
            </w:r>
            <w:r w:rsidR="0073279A">
              <w:rPr>
                <w:rStyle w:val="2"/>
                <w:rFonts w:eastAsia="Arial Unicode MS"/>
              </w:rPr>
              <w:t>г.</w:t>
            </w:r>
          </w:p>
        </w:tc>
      </w:tr>
      <w:tr w:rsidR="0073279A" w:rsidTr="00F97A72">
        <w:trPr>
          <w:trHeight w:hRule="exact" w:val="440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Default="009C5EB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1.14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Посетить и собрать информацию о ближайшей к учрежден</w:t>
            </w:r>
            <w:r w:rsidR="00FD4F56" w:rsidRPr="00F97A72">
              <w:rPr>
                <w:rStyle w:val="2"/>
                <w:rFonts w:eastAsia="Arial Unicode MS"/>
              </w:rPr>
              <w:t xml:space="preserve">ию образования особо охраняемой </w:t>
            </w:r>
            <w:r w:rsidRPr="00F97A72">
              <w:rPr>
                <w:rStyle w:val="2"/>
                <w:rFonts w:eastAsia="Arial Unicode MS"/>
              </w:rPr>
              <w:t xml:space="preserve">природной территории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0695" w:rsidRPr="00F97A72" w:rsidRDefault="00800695" w:rsidP="0080069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800695" w:rsidRPr="00F97A72" w:rsidRDefault="00800695" w:rsidP="00800695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73279A" w:rsidRPr="00F97A72" w:rsidRDefault="0073279A" w:rsidP="00F97A7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279A" w:rsidRPr="00F97A72" w:rsidRDefault="0073279A" w:rsidP="00F97A72">
            <w:pPr>
              <w:widowControl w:val="0"/>
              <w:numPr>
                <w:ilvl w:val="0"/>
                <w:numId w:val="9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 Продолжить изучать информацию о ботаническом памятнике природы «Лесопарк Румлево»</w:t>
            </w:r>
            <w:r w:rsidR="00A42626" w:rsidRPr="00F97A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F97A72">
              <w:rPr>
                <w:rStyle w:val="2"/>
                <w:rFonts w:eastAsia="Arial Unicode MS"/>
              </w:rPr>
              <w:t xml:space="preserve"> </w:t>
            </w:r>
            <w:r w:rsidR="00A42626" w:rsidRPr="00F97A72">
              <w:rPr>
                <w:rStyle w:val="2"/>
                <w:rFonts w:eastAsia="Arial Unicode MS"/>
              </w:rPr>
              <w:t xml:space="preserve">2. </w:t>
            </w:r>
            <w:r w:rsidRPr="00F97A72">
              <w:rPr>
                <w:rStyle w:val="2"/>
                <w:rFonts w:eastAsia="Arial Unicode MS"/>
              </w:rPr>
              <w:t>Посетить ООПТ.</w:t>
            </w:r>
          </w:p>
          <w:p w:rsidR="0073279A" w:rsidRPr="00F97A72" w:rsidRDefault="0073279A" w:rsidP="00F97A72">
            <w:pPr>
              <w:widowControl w:val="0"/>
              <w:numPr>
                <w:ilvl w:val="0"/>
                <w:numId w:val="9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 Изучить виды диких животных и</w:t>
            </w:r>
            <w:r w:rsidR="00FD4F56"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A72">
              <w:rPr>
                <w:rStyle w:val="2"/>
                <w:rFonts w:eastAsia="Arial Unicode MS"/>
              </w:rPr>
              <w:t>дикорастущих растений, включенных в Красную книгу РБ обитающие на ООПТ.</w:t>
            </w:r>
          </w:p>
          <w:p w:rsidR="0073279A" w:rsidRPr="00F97A72" w:rsidRDefault="0073279A" w:rsidP="00F97A72">
            <w:pPr>
              <w:widowControl w:val="0"/>
              <w:numPr>
                <w:ilvl w:val="0"/>
                <w:numId w:val="9"/>
              </w:numPr>
              <w:tabs>
                <w:tab w:val="left" w:pos="21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>Составить картосхему ООПТ, описать обитающие там</w:t>
            </w:r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97A72">
              <w:rPr>
                <w:rStyle w:val="2"/>
                <w:rFonts w:eastAsia="Arial Unicode MS"/>
              </w:rPr>
              <w:t>виды диких животных и дикорастущих растений, включенные в Красную книгу РБ.</w:t>
            </w:r>
          </w:p>
          <w:p w:rsidR="0073279A" w:rsidRPr="00F97A72" w:rsidRDefault="0073279A" w:rsidP="00F97A72">
            <w:pPr>
              <w:widowControl w:val="0"/>
              <w:numPr>
                <w:ilvl w:val="0"/>
                <w:numId w:val="9"/>
              </w:numPr>
              <w:tabs>
                <w:tab w:val="left" w:pos="20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7A72">
              <w:rPr>
                <w:rStyle w:val="2"/>
                <w:rFonts w:eastAsia="Arial Unicode MS"/>
              </w:rPr>
              <w:t xml:space="preserve"> </w:t>
            </w:r>
            <w:proofErr w:type="gramStart"/>
            <w:r w:rsidRPr="00F97A72">
              <w:rPr>
                <w:rStyle w:val="2"/>
                <w:rFonts w:eastAsia="Arial Unicode MS"/>
              </w:rPr>
              <w:t>Разместить отчёт</w:t>
            </w:r>
            <w:proofErr w:type="gramEnd"/>
            <w:r w:rsidRPr="00F97A72">
              <w:rPr>
                <w:rStyle w:val="2"/>
                <w:rFonts w:eastAsia="Arial Unicode MS"/>
              </w:rPr>
              <w:t xml:space="preserve"> на сайте </w:t>
            </w:r>
            <w:r w:rsidR="00F97A72">
              <w:rPr>
                <w:rStyle w:val="2"/>
                <w:rFonts w:eastAsia="Arial Unicode MS"/>
              </w:rPr>
              <w:t>УО</w:t>
            </w:r>
            <w:r w:rsidRPr="00F97A72">
              <w:rPr>
                <w:rStyle w:val="2"/>
                <w:rFonts w:eastAsia="Arial Unicode MS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279A" w:rsidRDefault="0080069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март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Pr="00EF0A8F" w:rsidRDefault="0073279A" w:rsidP="0073279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="Arial Unicode MS"/>
              </w:rPr>
              <w:t xml:space="preserve">апрель </w:t>
            </w:r>
            <w:r w:rsidR="00FD4F56">
              <w:rPr>
                <w:rStyle w:val="2"/>
                <w:rFonts w:eastAsia="Arial Unicode MS"/>
              </w:rPr>
              <w:t xml:space="preserve"> </w:t>
            </w:r>
            <w:r w:rsidR="00800695">
              <w:rPr>
                <w:rStyle w:val="2"/>
                <w:rFonts w:eastAsia="Arial Unicode MS"/>
              </w:rPr>
              <w:t>– май 2026</w:t>
            </w:r>
            <w:r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FD4F56" w:rsidRDefault="00FD4F5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80069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май 2026</w:t>
            </w:r>
            <w:r w:rsidR="0073279A">
              <w:rPr>
                <w:rStyle w:val="2"/>
                <w:rFonts w:eastAsia="Arial Unicode MS"/>
              </w:rPr>
              <w:t xml:space="preserve"> г. </w:t>
            </w: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FD4F56" w:rsidRDefault="00FD4F56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73279A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00695" w:rsidRDefault="00800695" w:rsidP="0073279A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73279A" w:rsidRDefault="00800695" w:rsidP="0073279A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июнь 2026</w:t>
            </w:r>
            <w:r w:rsidR="0073279A">
              <w:rPr>
                <w:rStyle w:val="2"/>
                <w:rFonts w:eastAsia="Arial Unicode MS"/>
              </w:rPr>
              <w:t xml:space="preserve"> г.</w:t>
            </w:r>
          </w:p>
          <w:p w:rsidR="0073279A" w:rsidRDefault="0073279A" w:rsidP="0073279A">
            <w:pPr>
              <w:spacing w:after="0" w:line="240" w:lineRule="auto"/>
            </w:pPr>
          </w:p>
        </w:tc>
      </w:tr>
    </w:tbl>
    <w:p w:rsidR="000B5DF4" w:rsidRDefault="000B5DF4" w:rsidP="008006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5DF4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2. «Энергосбережение»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0B5DF4" w:rsidRPr="00303D50" w:rsidTr="00F95B19">
        <w:trPr>
          <w:trHeight w:hRule="exact" w:val="9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0B5DF4" w:rsidRPr="00303D50" w:rsidRDefault="000B5DF4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0B5DF4" w:rsidTr="00F95B19">
        <w:trPr>
          <w:trHeight w:hRule="exact" w:val="334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0B5DF4">
              <w:rPr>
                <w:rStyle w:val="2"/>
                <w:rFonts w:eastAsia="Arial Unicode MS"/>
                <w:bCs/>
              </w:rPr>
              <w:t>2.1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0B5DF4">
              <w:rPr>
                <w:rStyle w:val="2"/>
                <w:rFonts w:eastAsia="Arial Unicode MS"/>
                <w:bCs/>
              </w:rPr>
              <w:t>Провести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0B5DF4">
              <w:rPr>
                <w:rStyle w:val="2"/>
                <w:rFonts w:eastAsia="Arial Unicode MS"/>
                <w:bCs/>
              </w:rPr>
              <w:t>изучение</w:t>
            </w:r>
          </w:p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0B5DF4">
              <w:rPr>
                <w:rStyle w:val="2"/>
                <w:rFonts w:eastAsia="Arial Unicode MS"/>
                <w:bCs/>
              </w:rPr>
              <w:t>потребления</w:t>
            </w:r>
          </w:p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0B5DF4">
              <w:rPr>
                <w:rStyle w:val="2"/>
                <w:rFonts w:eastAsia="Arial Unicode MS"/>
                <w:bCs/>
              </w:rPr>
              <w:t xml:space="preserve">электроэнергии </w:t>
            </w:r>
            <w:proofErr w:type="gramStart"/>
            <w:r w:rsidRPr="000B5DF4">
              <w:rPr>
                <w:rStyle w:val="2"/>
                <w:rFonts w:eastAsia="Arial Unicode MS"/>
                <w:bCs/>
              </w:rPr>
              <w:t>в</w:t>
            </w:r>
            <w:proofErr w:type="gramEnd"/>
          </w:p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0B5DF4">
              <w:rPr>
                <w:rStyle w:val="2"/>
                <w:rFonts w:eastAsia="Arial Unicode MS"/>
                <w:bCs/>
              </w:rPr>
              <w:t>учреждении</w:t>
            </w:r>
            <w:proofErr w:type="gramEnd"/>
          </w:p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 w:rsidRPr="000B5DF4">
              <w:rPr>
                <w:rStyle w:val="2"/>
                <w:rFonts w:eastAsia="Arial Unicode MS"/>
                <w:bCs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C40" w:rsidRPr="00F97A72" w:rsidRDefault="008E7C40" w:rsidP="008E7C40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0B5DF4" w:rsidRPr="000B5DF4" w:rsidRDefault="000B5DF4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3865" w:rsidRDefault="008C3865" w:rsidP="008C3865">
            <w:pPr>
              <w:widowControl w:val="0"/>
              <w:tabs>
                <w:tab w:val="left" w:pos="288"/>
              </w:tabs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1. Составить отчет по результатам изучения</w:t>
            </w:r>
            <w:r w:rsidRPr="000B5DF4">
              <w:rPr>
                <w:rStyle w:val="2"/>
                <w:rFonts w:eastAsia="Arial Unicode MS"/>
                <w:bCs/>
              </w:rPr>
              <w:t xml:space="preserve"> </w:t>
            </w:r>
            <w:r>
              <w:rPr>
                <w:rStyle w:val="2"/>
                <w:rFonts w:eastAsia="Arial Unicode MS"/>
                <w:bCs/>
              </w:rPr>
              <w:t>потребления</w:t>
            </w:r>
            <w:r w:rsidR="00D43B15">
              <w:rPr>
                <w:rStyle w:val="2"/>
                <w:rFonts w:eastAsia="Arial Unicode MS"/>
                <w:bCs/>
              </w:rPr>
              <w:t xml:space="preserve"> </w:t>
            </w:r>
            <w:r w:rsidR="000B5DF4" w:rsidRPr="000B5DF4">
              <w:rPr>
                <w:rStyle w:val="2"/>
                <w:rFonts w:eastAsia="Arial Unicode MS"/>
                <w:bCs/>
              </w:rPr>
              <w:t xml:space="preserve">электроэнергии в </w:t>
            </w:r>
            <w:r w:rsidR="00D43B15">
              <w:rPr>
                <w:rStyle w:val="2"/>
                <w:rFonts w:eastAsia="Arial Unicode MS"/>
                <w:bCs/>
              </w:rPr>
              <w:t>УО</w:t>
            </w:r>
            <w:r w:rsidR="00A42F2B">
              <w:rPr>
                <w:rStyle w:val="2"/>
                <w:rFonts w:eastAsia="Arial Unicode MS"/>
                <w:bCs/>
              </w:rPr>
              <w:t>.</w:t>
            </w:r>
          </w:p>
          <w:p w:rsidR="00800695" w:rsidRDefault="00800695" w:rsidP="008C3865">
            <w:pPr>
              <w:widowControl w:val="0"/>
              <w:tabs>
                <w:tab w:val="left" w:pos="288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>2. На схематичном плане здания</w:t>
            </w:r>
            <w:r w:rsidR="00D43B15">
              <w:rPr>
                <w:rStyle w:val="2"/>
                <w:rFonts w:eastAsia="Arial Unicode MS"/>
                <w:bCs/>
              </w:rPr>
              <w:t xml:space="preserve"> учреждения образования размещенном в общедоступном месте, указать основные приборы, потребляющие электроэнергию.</w:t>
            </w:r>
          </w:p>
          <w:p w:rsidR="000B5DF4" w:rsidRPr="008C3865" w:rsidRDefault="00D43B15" w:rsidP="00F95B19">
            <w:pPr>
              <w:widowControl w:val="0"/>
              <w:tabs>
                <w:tab w:val="left" w:pos="288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>3</w:t>
            </w:r>
            <w:r w:rsidR="008C3865">
              <w:rPr>
                <w:rStyle w:val="2"/>
                <w:rFonts w:eastAsia="Arial Unicode MS"/>
                <w:bCs/>
              </w:rPr>
              <w:t xml:space="preserve">. </w:t>
            </w:r>
            <w:proofErr w:type="gramStart"/>
            <w:r w:rsidR="00F95B19" w:rsidRPr="008C3865">
              <w:rPr>
                <w:rStyle w:val="2"/>
                <w:rFonts w:eastAsia="Arial Unicode MS"/>
                <w:bCs/>
              </w:rPr>
              <w:t>Разместить информацию</w:t>
            </w:r>
            <w:proofErr w:type="gramEnd"/>
            <w:r w:rsidR="00F95B19" w:rsidRPr="008C3865">
              <w:rPr>
                <w:rStyle w:val="2"/>
                <w:rFonts w:eastAsia="Arial Unicode MS"/>
                <w:bCs/>
              </w:rPr>
              <w:t xml:space="preserve"> на сайте</w:t>
            </w:r>
            <w:r w:rsidR="00F95B19">
              <w:rPr>
                <w:rStyle w:val="2"/>
                <w:rFonts w:eastAsia="Arial Unicode MS"/>
                <w:bCs/>
              </w:rPr>
              <w:t xml:space="preserve"> УО,</w:t>
            </w:r>
            <w:r w:rsidR="00F95B19">
              <w:rPr>
                <w:rStyle w:val="2"/>
                <w:rFonts w:eastAsiaTheme="minorHAnsi"/>
              </w:rPr>
              <w:t xml:space="preserve"> </w:t>
            </w:r>
            <w:r>
              <w:rPr>
                <w:rStyle w:val="2"/>
                <w:rFonts w:eastAsia="Arial Unicode MS"/>
                <w:bCs/>
              </w:rPr>
              <w:t xml:space="preserve">фотоотчет изучения и </w:t>
            </w:r>
            <w:r w:rsidR="00215AC9">
              <w:rPr>
                <w:rStyle w:val="2"/>
                <w:rFonts w:eastAsia="Arial Unicode MS"/>
                <w:bCs/>
              </w:rPr>
              <w:t>созданную</w:t>
            </w:r>
            <w:r>
              <w:rPr>
                <w:rStyle w:val="2"/>
                <w:rFonts w:eastAsia="Arial Unicode MS"/>
                <w:bCs/>
              </w:rPr>
              <w:t xml:space="preserve"> </w:t>
            </w:r>
            <w:r w:rsidR="00215AC9">
              <w:rPr>
                <w:rStyle w:val="2"/>
                <w:rFonts w:eastAsia="Arial Unicode MS"/>
                <w:bCs/>
              </w:rPr>
              <w:t>картосхему</w:t>
            </w:r>
            <w:r>
              <w:rPr>
                <w:rStyle w:val="2"/>
                <w:rFonts w:eastAsia="Arial Unicode MS"/>
                <w:bCs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5DF4" w:rsidRDefault="000B5DF4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декабрь </w:t>
            </w:r>
          </w:p>
          <w:p w:rsidR="000B5DF4" w:rsidRDefault="00215AC9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2025</w:t>
            </w:r>
            <w:r w:rsidR="000B5DF4">
              <w:rPr>
                <w:rStyle w:val="2"/>
                <w:rFonts w:eastAsia="Arial Unicode MS"/>
                <w:bCs/>
              </w:rPr>
              <w:t xml:space="preserve"> </w:t>
            </w:r>
            <w:r w:rsidR="000B5DF4" w:rsidRPr="000B5DF4">
              <w:rPr>
                <w:rStyle w:val="2"/>
                <w:rFonts w:eastAsia="Arial Unicode MS"/>
                <w:bCs/>
              </w:rPr>
              <w:t>г.</w:t>
            </w:r>
          </w:p>
          <w:p w:rsidR="008C3865" w:rsidRDefault="008C3865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215AC9" w:rsidRDefault="00215AC9" w:rsidP="00215AC9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декабрь </w:t>
            </w:r>
          </w:p>
          <w:p w:rsidR="00215AC9" w:rsidRDefault="00215AC9" w:rsidP="00215AC9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2025 </w:t>
            </w:r>
            <w:r w:rsidRPr="000B5DF4">
              <w:rPr>
                <w:rStyle w:val="2"/>
                <w:rFonts w:eastAsia="Arial Unicode MS"/>
                <w:bCs/>
              </w:rPr>
              <w:t>г.</w:t>
            </w:r>
          </w:p>
          <w:p w:rsidR="008C3865" w:rsidRDefault="008C3865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215AC9" w:rsidRDefault="00215AC9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215AC9" w:rsidRDefault="00215AC9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8C3865" w:rsidRDefault="008C3865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январь </w:t>
            </w:r>
          </w:p>
          <w:p w:rsidR="008C3865" w:rsidRDefault="00215AC9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2026</w:t>
            </w:r>
            <w:r w:rsidR="008C3865">
              <w:rPr>
                <w:rStyle w:val="2"/>
                <w:rFonts w:eastAsia="Arial Unicode MS"/>
                <w:bCs/>
              </w:rPr>
              <w:t xml:space="preserve"> г.</w:t>
            </w:r>
          </w:p>
          <w:p w:rsidR="008C3865" w:rsidRDefault="008C3865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8C3865" w:rsidRDefault="008C3865" w:rsidP="008C3865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8C3865" w:rsidRPr="000B5DF4" w:rsidRDefault="008C3865" w:rsidP="000B5DF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0B5DF4" w:rsidTr="00F95B19">
        <w:trPr>
          <w:trHeight w:hRule="exact" w:val="27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DF4" w:rsidRPr="000B5DF4" w:rsidRDefault="000B5DF4" w:rsidP="000B5DF4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2.2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5DF4" w:rsidRDefault="000B5DF4" w:rsidP="00A42F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</w:t>
            </w:r>
            <w:r w:rsidR="00A42F2B">
              <w:t xml:space="preserve"> </w:t>
            </w:r>
            <w:r>
              <w:rPr>
                <w:rStyle w:val="2"/>
                <w:rFonts w:eastAsiaTheme="minorHAnsi"/>
              </w:rPr>
              <w:t>изучение</w:t>
            </w:r>
          </w:p>
          <w:p w:rsidR="00A42F2B" w:rsidRDefault="000B5DF4" w:rsidP="00A42F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расходования</w:t>
            </w:r>
            <w:r w:rsidR="00A42F2B">
              <w:rPr>
                <w:rStyle w:val="2"/>
                <w:rFonts w:eastAsiaTheme="minorHAnsi"/>
              </w:rPr>
              <w:t xml:space="preserve"> тепла </w:t>
            </w:r>
            <w:proofErr w:type="gramStart"/>
            <w:r w:rsidR="00A42F2B">
              <w:rPr>
                <w:rStyle w:val="2"/>
                <w:rFonts w:eastAsiaTheme="minorHAnsi"/>
              </w:rPr>
              <w:t>в</w:t>
            </w:r>
            <w:proofErr w:type="gramEnd"/>
          </w:p>
          <w:p w:rsidR="000B5DF4" w:rsidRDefault="00A42F2B" w:rsidP="00A42F2B">
            <w:pPr>
              <w:spacing w:after="0" w:line="240" w:lineRule="auto"/>
            </w:pPr>
            <w:proofErr w:type="gramStart"/>
            <w:r>
              <w:rPr>
                <w:rStyle w:val="2"/>
                <w:rFonts w:eastAsiaTheme="minorHAnsi"/>
              </w:rPr>
              <w:t>учреждении</w:t>
            </w:r>
            <w:proofErr w:type="gramEnd"/>
            <w:r>
              <w:t xml:space="preserve"> </w:t>
            </w:r>
            <w:r>
              <w:rPr>
                <w:rStyle w:val="2"/>
                <w:rFonts w:eastAsiaTheme="minorHAnsi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C40" w:rsidRPr="00F97A72" w:rsidRDefault="008E7C40" w:rsidP="008E7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</w:t>
            </w:r>
          </w:p>
          <w:p w:rsidR="000B5DF4" w:rsidRDefault="000B5DF4" w:rsidP="008E7C40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14EF" w:rsidRDefault="00500705" w:rsidP="007F14EF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1. </w:t>
            </w:r>
            <w:r w:rsidR="00975959">
              <w:rPr>
                <w:rStyle w:val="2"/>
                <w:rFonts w:eastAsiaTheme="minorHAnsi"/>
              </w:rPr>
              <w:t>П</w:t>
            </w:r>
            <w:r w:rsidR="008E7C40">
              <w:rPr>
                <w:rStyle w:val="2"/>
                <w:rFonts w:eastAsiaTheme="minorHAnsi"/>
              </w:rPr>
              <w:t>одготовить анализ расходования</w:t>
            </w:r>
            <w:r w:rsidR="000B5DF4" w:rsidRPr="007F14EF">
              <w:rPr>
                <w:rStyle w:val="2"/>
                <w:rFonts w:eastAsiaTheme="minorHAnsi"/>
              </w:rPr>
              <w:t xml:space="preserve"> тепла в </w:t>
            </w:r>
            <w:r w:rsidR="008E7C40">
              <w:rPr>
                <w:rStyle w:val="2"/>
                <w:rFonts w:eastAsiaTheme="minorHAnsi"/>
              </w:rPr>
              <w:t>УО</w:t>
            </w:r>
            <w:r w:rsidR="000B5DF4" w:rsidRPr="007F14EF">
              <w:rPr>
                <w:rStyle w:val="2"/>
                <w:rFonts w:eastAsiaTheme="minorHAnsi"/>
              </w:rPr>
              <w:t>.</w:t>
            </w:r>
            <w:r w:rsidR="007F14EF">
              <w:rPr>
                <w:rStyle w:val="2"/>
                <w:rFonts w:eastAsiaTheme="minorHAnsi"/>
              </w:rPr>
              <w:t xml:space="preserve"> </w:t>
            </w:r>
          </w:p>
          <w:p w:rsidR="008E7C40" w:rsidRPr="008E7C40" w:rsidRDefault="008E7C40" w:rsidP="008E7C40">
            <w:pPr>
              <w:widowControl w:val="0"/>
              <w:tabs>
                <w:tab w:val="left" w:pos="288"/>
              </w:tabs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2. На схематичном плане здания учреждения образования размещенном в общедоступном месте, указать места потерь тепла.</w:t>
            </w:r>
          </w:p>
          <w:p w:rsidR="000B5DF4" w:rsidRDefault="008E7C40" w:rsidP="007F14EF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3</w:t>
            </w:r>
            <w:r w:rsidR="007F14EF">
              <w:rPr>
                <w:rStyle w:val="2"/>
                <w:rFonts w:eastAsiaTheme="minorHAnsi"/>
              </w:rPr>
              <w:t xml:space="preserve">. </w:t>
            </w:r>
            <w:proofErr w:type="gramStart"/>
            <w:r w:rsidR="007F14EF" w:rsidRPr="008C3865">
              <w:rPr>
                <w:rStyle w:val="2"/>
                <w:rFonts w:eastAsia="Arial Unicode MS"/>
                <w:bCs/>
              </w:rPr>
              <w:t>Разместить информацию</w:t>
            </w:r>
            <w:proofErr w:type="gramEnd"/>
            <w:r w:rsidR="007F14EF" w:rsidRPr="008C3865">
              <w:rPr>
                <w:rStyle w:val="2"/>
                <w:rFonts w:eastAsia="Arial Unicode MS"/>
                <w:bCs/>
              </w:rPr>
              <w:t xml:space="preserve"> на сайте</w:t>
            </w:r>
            <w:r w:rsidR="007F14EF">
              <w:rPr>
                <w:rStyle w:val="2"/>
                <w:rFonts w:eastAsia="Arial Unicode MS"/>
                <w:bCs/>
              </w:rPr>
              <w:t xml:space="preserve"> </w:t>
            </w:r>
            <w:r w:rsidR="00F95B19">
              <w:rPr>
                <w:rStyle w:val="2"/>
                <w:rFonts w:eastAsia="Arial Unicode MS"/>
                <w:bCs/>
              </w:rPr>
              <w:t>УО</w:t>
            </w:r>
            <w:r w:rsidR="00DE3EC4">
              <w:rPr>
                <w:rStyle w:val="2"/>
                <w:rFonts w:eastAsia="Arial Unicode MS"/>
                <w:bCs/>
              </w:rPr>
              <w:t>,</w:t>
            </w:r>
            <w:r w:rsidR="00F95B19">
              <w:rPr>
                <w:rStyle w:val="2"/>
                <w:rFonts w:eastAsiaTheme="minorHAnsi"/>
              </w:rPr>
              <w:t xml:space="preserve"> </w:t>
            </w:r>
            <w:r w:rsidR="00DE3EC4">
              <w:rPr>
                <w:rStyle w:val="2"/>
                <w:rFonts w:eastAsia="Arial Unicode MS"/>
                <w:bCs/>
              </w:rPr>
              <w:t>фотоотчет изучения и созданную картосхему</w:t>
            </w:r>
            <w:r w:rsidR="00500705">
              <w:rPr>
                <w:rStyle w:val="2"/>
                <w:rFonts w:eastAsia="Arial Unicode MS"/>
                <w:bCs/>
              </w:rPr>
              <w:t>.</w:t>
            </w:r>
          </w:p>
          <w:p w:rsidR="000B5DF4" w:rsidRDefault="000B5DF4" w:rsidP="000B5DF4">
            <w:pPr>
              <w:spacing w:after="0" w:line="240" w:lineRule="auto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F39" w:rsidRDefault="00C24F39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ноябрь </w:t>
            </w:r>
          </w:p>
          <w:p w:rsidR="00C24F39" w:rsidRDefault="00FA0019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</w:t>
            </w:r>
            <w:r w:rsidR="00500705">
              <w:rPr>
                <w:rStyle w:val="2"/>
                <w:rFonts w:eastAsiaTheme="minorHAnsi"/>
              </w:rPr>
              <w:t xml:space="preserve"> </w:t>
            </w:r>
            <w:r w:rsidR="000B5DF4">
              <w:rPr>
                <w:rStyle w:val="2"/>
                <w:rFonts w:eastAsiaTheme="minorHAnsi"/>
              </w:rPr>
              <w:t>г.</w:t>
            </w:r>
            <w:r w:rsidR="00C24F39">
              <w:rPr>
                <w:rStyle w:val="2"/>
                <w:rFonts w:eastAsiaTheme="minorHAnsi"/>
              </w:rPr>
              <w:t xml:space="preserve"> –</w:t>
            </w:r>
            <w:r w:rsidR="00991C9D">
              <w:rPr>
                <w:rStyle w:val="2"/>
                <w:rFonts w:eastAsiaTheme="minorHAnsi"/>
              </w:rPr>
              <w:t xml:space="preserve"> январь</w:t>
            </w:r>
            <w:r w:rsidR="00C24F39">
              <w:rPr>
                <w:rStyle w:val="2"/>
                <w:rFonts w:eastAsiaTheme="minorHAnsi"/>
              </w:rPr>
              <w:t xml:space="preserve"> </w:t>
            </w:r>
          </w:p>
          <w:p w:rsidR="000B5DF4" w:rsidRDefault="00C24F39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 г.</w:t>
            </w:r>
          </w:p>
          <w:p w:rsidR="00500705" w:rsidRDefault="00500705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C24F39" w:rsidRDefault="00C24F39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C24F39" w:rsidRDefault="00F95B19" w:rsidP="000B5DF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январь</w:t>
            </w:r>
          </w:p>
          <w:p w:rsidR="00500705" w:rsidRDefault="00C24F39" w:rsidP="000B5DF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2026</w:t>
            </w:r>
            <w:r w:rsidR="00500705">
              <w:rPr>
                <w:rStyle w:val="2"/>
                <w:rFonts w:eastAsiaTheme="minorHAnsi"/>
              </w:rPr>
              <w:t xml:space="preserve"> г.</w:t>
            </w:r>
          </w:p>
        </w:tc>
      </w:tr>
      <w:tr w:rsidR="00771E62" w:rsidTr="00937950">
        <w:trPr>
          <w:trHeight w:hRule="exact" w:val="30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E62" w:rsidRDefault="00771E62" w:rsidP="00771E62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E62" w:rsidRDefault="00771E62" w:rsidP="00771E62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анализ ситуации по эффективности использования энергии в учреждении образования и составить план действий по сбережению тепла и электроэнергии на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C40" w:rsidRPr="00F97A72" w:rsidRDefault="008E7C40" w:rsidP="008E7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890F7B" w:rsidRDefault="00890F7B" w:rsidP="00890F7B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 В.,</w:t>
            </w:r>
          </w:p>
          <w:p w:rsidR="008E7C40" w:rsidRPr="00F97A72" w:rsidRDefault="008E7C40" w:rsidP="008E7C40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771E62" w:rsidRDefault="00771E62" w:rsidP="008E7C40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1E62" w:rsidRDefault="00771E62" w:rsidP="00771E62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1. </w:t>
            </w:r>
            <w:r w:rsidR="00BD7594">
              <w:rPr>
                <w:rStyle w:val="2"/>
                <w:rFonts w:eastAsiaTheme="minorHAnsi"/>
              </w:rPr>
              <w:t xml:space="preserve">Провести анализ </w:t>
            </w:r>
            <w:r>
              <w:rPr>
                <w:rStyle w:val="2"/>
                <w:rFonts w:eastAsiaTheme="minorHAnsi"/>
              </w:rPr>
              <w:t xml:space="preserve">по эффективности использования энергии в здании эколого-биологического центра. </w:t>
            </w:r>
          </w:p>
          <w:p w:rsidR="00771E62" w:rsidRDefault="00771E62" w:rsidP="00771E62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2. Составить план</w:t>
            </w:r>
            <w:r w:rsidR="000608FD">
              <w:rPr>
                <w:rStyle w:val="2"/>
                <w:rFonts w:eastAsiaTheme="minorHAnsi"/>
              </w:rPr>
              <w:t xml:space="preserve"> действий по сбережению тепла и </w:t>
            </w:r>
            <w:r w:rsidR="00F95B19">
              <w:rPr>
                <w:rStyle w:val="2"/>
                <w:rFonts w:eastAsiaTheme="minorHAnsi"/>
              </w:rPr>
              <w:t>электроэнергии на 2026</w:t>
            </w:r>
            <w:r>
              <w:rPr>
                <w:rStyle w:val="2"/>
                <w:rFonts w:eastAsiaTheme="minorHAnsi"/>
              </w:rPr>
              <w:t xml:space="preserve"> год</w:t>
            </w:r>
            <w:r w:rsidR="00890F7B">
              <w:rPr>
                <w:rStyle w:val="2"/>
                <w:rFonts w:eastAsiaTheme="minorHAnsi"/>
              </w:rPr>
              <w:t>.</w:t>
            </w:r>
          </w:p>
          <w:p w:rsidR="00771E62" w:rsidRDefault="00771E62" w:rsidP="00F95B19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3. Согласовать  с администрацией </w:t>
            </w:r>
            <w:r w:rsidR="00F95B19">
              <w:rPr>
                <w:rStyle w:val="2"/>
                <w:rFonts w:eastAsiaTheme="minorHAnsi"/>
              </w:rPr>
              <w:t>УО</w:t>
            </w:r>
            <w:r>
              <w:rPr>
                <w:rStyle w:val="2"/>
                <w:rFonts w:eastAsiaTheme="minorHAnsi"/>
              </w:rPr>
              <w:t xml:space="preserve"> и разместить в</w:t>
            </w:r>
            <w:r w:rsidR="00890F7B">
              <w:rPr>
                <w:rStyle w:val="2"/>
                <w:rFonts w:eastAsiaTheme="minorHAnsi"/>
              </w:rPr>
              <w:t xml:space="preserve"> общедоступном месте на стенде и на сайте </w:t>
            </w:r>
            <w:r w:rsidR="00F95B19">
              <w:rPr>
                <w:rStyle w:val="2"/>
                <w:rFonts w:eastAsiaTheme="minorHAnsi"/>
              </w:rPr>
              <w:t>УО</w:t>
            </w:r>
            <w:r w:rsidR="00890F7B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F39" w:rsidRDefault="00662350" w:rsidP="0093795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ноя</w:t>
            </w:r>
            <w:r w:rsidR="00937950">
              <w:rPr>
                <w:rStyle w:val="2"/>
                <w:rFonts w:eastAsiaTheme="minorHAnsi"/>
              </w:rPr>
              <w:t>б</w:t>
            </w:r>
            <w:r w:rsidR="00C24F39">
              <w:rPr>
                <w:rStyle w:val="2"/>
                <w:rFonts w:eastAsiaTheme="minorHAnsi"/>
              </w:rPr>
              <w:t xml:space="preserve">рь </w:t>
            </w:r>
          </w:p>
          <w:p w:rsidR="00937950" w:rsidRDefault="00937950" w:rsidP="00937950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890F7B">
              <w:rPr>
                <w:rStyle w:val="2"/>
                <w:rFonts w:eastAsiaTheme="minorHAnsi"/>
              </w:rPr>
              <w:t xml:space="preserve"> </w:t>
            </w:r>
            <w:r w:rsidR="00771E62">
              <w:rPr>
                <w:rStyle w:val="2"/>
                <w:rFonts w:eastAsiaTheme="minorHAnsi"/>
              </w:rPr>
              <w:t>г.</w:t>
            </w:r>
          </w:p>
          <w:p w:rsidR="00937950" w:rsidRDefault="00937950" w:rsidP="00937950">
            <w:pPr>
              <w:spacing w:after="0" w:line="240" w:lineRule="auto"/>
            </w:pPr>
          </w:p>
          <w:p w:rsidR="00937950" w:rsidRPr="00937950" w:rsidRDefault="00937950" w:rsidP="00937950">
            <w:pPr>
              <w:spacing w:after="0" w:line="240" w:lineRule="auto"/>
            </w:pPr>
          </w:p>
          <w:p w:rsidR="00937950" w:rsidRDefault="00937950" w:rsidP="0093795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декабрь </w:t>
            </w:r>
          </w:p>
          <w:p w:rsidR="00937950" w:rsidRDefault="00937950" w:rsidP="0093795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 г.</w:t>
            </w:r>
          </w:p>
          <w:p w:rsidR="00937950" w:rsidRPr="00937950" w:rsidRDefault="00937950" w:rsidP="00937950">
            <w:pPr>
              <w:spacing w:after="0" w:line="240" w:lineRule="auto"/>
              <w:rPr>
                <w:rStyle w:val="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</w:p>
          <w:p w:rsidR="00937950" w:rsidRDefault="00937950" w:rsidP="0093795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январь </w:t>
            </w:r>
          </w:p>
          <w:p w:rsidR="00771E62" w:rsidRPr="00937950" w:rsidRDefault="00937950" w:rsidP="00937950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2026 г.</w:t>
            </w:r>
          </w:p>
        </w:tc>
      </w:tr>
      <w:tr w:rsidR="00890F7B" w:rsidTr="003232EA">
        <w:trPr>
          <w:trHeight w:hRule="exact" w:val="2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F7B" w:rsidRDefault="00890F7B" w:rsidP="00890F7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0F7B" w:rsidRDefault="00890F7B" w:rsidP="00890F7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Выполнить план и провести мониторинг эффективности действий по энергосбережению в учреждении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7C40" w:rsidRPr="00F97A72" w:rsidRDefault="008E7C40" w:rsidP="008E7C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8E7C40" w:rsidRDefault="00BC1860" w:rsidP="008E7C40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8E7C40">
              <w:rPr>
                <w:rStyle w:val="2"/>
                <w:rFonts w:eastAsia="Arial Unicode MS"/>
              </w:rPr>
              <w:t>В.,</w:t>
            </w:r>
          </w:p>
          <w:p w:rsidR="008E7C40" w:rsidRPr="00F97A72" w:rsidRDefault="008E7C40" w:rsidP="008E7C40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890F7B" w:rsidRDefault="00890F7B" w:rsidP="00890F7B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890F7B" w:rsidRDefault="00890F7B" w:rsidP="00890F7B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08FD" w:rsidRDefault="003232EA" w:rsidP="000608FD">
            <w:pPr>
              <w:widowControl w:val="0"/>
              <w:tabs>
                <w:tab w:val="left" w:pos="206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1.Составить отчёт о </w:t>
            </w:r>
            <w:r w:rsidR="00890F7B">
              <w:rPr>
                <w:rStyle w:val="2"/>
                <w:rFonts w:eastAsiaTheme="minorHAnsi"/>
              </w:rPr>
              <w:t>реализованных действиях по уменьшению энергопотребления</w:t>
            </w:r>
            <w:r w:rsidR="000608FD">
              <w:t xml:space="preserve"> </w:t>
            </w:r>
            <w:r w:rsidR="00890F7B">
              <w:rPr>
                <w:rStyle w:val="2"/>
                <w:rFonts w:eastAsiaTheme="minorHAnsi"/>
              </w:rPr>
              <w:t>в эколого-биологическом центре и их эффективности.</w:t>
            </w:r>
            <w:r w:rsidR="000608FD">
              <w:t xml:space="preserve"> </w:t>
            </w:r>
          </w:p>
          <w:p w:rsidR="00890F7B" w:rsidRDefault="000608FD" w:rsidP="000608FD">
            <w:pPr>
              <w:widowControl w:val="0"/>
              <w:tabs>
                <w:tab w:val="left" w:pos="206"/>
              </w:tabs>
              <w:spacing w:after="0" w:line="240" w:lineRule="auto"/>
            </w:pPr>
            <w:r w:rsidRPr="000608F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t xml:space="preserve"> </w:t>
            </w:r>
            <w:proofErr w:type="gramStart"/>
            <w:r w:rsidR="00890F7B" w:rsidRPr="000608FD">
              <w:rPr>
                <w:rStyle w:val="2"/>
                <w:rFonts w:eastAsiaTheme="minorHAnsi"/>
              </w:rPr>
              <w:t>Разместить отчёт</w:t>
            </w:r>
            <w:proofErr w:type="gramEnd"/>
            <w:r w:rsidR="00890F7B" w:rsidRPr="000608FD">
              <w:rPr>
                <w:rStyle w:val="2"/>
                <w:rFonts w:eastAsiaTheme="minorHAnsi"/>
              </w:rPr>
              <w:t xml:space="preserve">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0F7B" w:rsidRDefault="00991C9D" w:rsidP="00890F7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феврал</w:t>
            </w:r>
            <w:r w:rsidR="00890F7B">
              <w:rPr>
                <w:rStyle w:val="2"/>
                <w:rFonts w:eastAsiaTheme="minorHAnsi"/>
              </w:rPr>
              <w:t xml:space="preserve">ь </w:t>
            </w:r>
          </w:p>
          <w:p w:rsidR="00890F7B" w:rsidRDefault="00991C9D" w:rsidP="00890F7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890F7B">
              <w:rPr>
                <w:rStyle w:val="2"/>
                <w:rFonts w:eastAsiaTheme="minorHAnsi"/>
              </w:rPr>
              <w:t xml:space="preserve"> г. </w:t>
            </w:r>
          </w:p>
          <w:p w:rsidR="00890F7B" w:rsidRDefault="00890F7B" w:rsidP="00890F7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890F7B" w:rsidRDefault="00890F7B" w:rsidP="00890F7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890F7B" w:rsidRDefault="00890F7B" w:rsidP="00890F7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890F7B" w:rsidRDefault="00991C9D" w:rsidP="00890F7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март 2026 </w:t>
            </w:r>
            <w:r w:rsidR="00890F7B">
              <w:rPr>
                <w:rStyle w:val="2"/>
                <w:rFonts w:eastAsiaTheme="minorHAnsi"/>
              </w:rPr>
              <w:t>г.</w:t>
            </w:r>
          </w:p>
        </w:tc>
      </w:tr>
      <w:tr w:rsidR="003232EA" w:rsidTr="00BC1860">
        <w:trPr>
          <w:trHeight w:hRule="exact" w:val="272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EA" w:rsidRDefault="003232EA" w:rsidP="003232EA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2.5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EA" w:rsidRDefault="003232EA" w:rsidP="000608FD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изучение потребления электроэнергии и расходования тепла дома. Разработать семейные памятки по рациональному использованию энергии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1860" w:rsidRPr="00F97A72" w:rsidRDefault="00BC1860" w:rsidP="00BC18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BC1860" w:rsidRDefault="00BC1860" w:rsidP="00BC1860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Бобча</w:t>
            </w:r>
            <w:proofErr w:type="spellEnd"/>
            <w:r>
              <w:rPr>
                <w:rStyle w:val="2"/>
                <w:rFonts w:eastAsia="Arial Unicode MS"/>
              </w:rPr>
              <w:t xml:space="preserve"> С.Ю.,</w:t>
            </w:r>
          </w:p>
          <w:p w:rsidR="00B65ACE" w:rsidRDefault="00BC1860" w:rsidP="00B65ACE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B65ACE">
              <w:rPr>
                <w:rStyle w:val="2"/>
                <w:rFonts w:eastAsia="Arial Unicode MS"/>
              </w:rPr>
              <w:t>В.,</w:t>
            </w:r>
          </w:p>
          <w:p w:rsidR="00B65ACE" w:rsidRDefault="00BC1860" w:rsidP="00B65ACE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B65ACE">
              <w:rPr>
                <w:rStyle w:val="2"/>
                <w:rFonts w:eastAsia="Arial Unicode MS"/>
              </w:rPr>
              <w:t>В.,</w:t>
            </w:r>
          </w:p>
          <w:p w:rsidR="00B65ACE" w:rsidRDefault="00BC1860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</w:t>
            </w:r>
            <w:r w:rsidR="00B65ACE">
              <w:rPr>
                <w:rStyle w:val="2"/>
                <w:rFonts w:eastAsia="Arial Unicode MS"/>
              </w:rPr>
              <w:t>К.,</w:t>
            </w:r>
          </w:p>
          <w:p w:rsidR="00BC1860" w:rsidRDefault="00BC1860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Мягкова О.В.,</w:t>
            </w:r>
          </w:p>
          <w:p w:rsidR="00E57709" w:rsidRDefault="00E57709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Терехова А.Ю.,</w:t>
            </w:r>
          </w:p>
          <w:p w:rsidR="00BC1860" w:rsidRPr="00F97A72" w:rsidRDefault="00BC1860" w:rsidP="00BC1860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BC1860" w:rsidRDefault="00BC1860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B65ACE" w:rsidRDefault="00B65ACE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3232EA" w:rsidRDefault="003232EA" w:rsidP="000608FD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32EA" w:rsidRDefault="000608FD" w:rsidP="000608FD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Изучить потребление </w:t>
            </w:r>
            <w:r w:rsidR="003232EA">
              <w:rPr>
                <w:rStyle w:val="2"/>
                <w:rFonts w:eastAsiaTheme="minorHAnsi"/>
              </w:rPr>
              <w:t>электроэнергии и расходование тепла дома.</w:t>
            </w:r>
          </w:p>
          <w:p w:rsidR="003232EA" w:rsidRDefault="000608FD" w:rsidP="000608FD">
            <w:pPr>
              <w:widowControl w:val="0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Разработать семейные </w:t>
            </w:r>
            <w:r w:rsidR="003232EA">
              <w:rPr>
                <w:rStyle w:val="2"/>
                <w:rFonts w:eastAsiaTheme="minorHAnsi"/>
              </w:rPr>
              <w:t>памятки по рациональному использованию электро</w:t>
            </w:r>
            <w:r>
              <w:rPr>
                <w:rStyle w:val="2"/>
                <w:rFonts w:eastAsiaTheme="minorHAnsi"/>
              </w:rPr>
              <w:t xml:space="preserve">энергии и тепловой энергии дома, </w:t>
            </w:r>
            <w:r w:rsidRPr="000608FD">
              <w:rPr>
                <w:rStyle w:val="2"/>
                <w:rFonts w:eastAsiaTheme="minorHAnsi"/>
              </w:rPr>
              <w:t>р</w:t>
            </w:r>
            <w:r>
              <w:rPr>
                <w:rStyle w:val="2"/>
                <w:rFonts w:eastAsiaTheme="minorHAnsi"/>
              </w:rPr>
              <w:t xml:space="preserve">азместить их </w:t>
            </w:r>
            <w:r w:rsidR="003232EA" w:rsidRPr="000608FD">
              <w:rPr>
                <w:rStyle w:val="2"/>
                <w:rFonts w:eastAsiaTheme="minorHAnsi"/>
              </w:rPr>
              <w:t>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32EA" w:rsidRDefault="00BD7594" w:rsidP="000608FD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ф</w:t>
            </w:r>
            <w:r w:rsidR="003232EA">
              <w:rPr>
                <w:rStyle w:val="2"/>
                <w:rFonts w:eastAsiaTheme="minorHAnsi"/>
              </w:rPr>
              <w:t>евраль</w:t>
            </w:r>
            <w:r w:rsidR="000608FD">
              <w:rPr>
                <w:rStyle w:val="2"/>
                <w:rFonts w:eastAsiaTheme="minorHAnsi"/>
              </w:rPr>
              <w:t xml:space="preserve"> – март</w:t>
            </w:r>
            <w:r w:rsidR="000608FD">
              <w:t xml:space="preserve"> </w:t>
            </w:r>
            <w:r w:rsidR="00F95B19">
              <w:rPr>
                <w:rStyle w:val="2"/>
                <w:rFonts w:eastAsiaTheme="minorHAnsi"/>
              </w:rPr>
              <w:t>2026</w:t>
            </w:r>
            <w:r w:rsidR="000608FD">
              <w:rPr>
                <w:rStyle w:val="2"/>
                <w:rFonts w:eastAsiaTheme="minorHAnsi"/>
              </w:rPr>
              <w:t xml:space="preserve"> </w:t>
            </w:r>
            <w:r w:rsidR="003232EA">
              <w:rPr>
                <w:rStyle w:val="2"/>
                <w:rFonts w:eastAsiaTheme="minorHAnsi"/>
              </w:rPr>
              <w:t>г.</w:t>
            </w:r>
          </w:p>
          <w:p w:rsidR="003232EA" w:rsidRDefault="003232EA" w:rsidP="000608FD">
            <w:pPr>
              <w:spacing w:after="0" w:line="240" w:lineRule="auto"/>
            </w:pPr>
          </w:p>
          <w:p w:rsidR="00B65ACE" w:rsidRDefault="00F95B19" w:rsidP="0006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  <w:r w:rsidR="00B65A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608FD" w:rsidRPr="000608FD" w:rsidRDefault="00F95B19" w:rsidP="000608F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B65ACE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BD7594" w:rsidRDefault="00BD7594" w:rsidP="00B65A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ACE" w:rsidRDefault="00B65ACE" w:rsidP="00B65AC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3</w:t>
      </w:r>
      <w:r w:rsidRPr="000B5DF4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Водо</w:t>
      </w:r>
      <w:r w:rsidRPr="000B5DF4">
        <w:rPr>
          <w:rFonts w:ascii="Times New Roman" w:hAnsi="Times New Roman" w:cs="Times New Roman"/>
          <w:b/>
          <w:sz w:val="28"/>
          <w:szCs w:val="28"/>
        </w:rPr>
        <w:t>сбережение</w:t>
      </w:r>
      <w:proofErr w:type="spellEnd"/>
      <w:r w:rsidRPr="000B5DF4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B65ACE" w:rsidRPr="00303D50" w:rsidTr="00BC1860">
        <w:trPr>
          <w:trHeight w:hRule="exact" w:val="103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B65ACE" w:rsidRPr="00303D50" w:rsidRDefault="00B65AC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B65ACE" w:rsidRPr="00303D50" w:rsidTr="00662350">
        <w:trPr>
          <w:trHeight w:hRule="exact" w:val="43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ACE" w:rsidRDefault="00B65ACE" w:rsidP="00B65AC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3.1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ACE" w:rsidRDefault="00B65ACE" w:rsidP="00B65AC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изучение</w:t>
            </w:r>
          </w:p>
          <w:p w:rsidR="00B65ACE" w:rsidRDefault="00B65ACE" w:rsidP="00B65AC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потребления воды в учреждении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711" w:rsidRDefault="00E57709" w:rsidP="00B65ACE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446D8C">
              <w:rPr>
                <w:rStyle w:val="2"/>
                <w:rFonts w:eastAsia="Arial Unicode MS"/>
              </w:rPr>
              <w:t>В.</w:t>
            </w:r>
          </w:p>
          <w:p w:rsidR="000B6711" w:rsidRPr="00446D8C" w:rsidRDefault="000B6711" w:rsidP="00B65A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5ACE" w:rsidRDefault="00B65ACE" w:rsidP="00B65ACE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1 . Продолжить изучение потребления воды</w:t>
            </w:r>
            <w:r w:rsidR="00DF19DF">
              <w:rPr>
                <w:rStyle w:val="2"/>
                <w:rFonts w:eastAsiaTheme="minorHAnsi"/>
              </w:rPr>
              <w:t xml:space="preserve"> в эколого-биологическом центре, составить отчет по результатам изучения</w:t>
            </w:r>
            <w:r w:rsidR="00E57709">
              <w:rPr>
                <w:rStyle w:val="2"/>
                <w:rFonts w:eastAsiaTheme="minorHAnsi"/>
              </w:rPr>
              <w:t>.</w:t>
            </w:r>
          </w:p>
          <w:p w:rsidR="00E57709" w:rsidRDefault="00E57709" w:rsidP="00B65AC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2. На схемати</w:t>
            </w:r>
            <w:r w:rsidR="00E266E5">
              <w:rPr>
                <w:rStyle w:val="2"/>
                <w:rFonts w:eastAsiaTheme="minorHAnsi"/>
              </w:rPr>
              <w:t xml:space="preserve">чном плане здания УО, размещенном в </w:t>
            </w:r>
            <w:proofErr w:type="spellStart"/>
            <w:proofErr w:type="gramStart"/>
            <w:r>
              <w:rPr>
                <w:rStyle w:val="2"/>
                <w:rFonts w:eastAsiaTheme="minorHAnsi"/>
              </w:rPr>
              <w:t>общедоступ</w:t>
            </w:r>
            <w:proofErr w:type="spellEnd"/>
            <w:r w:rsidR="00E266E5">
              <w:rPr>
                <w:rStyle w:val="2"/>
                <w:rFonts w:eastAsiaTheme="minorHAnsi"/>
              </w:rPr>
              <w:t>-</w:t>
            </w:r>
            <w:r>
              <w:rPr>
                <w:rStyle w:val="2"/>
                <w:rFonts w:eastAsiaTheme="minorHAnsi"/>
              </w:rPr>
              <w:t>ном</w:t>
            </w:r>
            <w:proofErr w:type="gramEnd"/>
            <w:r w:rsidR="00E266E5">
              <w:rPr>
                <w:rStyle w:val="2"/>
                <w:rFonts w:eastAsiaTheme="minorHAnsi"/>
              </w:rPr>
              <w:t xml:space="preserve"> месте, нанести на схему расположение приборов учета воды, указать места потребления воды в УО.</w:t>
            </w:r>
          </w:p>
          <w:p w:rsidR="00B65ACE" w:rsidRDefault="00E266E5" w:rsidP="00B65AC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3</w:t>
            </w:r>
            <w:r w:rsidR="00BD7594">
              <w:rPr>
                <w:rStyle w:val="2"/>
                <w:rFonts w:eastAsiaTheme="minorHAnsi"/>
              </w:rPr>
              <w:t xml:space="preserve">. </w:t>
            </w:r>
            <w:proofErr w:type="gramStart"/>
            <w:r w:rsidR="00BD7594">
              <w:rPr>
                <w:rStyle w:val="2"/>
                <w:rFonts w:eastAsiaTheme="minorHAnsi"/>
              </w:rPr>
              <w:t>Разместить</w:t>
            </w:r>
            <w:r w:rsidR="00B65ACE">
              <w:rPr>
                <w:rStyle w:val="2"/>
                <w:rFonts w:eastAsiaTheme="minorHAnsi"/>
              </w:rPr>
              <w:t xml:space="preserve"> информацию</w:t>
            </w:r>
            <w:proofErr w:type="gramEnd"/>
            <w:r w:rsidR="00B65ACE">
              <w:rPr>
                <w:rStyle w:val="2"/>
                <w:rFonts w:eastAsiaTheme="minorHAnsi"/>
              </w:rPr>
              <w:t xml:space="preserve"> о потреблении воды на сайте учреждения образования</w:t>
            </w:r>
            <w:r>
              <w:rPr>
                <w:rStyle w:val="2"/>
                <w:rFonts w:eastAsiaTheme="minorHAnsi"/>
              </w:rPr>
              <w:t>, фотоотчет изучения и картосхему</w:t>
            </w:r>
            <w:r w:rsidR="00B65ACE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445" w:rsidRDefault="00E57709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август 2025</w:t>
            </w:r>
            <w:r w:rsidR="00FA0019">
              <w:rPr>
                <w:rStyle w:val="2"/>
                <w:rFonts w:eastAsiaTheme="minorHAnsi"/>
              </w:rPr>
              <w:t xml:space="preserve"> г. </w:t>
            </w:r>
            <w:r>
              <w:rPr>
                <w:rStyle w:val="2"/>
                <w:rFonts w:eastAsiaTheme="minorHAnsi"/>
              </w:rPr>
              <w:t>–</w:t>
            </w:r>
            <w:r w:rsidR="00FA0019">
              <w:rPr>
                <w:rStyle w:val="2"/>
                <w:rFonts w:eastAsiaTheme="minorHAnsi"/>
              </w:rPr>
              <w:t xml:space="preserve"> м</w:t>
            </w:r>
            <w:r>
              <w:rPr>
                <w:rStyle w:val="2"/>
                <w:rFonts w:eastAsiaTheme="minorHAnsi"/>
              </w:rPr>
              <w:t>арт 2026</w:t>
            </w:r>
            <w:r w:rsidR="00051445">
              <w:rPr>
                <w:rStyle w:val="2"/>
                <w:rFonts w:eastAsiaTheme="minorHAnsi"/>
              </w:rPr>
              <w:t xml:space="preserve"> г.</w:t>
            </w:r>
          </w:p>
          <w:p w:rsidR="00051445" w:rsidRDefault="00051445" w:rsidP="00051445">
            <w:pPr>
              <w:spacing w:after="0" w:line="240" w:lineRule="auto"/>
            </w:pPr>
          </w:p>
          <w:p w:rsidR="00E266E5" w:rsidRDefault="00E266E5" w:rsidP="00051445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март 2026</w:t>
            </w:r>
            <w:r w:rsidR="00051445">
              <w:rPr>
                <w:rStyle w:val="2"/>
                <w:rFonts w:eastAsiaTheme="minorHAnsi"/>
              </w:rPr>
              <w:t xml:space="preserve"> г.</w:t>
            </w:r>
          </w:p>
          <w:p w:rsidR="00E266E5" w:rsidRPr="00E266E5" w:rsidRDefault="00E266E5" w:rsidP="00E266E5"/>
          <w:p w:rsidR="00E266E5" w:rsidRPr="00E266E5" w:rsidRDefault="00E266E5" w:rsidP="00E266E5"/>
          <w:p w:rsidR="00E266E5" w:rsidRDefault="00E266E5" w:rsidP="00E266E5"/>
          <w:p w:rsidR="00E266E5" w:rsidRDefault="00E266E5" w:rsidP="00E266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66E5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B65ACE" w:rsidRPr="00E266E5" w:rsidRDefault="00E266E5" w:rsidP="00E266E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266E5">
              <w:rPr>
                <w:rFonts w:ascii="Times New Roman" w:hAnsi="Times New Roman" w:cs="Times New Roman"/>
                <w:sz w:val="26"/>
                <w:szCs w:val="26"/>
              </w:rPr>
              <w:t>2026 г.</w:t>
            </w:r>
          </w:p>
        </w:tc>
      </w:tr>
      <w:tr w:rsidR="00051445" w:rsidRPr="00303D50" w:rsidTr="00662350">
        <w:trPr>
          <w:trHeight w:hRule="exact" w:val="339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445" w:rsidRDefault="00051445" w:rsidP="00051445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3.2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445" w:rsidRDefault="00051445" w:rsidP="00051445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анализ ситуации по эффективности использования воды в учреждении образования и составить план действий по ее сбережению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445" w:rsidRDefault="00E57709" w:rsidP="00051445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446D8C">
              <w:rPr>
                <w:rStyle w:val="2"/>
                <w:rFonts w:eastAsia="Arial Unicode MS"/>
              </w:rPr>
              <w:t>В.</w:t>
            </w:r>
          </w:p>
          <w:p w:rsidR="000B6711" w:rsidRDefault="000B6711" w:rsidP="00051445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1445" w:rsidRDefault="00937950" w:rsidP="00051445">
            <w:pPr>
              <w:widowControl w:val="0"/>
              <w:numPr>
                <w:ilvl w:val="0"/>
                <w:numId w:val="22"/>
              </w:numPr>
              <w:tabs>
                <w:tab w:val="left" w:pos="278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анализ</w:t>
            </w:r>
            <w:r w:rsidR="00051445">
              <w:rPr>
                <w:rStyle w:val="2"/>
                <w:rFonts w:eastAsiaTheme="minorHAnsi"/>
              </w:rPr>
              <w:t xml:space="preserve"> ситуации использования воды в эколого-биологическом центре.</w:t>
            </w:r>
          </w:p>
          <w:p w:rsidR="00051445" w:rsidRPr="00051445" w:rsidRDefault="00051445" w:rsidP="00051445">
            <w:pPr>
              <w:widowControl w:val="0"/>
              <w:numPr>
                <w:ilvl w:val="0"/>
                <w:numId w:val="22"/>
              </w:numPr>
              <w:tabs>
                <w:tab w:val="left" w:pos="288"/>
              </w:tabs>
              <w:spacing w:after="0" w:line="240" w:lineRule="auto"/>
              <w:rPr>
                <w:rStyle w:val="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Составить план действий по сбережению воды в экол</w:t>
            </w:r>
            <w:r w:rsidR="00937950">
              <w:rPr>
                <w:rStyle w:val="2"/>
                <w:rFonts w:eastAsiaTheme="minorHAnsi"/>
              </w:rPr>
              <w:t>ого-биологическом центре на 2026</w:t>
            </w:r>
            <w:r>
              <w:rPr>
                <w:rStyle w:val="2"/>
                <w:rFonts w:eastAsiaTheme="minorHAnsi"/>
              </w:rPr>
              <w:t xml:space="preserve"> год.</w:t>
            </w:r>
          </w:p>
          <w:p w:rsidR="00051445" w:rsidRDefault="00051445" w:rsidP="00051445">
            <w:pPr>
              <w:widowControl w:val="0"/>
              <w:tabs>
                <w:tab w:val="left" w:pos="288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3. Согласовать  с администрацией учреждения образования и разместить в общедоступном месте на стенде и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7950" w:rsidRDefault="00937950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ноябрь</w:t>
            </w:r>
            <w:r w:rsidR="00FA0019">
              <w:rPr>
                <w:rStyle w:val="2"/>
                <w:rFonts w:eastAsiaTheme="minorHAnsi"/>
              </w:rPr>
              <w:t xml:space="preserve"> </w:t>
            </w:r>
          </w:p>
          <w:p w:rsidR="00051445" w:rsidRDefault="00FA0019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</w:t>
            </w:r>
            <w:r w:rsidR="00051445">
              <w:rPr>
                <w:rStyle w:val="2"/>
                <w:rFonts w:eastAsiaTheme="minorHAnsi"/>
              </w:rPr>
              <w:t xml:space="preserve"> г.</w:t>
            </w:r>
          </w:p>
          <w:p w:rsidR="00051445" w:rsidRDefault="00051445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937950" w:rsidRDefault="00937950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</w:t>
            </w:r>
            <w:r w:rsidR="00FA0019">
              <w:rPr>
                <w:rStyle w:val="2"/>
                <w:rFonts w:eastAsiaTheme="minorHAnsi"/>
              </w:rPr>
              <w:t xml:space="preserve"> </w:t>
            </w:r>
          </w:p>
          <w:p w:rsidR="00051445" w:rsidRDefault="00FA0019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</w:t>
            </w:r>
            <w:r w:rsidR="00937950">
              <w:rPr>
                <w:rStyle w:val="2"/>
                <w:rFonts w:eastAsiaTheme="minorHAnsi"/>
              </w:rPr>
              <w:t xml:space="preserve"> </w:t>
            </w:r>
            <w:r w:rsidR="00051445">
              <w:rPr>
                <w:rStyle w:val="2"/>
                <w:rFonts w:eastAsiaTheme="minorHAnsi"/>
              </w:rPr>
              <w:t>г.</w:t>
            </w:r>
          </w:p>
          <w:p w:rsidR="00051445" w:rsidRDefault="00051445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051445" w:rsidRDefault="00051445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662350" w:rsidRDefault="00662350" w:rsidP="0005144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январь </w:t>
            </w:r>
          </w:p>
          <w:p w:rsidR="00051445" w:rsidRPr="00051445" w:rsidRDefault="00662350" w:rsidP="0005144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051445">
              <w:rPr>
                <w:rStyle w:val="2"/>
                <w:rFonts w:eastAsiaTheme="minorHAnsi"/>
              </w:rPr>
              <w:t xml:space="preserve"> г.</w:t>
            </w:r>
          </w:p>
        </w:tc>
      </w:tr>
      <w:tr w:rsidR="00446D8C" w:rsidRPr="00303D50" w:rsidTr="00662350">
        <w:trPr>
          <w:trHeight w:hRule="exact" w:val="23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D8C" w:rsidRDefault="00446D8C" w:rsidP="00446D8C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3.3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D8C" w:rsidRDefault="00446D8C" w:rsidP="00662350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Выполнить план действий по рациональному использованию воды в </w:t>
            </w:r>
            <w:r w:rsidR="00662350">
              <w:rPr>
                <w:rStyle w:val="2"/>
                <w:rFonts w:eastAsiaTheme="minorHAnsi"/>
              </w:rPr>
              <w:t>учреждении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711" w:rsidRDefault="002A23A9" w:rsidP="000B6711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0B6711">
              <w:rPr>
                <w:rStyle w:val="2"/>
                <w:rFonts w:eastAsia="Arial Unicode MS"/>
              </w:rPr>
              <w:t>В.,</w:t>
            </w:r>
          </w:p>
          <w:p w:rsidR="000B6711" w:rsidRDefault="002A23A9" w:rsidP="000B6711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</w:t>
            </w:r>
            <w:r w:rsidR="000B6711">
              <w:rPr>
                <w:rStyle w:val="2"/>
                <w:rFonts w:eastAsia="Arial Unicode MS"/>
              </w:rPr>
              <w:t>К.</w:t>
            </w:r>
          </w:p>
          <w:p w:rsidR="00446D8C" w:rsidRDefault="00446D8C" w:rsidP="000B6711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D8C" w:rsidRDefault="00446D8C" w:rsidP="002A23A9">
            <w:pPr>
              <w:widowControl w:val="0"/>
              <w:numPr>
                <w:ilvl w:val="0"/>
                <w:numId w:val="23"/>
              </w:numPr>
              <w:tabs>
                <w:tab w:val="left" w:pos="283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Составить отчёт о реализованных действиях по уменьшению потребления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воды в эколого-биологическом центре и их результатах.</w:t>
            </w:r>
          </w:p>
          <w:p w:rsidR="00446D8C" w:rsidRDefault="00446D8C" w:rsidP="002A23A9">
            <w:pPr>
              <w:widowControl w:val="0"/>
              <w:numPr>
                <w:ilvl w:val="0"/>
                <w:numId w:val="23"/>
              </w:numPr>
              <w:tabs>
                <w:tab w:val="left" w:pos="283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Отчет 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D8C" w:rsidRDefault="00446D8C" w:rsidP="002A23A9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апрель</w:t>
            </w:r>
          </w:p>
          <w:p w:rsidR="002A23A9" w:rsidRDefault="00FA0019" w:rsidP="002A23A9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446D8C">
              <w:rPr>
                <w:rStyle w:val="2"/>
                <w:rFonts w:eastAsiaTheme="minorHAnsi"/>
              </w:rPr>
              <w:t xml:space="preserve"> г.</w:t>
            </w:r>
          </w:p>
          <w:p w:rsidR="002A23A9" w:rsidRDefault="002A23A9" w:rsidP="002A23A9">
            <w:pPr>
              <w:spacing w:after="0" w:line="240" w:lineRule="auto"/>
            </w:pPr>
          </w:p>
          <w:p w:rsidR="002A23A9" w:rsidRDefault="002A23A9" w:rsidP="002A23A9">
            <w:pPr>
              <w:spacing w:after="0" w:line="240" w:lineRule="auto"/>
            </w:pP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0B6711" w:rsidRDefault="000B6711" w:rsidP="002A23A9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апрель</w:t>
            </w:r>
          </w:p>
          <w:p w:rsidR="000B6711" w:rsidRDefault="00FA0019" w:rsidP="002A23A9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0B6711">
              <w:rPr>
                <w:rStyle w:val="2"/>
                <w:rFonts w:eastAsiaTheme="minorHAnsi"/>
              </w:rPr>
              <w:t xml:space="preserve"> г.</w:t>
            </w:r>
          </w:p>
          <w:p w:rsidR="000B6711" w:rsidRDefault="000B6711" w:rsidP="002A23A9">
            <w:pPr>
              <w:spacing w:after="0" w:line="240" w:lineRule="auto"/>
            </w:pPr>
          </w:p>
        </w:tc>
      </w:tr>
      <w:tr w:rsidR="000B6711" w:rsidRPr="00303D50" w:rsidTr="00C946E0">
        <w:trPr>
          <w:trHeight w:hRule="exact" w:val="28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711" w:rsidRDefault="000B6711" w:rsidP="000B671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3.4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711" w:rsidRDefault="000B6711" w:rsidP="000B671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изучение потребления воды дома. Разработать семейные памятки по рациональному использованию воды и ее сбережению дома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23A9" w:rsidRPr="00F97A72" w:rsidRDefault="002A23A9" w:rsidP="002A23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Бобча</w:t>
            </w:r>
            <w:proofErr w:type="spellEnd"/>
            <w:r>
              <w:rPr>
                <w:rStyle w:val="2"/>
                <w:rFonts w:eastAsia="Arial Unicode MS"/>
              </w:rPr>
              <w:t xml:space="preserve"> С.Ю.,</w:t>
            </w:r>
          </w:p>
          <w:p w:rsidR="002A23A9" w:rsidRDefault="002A23A9" w:rsidP="002A23A9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Л.В.,</w:t>
            </w:r>
          </w:p>
          <w:p w:rsidR="002A23A9" w:rsidRDefault="002A23A9" w:rsidP="002A23A9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Е.В.,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Т.К.,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Мягкова О.В.,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Терехова А.Ю.,</w:t>
            </w:r>
          </w:p>
          <w:p w:rsidR="002A23A9" w:rsidRPr="00F97A72" w:rsidRDefault="002A23A9" w:rsidP="002A23A9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 w:rsidRPr="00F97A72"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0B6711" w:rsidRDefault="000B6711" w:rsidP="000B6711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6711" w:rsidRDefault="000B6711" w:rsidP="000B6711">
            <w:pPr>
              <w:widowControl w:val="0"/>
              <w:numPr>
                <w:ilvl w:val="0"/>
                <w:numId w:val="24"/>
              </w:numPr>
              <w:tabs>
                <w:tab w:val="left" w:pos="206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Изу</w:t>
            </w:r>
            <w:r w:rsidR="00C946E0">
              <w:rPr>
                <w:rStyle w:val="2"/>
                <w:rFonts w:eastAsiaTheme="minorHAnsi"/>
              </w:rPr>
              <w:t>чить эффективность использования</w:t>
            </w:r>
            <w:r>
              <w:rPr>
                <w:rStyle w:val="2"/>
                <w:rFonts w:eastAsiaTheme="minorHAnsi"/>
              </w:rPr>
              <w:t xml:space="preserve"> воды дома.</w:t>
            </w:r>
          </w:p>
          <w:p w:rsidR="000B6711" w:rsidRDefault="000B6711" w:rsidP="000B6711">
            <w:pPr>
              <w:widowControl w:val="0"/>
              <w:numPr>
                <w:ilvl w:val="0"/>
                <w:numId w:val="24"/>
              </w:numPr>
              <w:tabs>
                <w:tab w:val="left" w:pos="216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Составить памятки по рациональному использованию воды и ее сбережению дома.</w:t>
            </w:r>
          </w:p>
          <w:p w:rsidR="000B6711" w:rsidRDefault="000B6711" w:rsidP="00E45950">
            <w:pPr>
              <w:widowControl w:val="0"/>
              <w:numPr>
                <w:ilvl w:val="0"/>
                <w:numId w:val="24"/>
              </w:numPr>
              <w:tabs>
                <w:tab w:val="left" w:pos="206"/>
              </w:tabs>
              <w:spacing w:after="0" w:line="240" w:lineRule="auto"/>
            </w:pPr>
            <w:proofErr w:type="gramStart"/>
            <w:r>
              <w:rPr>
                <w:rStyle w:val="2"/>
                <w:rFonts w:eastAsiaTheme="minorHAnsi"/>
              </w:rPr>
              <w:t>Разместить</w:t>
            </w:r>
            <w:r w:rsidR="00E45950">
              <w:rPr>
                <w:rStyle w:val="2"/>
                <w:rFonts w:eastAsiaTheme="minorHAnsi"/>
              </w:rPr>
              <w:t xml:space="preserve"> фотографии</w:t>
            </w:r>
            <w:proofErr w:type="gramEnd"/>
            <w:r w:rsidR="00E45950">
              <w:rPr>
                <w:rStyle w:val="2"/>
                <w:rFonts w:eastAsiaTheme="minorHAnsi"/>
              </w:rPr>
              <w:t xml:space="preserve">, памятки </w:t>
            </w:r>
            <w:r w:rsidR="00C946E0">
              <w:rPr>
                <w:rStyle w:val="2"/>
                <w:rFonts w:eastAsiaTheme="minorHAnsi"/>
              </w:rPr>
              <w:t xml:space="preserve">и </w:t>
            </w:r>
            <w:r w:rsidR="00E45950">
              <w:rPr>
                <w:rStyle w:val="2"/>
                <w:rFonts w:eastAsiaTheme="minorHAnsi"/>
              </w:rPr>
              <w:t>результаты</w:t>
            </w:r>
            <w:r>
              <w:rPr>
                <w:rStyle w:val="2"/>
                <w:rFonts w:eastAsiaTheme="minorHAnsi"/>
              </w:rPr>
              <w:t xml:space="preserve"> изучения потребления воды</w:t>
            </w:r>
            <w:r w:rsidR="00E45950">
              <w:rPr>
                <w:rStyle w:val="2"/>
                <w:rFonts w:eastAsiaTheme="minorHAnsi"/>
              </w:rPr>
              <w:t xml:space="preserve"> дома </w:t>
            </w:r>
            <w:r>
              <w:rPr>
                <w:rStyle w:val="2"/>
                <w:rFonts w:eastAsiaTheme="minorHAnsi"/>
              </w:rPr>
              <w:t>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46E0" w:rsidRDefault="00C946E0" w:rsidP="000B671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октябрь – декабрь </w:t>
            </w:r>
          </w:p>
          <w:p w:rsidR="000B6711" w:rsidRDefault="002A23A9" w:rsidP="000B671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C946E0">
              <w:rPr>
                <w:rStyle w:val="2"/>
                <w:rFonts w:eastAsiaTheme="minorHAnsi"/>
              </w:rPr>
              <w:t xml:space="preserve"> </w:t>
            </w:r>
            <w:r w:rsidR="000B6711">
              <w:rPr>
                <w:rStyle w:val="2"/>
                <w:rFonts w:eastAsiaTheme="minorHAnsi"/>
              </w:rPr>
              <w:t>г.</w:t>
            </w:r>
          </w:p>
          <w:p w:rsidR="002A23A9" w:rsidRDefault="002A23A9" w:rsidP="000B671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январь </w:t>
            </w:r>
          </w:p>
          <w:p w:rsidR="002A23A9" w:rsidRDefault="002A23A9" w:rsidP="000B671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2026 </w:t>
            </w:r>
            <w:r w:rsidR="000B6711">
              <w:rPr>
                <w:rStyle w:val="2"/>
                <w:rFonts w:eastAsiaTheme="minorHAnsi"/>
              </w:rPr>
              <w:t>г.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февраль </w:t>
            </w:r>
          </w:p>
          <w:p w:rsidR="002A23A9" w:rsidRDefault="002A23A9" w:rsidP="002A23A9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2026 г. </w:t>
            </w:r>
          </w:p>
          <w:p w:rsidR="000B6711" w:rsidRPr="002A23A9" w:rsidRDefault="000B6711" w:rsidP="002A23A9"/>
        </w:tc>
      </w:tr>
    </w:tbl>
    <w:p w:rsidR="00662350" w:rsidRDefault="00662350" w:rsidP="0066235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1FBE" w:rsidRDefault="00351FBE" w:rsidP="0066235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4. «Обращение с отходами»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351FBE" w:rsidRPr="00303D50" w:rsidTr="00E45950">
        <w:trPr>
          <w:trHeight w:hRule="exact" w:val="9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351FBE" w:rsidRPr="00303D50" w:rsidRDefault="00351FBE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351FBE" w:rsidRPr="00303D50" w:rsidTr="001130CB">
        <w:trPr>
          <w:trHeight w:hRule="exact" w:val="241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FBE" w:rsidRPr="00351FBE" w:rsidRDefault="00351FBE" w:rsidP="00351FBE">
            <w:pPr>
              <w:spacing w:after="0" w:line="240" w:lineRule="auto"/>
              <w:jc w:val="center"/>
              <w:rPr>
                <w:rStyle w:val="211pt"/>
                <w:rFonts w:eastAsia="Arial Unicode MS"/>
                <w:b w:val="0"/>
                <w:sz w:val="28"/>
                <w:szCs w:val="28"/>
              </w:rPr>
            </w:pPr>
            <w:r w:rsidRPr="00351FBE">
              <w:rPr>
                <w:rStyle w:val="211pt"/>
                <w:rFonts w:eastAsia="Arial Unicode MS"/>
                <w:b w:val="0"/>
                <w:sz w:val="28"/>
                <w:szCs w:val="28"/>
              </w:rPr>
              <w:t>4.1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FBE" w:rsidRDefault="00351FBE" w:rsidP="00351FB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Провести изучение состава</w:t>
            </w:r>
          </w:p>
          <w:p w:rsidR="00351FBE" w:rsidRDefault="00351FBE" w:rsidP="00351FB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образующихся в учреждении образования отходов и проанализировать источники их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FBE" w:rsidRDefault="001130CB" w:rsidP="00351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Мягкова О.В</w:t>
            </w:r>
            <w:r w:rsidR="007F6136" w:rsidRPr="007F61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FA0019" w:rsidRPr="007F6136" w:rsidRDefault="00FA0019" w:rsidP="00351FB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1FBE" w:rsidRDefault="00351FBE" w:rsidP="00351FB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1. </w:t>
            </w:r>
            <w:r w:rsidR="007F6136">
              <w:rPr>
                <w:rStyle w:val="2"/>
                <w:rFonts w:eastAsiaTheme="minorHAnsi"/>
              </w:rPr>
              <w:t>Пр</w:t>
            </w:r>
            <w:r w:rsidR="00DC7735">
              <w:rPr>
                <w:rStyle w:val="2"/>
                <w:rFonts w:eastAsiaTheme="minorHAnsi"/>
              </w:rPr>
              <w:t xml:space="preserve">одолжить изучать состав бытовых </w:t>
            </w:r>
            <w:r w:rsidR="007F6136">
              <w:rPr>
                <w:rStyle w:val="2"/>
                <w:rFonts w:eastAsiaTheme="minorHAnsi"/>
              </w:rPr>
              <w:t>отходов</w:t>
            </w:r>
            <w:r>
              <w:rPr>
                <w:rStyle w:val="2"/>
                <w:rFonts w:eastAsiaTheme="minorHAnsi"/>
              </w:rPr>
              <w:t xml:space="preserve"> в эколого-</w:t>
            </w:r>
            <w:r w:rsidR="006B04EA">
              <w:rPr>
                <w:rStyle w:val="2"/>
                <w:rFonts w:eastAsiaTheme="minorHAnsi"/>
              </w:rPr>
              <w:t>биологическом центре и о</w:t>
            </w:r>
            <w:r w:rsidR="00DC7735">
              <w:rPr>
                <w:rStyle w:val="2"/>
                <w:rFonts w:eastAsiaTheme="minorHAnsi"/>
              </w:rPr>
              <w:t xml:space="preserve">пределить источники их </w:t>
            </w:r>
            <w:r>
              <w:rPr>
                <w:rStyle w:val="2"/>
                <w:rFonts w:eastAsiaTheme="minorHAnsi"/>
              </w:rPr>
              <w:t>образования.</w:t>
            </w:r>
          </w:p>
          <w:p w:rsidR="00351FBE" w:rsidRDefault="006B04EA" w:rsidP="00E45950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</w:t>
            </w:r>
            <w:r w:rsidR="00351FBE">
              <w:rPr>
                <w:rStyle w:val="2"/>
                <w:rFonts w:eastAsiaTheme="minorHAnsi"/>
              </w:rPr>
              <w:t>.</w:t>
            </w:r>
            <w:r w:rsidR="007F6136">
              <w:rPr>
                <w:rStyle w:val="2"/>
                <w:rFonts w:eastAsiaTheme="minorHAnsi"/>
              </w:rPr>
              <w:t xml:space="preserve"> По результатам изучения с</w:t>
            </w:r>
            <w:r w:rsidR="00351FBE">
              <w:rPr>
                <w:rStyle w:val="2"/>
                <w:rFonts w:eastAsiaTheme="minorHAnsi"/>
              </w:rPr>
              <w:t xml:space="preserve">оставить отчёт </w:t>
            </w:r>
            <w:r w:rsidR="00E45950">
              <w:rPr>
                <w:rStyle w:val="2"/>
                <w:rFonts w:eastAsiaTheme="minorHAnsi"/>
              </w:rPr>
              <w:t xml:space="preserve">с фотографиями </w:t>
            </w:r>
            <w:r w:rsidR="00351FBE">
              <w:rPr>
                <w:rStyle w:val="2"/>
                <w:rFonts w:eastAsiaTheme="minorHAnsi"/>
              </w:rPr>
              <w:t xml:space="preserve">и </w:t>
            </w:r>
            <w:proofErr w:type="gramStart"/>
            <w:r w:rsidR="00351FBE">
              <w:rPr>
                <w:rStyle w:val="2"/>
                <w:rFonts w:eastAsiaTheme="minorHAnsi"/>
              </w:rPr>
              <w:t>разместить его</w:t>
            </w:r>
            <w:proofErr w:type="gramEnd"/>
            <w:r w:rsidR="00351FBE">
              <w:rPr>
                <w:rStyle w:val="2"/>
                <w:rFonts w:eastAsiaTheme="minorHAnsi"/>
              </w:rPr>
              <w:t xml:space="preserve"> на сайте </w:t>
            </w:r>
            <w:r w:rsidR="00E45950">
              <w:rPr>
                <w:rStyle w:val="2"/>
                <w:rFonts w:eastAsiaTheme="minorHAnsi"/>
              </w:rPr>
              <w:t>УО</w:t>
            </w:r>
            <w:r w:rsidR="00351FBE">
              <w:rPr>
                <w:rStyle w:val="2"/>
                <w:rFonts w:eastAsiaTheme="minorHAnsi"/>
              </w:rPr>
              <w:t>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6136" w:rsidRDefault="007F6136" w:rsidP="00351FBE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ноябрь </w:t>
            </w:r>
          </w:p>
          <w:p w:rsidR="00351FBE" w:rsidRDefault="001130CB" w:rsidP="00351FB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7F6136">
              <w:rPr>
                <w:rStyle w:val="2"/>
                <w:rFonts w:eastAsiaTheme="minorHAnsi"/>
              </w:rPr>
              <w:t xml:space="preserve"> </w:t>
            </w:r>
            <w:r w:rsidR="00351FBE">
              <w:rPr>
                <w:rStyle w:val="2"/>
                <w:rFonts w:eastAsiaTheme="minorHAnsi"/>
              </w:rPr>
              <w:t>г.</w:t>
            </w:r>
          </w:p>
          <w:p w:rsidR="007F6136" w:rsidRDefault="007F6136" w:rsidP="00351FBE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B242B4" w:rsidRDefault="00B242B4" w:rsidP="00351FBE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B242B4" w:rsidRDefault="00B242B4" w:rsidP="00351FBE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7F6136" w:rsidRDefault="007F6136" w:rsidP="00351FBE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</w:t>
            </w:r>
          </w:p>
          <w:p w:rsidR="00351FBE" w:rsidRDefault="001130CB" w:rsidP="00351FBE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7F6136">
              <w:rPr>
                <w:rStyle w:val="2"/>
                <w:rFonts w:eastAsiaTheme="minorHAnsi"/>
              </w:rPr>
              <w:t xml:space="preserve"> </w:t>
            </w:r>
            <w:r w:rsidR="00351FBE">
              <w:rPr>
                <w:rStyle w:val="2"/>
                <w:rFonts w:eastAsiaTheme="minorHAnsi"/>
              </w:rPr>
              <w:t>г.</w:t>
            </w:r>
          </w:p>
        </w:tc>
      </w:tr>
      <w:tr w:rsidR="007F6136" w:rsidRPr="00303D50" w:rsidTr="00F46EEF">
        <w:trPr>
          <w:trHeight w:hRule="exact" w:val="269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1F0F" w:rsidRDefault="005B1F0F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4.2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136" w:rsidRDefault="007F6136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Разработать план</w:t>
            </w:r>
          </w:p>
          <w:p w:rsidR="007F6136" w:rsidRDefault="007F6136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действий </w:t>
            </w:r>
            <w:proofErr w:type="gramStart"/>
            <w:r>
              <w:rPr>
                <w:rStyle w:val="2"/>
                <w:rFonts w:eastAsiaTheme="minorHAnsi"/>
              </w:rPr>
              <w:t>по</w:t>
            </w:r>
            <w:proofErr w:type="gramEnd"/>
          </w:p>
          <w:p w:rsidR="007F6136" w:rsidRDefault="007F6136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минимизации</w:t>
            </w:r>
            <w:r w:rsidR="006B04EA">
              <w:t xml:space="preserve"> </w:t>
            </w:r>
            <w:r>
              <w:rPr>
                <w:rStyle w:val="2"/>
                <w:rFonts w:eastAsiaTheme="minorHAnsi"/>
              </w:rPr>
              <w:t>объемов</w:t>
            </w:r>
          </w:p>
          <w:p w:rsidR="007F6136" w:rsidRDefault="007F6136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образования</w:t>
            </w:r>
            <w:r w:rsidR="006B04EA">
              <w:t xml:space="preserve"> </w:t>
            </w:r>
            <w:r>
              <w:rPr>
                <w:rStyle w:val="2"/>
                <w:rFonts w:eastAsiaTheme="minorHAnsi"/>
              </w:rPr>
              <w:t xml:space="preserve">отходов </w:t>
            </w:r>
            <w:proofErr w:type="gramStart"/>
            <w:r>
              <w:rPr>
                <w:rStyle w:val="2"/>
                <w:rFonts w:eastAsiaTheme="minorHAnsi"/>
              </w:rPr>
              <w:t>в</w:t>
            </w:r>
            <w:proofErr w:type="gramEnd"/>
          </w:p>
          <w:p w:rsidR="007F6136" w:rsidRDefault="001130CB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УО</w:t>
            </w:r>
            <w:r w:rsidR="007F6136">
              <w:rPr>
                <w:rStyle w:val="2"/>
                <w:rFonts w:eastAsiaTheme="minorHAnsi"/>
              </w:rPr>
              <w:t>,</w:t>
            </w:r>
            <w:r>
              <w:t xml:space="preserve"> </w:t>
            </w:r>
            <w:r w:rsidR="007F6136">
              <w:rPr>
                <w:rStyle w:val="2"/>
                <w:rFonts w:eastAsiaTheme="minorHAnsi"/>
              </w:rPr>
              <w:t>раздельному сбору</w:t>
            </w:r>
            <w:r>
              <w:t xml:space="preserve"> </w:t>
            </w:r>
            <w:r w:rsidR="007F6136">
              <w:rPr>
                <w:rStyle w:val="2"/>
                <w:rFonts w:eastAsiaTheme="minorHAnsi"/>
              </w:rPr>
              <w:t>отходов, сдаче</w:t>
            </w:r>
          </w:p>
          <w:p w:rsidR="007F6136" w:rsidRDefault="007F6136" w:rsidP="007F6136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вторсырья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25B" w:rsidRDefault="009A425B" w:rsidP="009A4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Мягкова О.В</w:t>
            </w:r>
            <w:r w:rsidRPr="007F613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A163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A163B" w:rsidRDefault="006A163B" w:rsidP="006A16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Глушеня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6A163B" w:rsidRDefault="006A163B" w:rsidP="009A42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A0019" w:rsidRPr="001130CB" w:rsidRDefault="00FA0019" w:rsidP="007F613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F6136" w:rsidRDefault="007F6136" w:rsidP="007F6136">
            <w:pPr>
              <w:widowControl w:val="0"/>
              <w:numPr>
                <w:ilvl w:val="0"/>
                <w:numId w:val="25"/>
              </w:numPr>
              <w:tabs>
                <w:tab w:val="left" w:pos="298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Составить план </w:t>
            </w:r>
            <w:r w:rsidR="00292ECC">
              <w:rPr>
                <w:rStyle w:val="2"/>
                <w:rFonts w:eastAsiaTheme="minorHAnsi"/>
              </w:rPr>
              <w:t xml:space="preserve">дальнейших </w:t>
            </w:r>
            <w:r>
              <w:rPr>
                <w:rStyle w:val="2"/>
                <w:rFonts w:eastAsiaTheme="minorHAnsi"/>
              </w:rPr>
              <w:t xml:space="preserve">действий по минимизации отходов в учреждении образования, раздельному сбору </w:t>
            </w:r>
            <w:r w:rsidR="00292ECC">
              <w:rPr>
                <w:rStyle w:val="2"/>
                <w:rFonts w:eastAsiaTheme="minorHAnsi"/>
              </w:rPr>
              <w:t>отходов, сдаче вторсы</w:t>
            </w:r>
            <w:r w:rsidR="001130CB">
              <w:rPr>
                <w:rStyle w:val="2"/>
                <w:rFonts w:eastAsiaTheme="minorHAnsi"/>
              </w:rPr>
              <w:t>рья на 2026</w:t>
            </w:r>
            <w:r>
              <w:rPr>
                <w:rStyle w:val="2"/>
                <w:rFonts w:eastAsiaTheme="minorHAnsi"/>
              </w:rPr>
              <w:t xml:space="preserve"> год.</w:t>
            </w:r>
          </w:p>
          <w:p w:rsidR="00292ECC" w:rsidRDefault="003D5AA0" w:rsidP="00F46EEF">
            <w:pPr>
              <w:widowControl w:val="0"/>
              <w:numPr>
                <w:ilvl w:val="0"/>
                <w:numId w:val="25"/>
              </w:numPr>
              <w:tabs>
                <w:tab w:val="left" w:pos="298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Согласовать план с </w:t>
            </w:r>
            <w:r w:rsidR="007F6136">
              <w:rPr>
                <w:rStyle w:val="2"/>
                <w:rFonts w:eastAsiaTheme="minorHAnsi"/>
              </w:rPr>
              <w:t>администрацией, разместить на сайте, довести до с</w:t>
            </w:r>
            <w:r>
              <w:rPr>
                <w:rStyle w:val="2"/>
                <w:rFonts w:eastAsiaTheme="minorHAnsi"/>
              </w:rPr>
              <w:t>ведения всех сотрудников</w:t>
            </w:r>
            <w:r w:rsidR="00256AAA">
              <w:rPr>
                <w:rStyle w:val="2"/>
                <w:rFonts w:eastAsiaTheme="minorHAnsi"/>
              </w:rPr>
              <w:t xml:space="preserve"> УО</w:t>
            </w:r>
            <w:r>
              <w:rPr>
                <w:rStyle w:val="2"/>
                <w:rFonts w:eastAsiaTheme="minorHAnsi"/>
              </w:rPr>
              <w:t xml:space="preserve">, </w:t>
            </w:r>
            <w:r w:rsidR="007F6136">
              <w:rPr>
                <w:rStyle w:val="2"/>
                <w:rFonts w:eastAsiaTheme="minorHAnsi"/>
              </w:rPr>
              <w:t>родителей.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30CB" w:rsidRDefault="001130CB" w:rsidP="001130C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</w:t>
            </w:r>
          </w:p>
          <w:p w:rsidR="00DA566A" w:rsidRDefault="001130CB" w:rsidP="001130C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 г.</w:t>
            </w:r>
          </w:p>
          <w:p w:rsidR="001130CB" w:rsidRDefault="001130CB" w:rsidP="001130C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январь </w:t>
            </w:r>
          </w:p>
          <w:p w:rsidR="00DA566A" w:rsidRDefault="001130CB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DA566A">
              <w:rPr>
                <w:rStyle w:val="2"/>
                <w:rFonts w:eastAsiaTheme="minorHAnsi"/>
              </w:rPr>
              <w:t xml:space="preserve"> г.</w:t>
            </w: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A566A" w:rsidRDefault="00DA566A" w:rsidP="007F6136">
            <w:pPr>
              <w:spacing w:after="0" w:line="240" w:lineRule="auto"/>
            </w:pPr>
          </w:p>
        </w:tc>
      </w:tr>
      <w:tr w:rsidR="00B1102B" w:rsidRPr="00303D50" w:rsidTr="00FA365B">
        <w:trPr>
          <w:trHeight w:hRule="exact" w:val="21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02B" w:rsidRDefault="00B1102B" w:rsidP="00B110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4.3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02B" w:rsidRDefault="00B1102B" w:rsidP="00B110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Выполнить план действий на год по минимизации отходов в учреждении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0019" w:rsidRDefault="00346DE6" w:rsidP="00B110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Мягкова О.В.,</w:t>
            </w:r>
          </w:p>
          <w:p w:rsidR="00346DE6" w:rsidRDefault="00346DE6" w:rsidP="00B1102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  <w:p w:rsidR="00346DE6" w:rsidRDefault="00346DE6" w:rsidP="00346DE6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102B" w:rsidRDefault="00A331D7" w:rsidP="00B1102B">
            <w:pPr>
              <w:widowControl w:val="0"/>
              <w:tabs>
                <w:tab w:val="left" w:pos="221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1</w:t>
            </w:r>
            <w:r w:rsidR="00B1102B">
              <w:rPr>
                <w:rStyle w:val="2"/>
                <w:rFonts w:eastAsiaTheme="minorHAnsi"/>
              </w:rPr>
              <w:t>.Составить отчет о реализованных действиях согласно</w:t>
            </w:r>
            <w:r w:rsidR="003D5AA0">
              <w:rPr>
                <w:rStyle w:val="2"/>
                <w:rFonts w:eastAsiaTheme="minorHAnsi"/>
              </w:rPr>
              <w:t xml:space="preserve"> плану по минимизации отходов в учреждении образования </w:t>
            </w:r>
            <w:r w:rsidR="00B1102B">
              <w:rPr>
                <w:rStyle w:val="2"/>
                <w:rFonts w:eastAsiaTheme="minorHAnsi"/>
              </w:rPr>
              <w:t>и их эффективности.</w:t>
            </w:r>
          </w:p>
          <w:p w:rsidR="00B1102B" w:rsidRDefault="006C3F74" w:rsidP="006C3F74">
            <w:pPr>
              <w:widowControl w:val="0"/>
              <w:tabs>
                <w:tab w:val="left" w:pos="206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2.</w:t>
            </w:r>
            <w:r w:rsidR="00B1102B">
              <w:rPr>
                <w:rStyle w:val="2"/>
                <w:rFonts w:eastAsiaTheme="minorHAnsi"/>
              </w:rPr>
              <w:t xml:space="preserve"> </w:t>
            </w:r>
            <w:proofErr w:type="gramStart"/>
            <w:r w:rsidR="00B1102B">
              <w:rPr>
                <w:rStyle w:val="2"/>
                <w:rFonts w:eastAsiaTheme="minorHAnsi"/>
              </w:rPr>
              <w:t>Разместить отчёт</w:t>
            </w:r>
            <w:proofErr w:type="gramEnd"/>
            <w:r w:rsidR="00B1102B">
              <w:rPr>
                <w:rStyle w:val="2"/>
                <w:rFonts w:eastAsiaTheme="minorHAnsi"/>
              </w:rPr>
              <w:t xml:space="preserve">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102B" w:rsidRDefault="00FE095F" w:rsidP="00B110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февраль</w:t>
            </w:r>
            <w:r w:rsidR="00346DE6">
              <w:rPr>
                <w:rStyle w:val="2"/>
                <w:rFonts w:eastAsiaTheme="minorHAnsi"/>
              </w:rPr>
              <w:t>, март, апрель</w:t>
            </w:r>
            <w:r>
              <w:rPr>
                <w:rStyle w:val="2"/>
                <w:rFonts w:eastAsiaTheme="minorHAnsi"/>
              </w:rPr>
              <w:t xml:space="preserve"> </w:t>
            </w:r>
          </w:p>
          <w:p w:rsidR="00B1102B" w:rsidRDefault="00346DE6" w:rsidP="00B110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2026</w:t>
            </w:r>
            <w:r w:rsidR="00FE095F">
              <w:rPr>
                <w:rStyle w:val="2"/>
                <w:rFonts w:eastAsiaTheme="minorHAnsi"/>
              </w:rPr>
              <w:t xml:space="preserve"> </w:t>
            </w:r>
            <w:r w:rsidR="00B1102B">
              <w:rPr>
                <w:rStyle w:val="2"/>
                <w:rFonts w:eastAsiaTheme="minorHAnsi"/>
              </w:rPr>
              <w:t>г.</w:t>
            </w:r>
          </w:p>
          <w:p w:rsidR="00D75AB1" w:rsidRDefault="00D75AB1" w:rsidP="00B1102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75AB1" w:rsidRDefault="00D75AB1" w:rsidP="00B1102B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B1102B" w:rsidRDefault="00346DE6" w:rsidP="00B1102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май 2026</w:t>
            </w:r>
            <w:r w:rsidR="00D75AB1">
              <w:rPr>
                <w:rStyle w:val="2"/>
                <w:rFonts w:eastAsiaTheme="minorHAnsi"/>
              </w:rPr>
              <w:t xml:space="preserve"> </w:t>
            </w:r>
            <w:r w:rsidR="00B1102B">
              <w:rPr>
                <w:rStyle w:val="2"/>
                <w:rFonts w:eastAsiaTheme="minorHAnsi"/>
              </w:rPr>
              <w:t>г.</w:t>
            </w:r>
          </w:p>
        </w:tc>
      </w:tr>
      <w:tr w:rsidR="00D75AB1" w:rsidRPr="00303D50" w:rsidTr="00D75AB1">
        <w:trPr>
          <w:trHeight w:hRule="exact" w:val="242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AB1" w:rsidRDefault="00D75AB1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4.4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AB1" w:rsidRDefault="00D75AB1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Создать на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территории</w:t>
            </w:r>
          </w:p>
          <w:p w:rsidR="00D75AB1" w:rsidRDefault="00D75AB1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учреждения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образования</w:t>
            </w:r>
          </w:p>
          <w:p w:rsidR="00D75AB1" w:rsidRDefault="00D75AB1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приспособление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для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 xml:space="preserve">компостирования органических отходов (сорняки, листья и </w:t>
            </w:r>
            <w:r w:rsidR="003D5AA0">
              <w:rPr>
                <w:rStyle w:val="2"/>
                <w:rFonts w:eastAsiaTheme="minorHAnsi"/>
              </w:rPr>
              <w:t>т.п</w:t>
            </w:r>
            <w:r>
              <w:rPr>
                <w:rStyle w:val="2"/>
                <w:rFonts w:eastAsiaTheme="minorHAnsi"/>
              </w:rPr>
              <w:t>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AB1" w:rsidRDefault="00346DE6" w:rsidP="00D75A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D75AB1" w:rsidRDefault="00D75AB1" w:rsidP="00D75A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Диглис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 К.,</w:t>
            </w:r>
          </w:p>
          <w:p w:rsidR="00FA0019" w:rsidRDefault="00346DE6" w:rsidP="00D75AB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D75AB1" w:rsidRDefault="00FA0019" w:rsidP="00D75AB1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Закревский Р.Ф</w:t>
            </w:r>
            <w:r w:rsidR="00D75AB1">
              <w:rPr>
                <w:rStyle w:val="2"/>
                <w:rFonts w:eastAsia="Arial Unicode MS"/>
                <w:bCs/>
              </w:rPr>
              <w:t>.</w:t>
            </w:r>
          </w:p>
          <w:p w:rsidR="00346DE6" w:rsidRDefault="00346DE6" w:rsidP="00D75AB1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(</w:t>
            </w:r>
            <w:proofErr w:type="spellStart"/>
            <w:r>
              <w:rPr>
                <w:rStyle w:val="2"/>
                <w:rFonts w:eastAsia="Arial Unicode MS"/>
                <w:bCs/>
              </w:rPr>
              <w:t>зав</w:t>
            </w:r>
            <w:proofErr w:type="gramStart"/>
            <w:r>
              <w:rPr>
                <w:rStyle w:val="2"/>
                <w:rFonts w:eastAsia="Arial Unicode MS"/>
                <w:bCs/>
              </w:rPr>
              <w:t>.х</w:t>
            </w:r>
            <w:proofErr w:type="gramEnd"/>
            <w:r>
              <w:rPr>
                <w:rStyle w:val="2"/>
                <w:rFonts w:eastAsia="Arial Unicode MS"/>
                <w:bCs/>
              </w:rPr>
              <w:t>озяйством</w:t>
            </w:r>
            <w:proofErr w:type="spellEnd"/>
            <w:r>
              <w:rPr>
                <w:rStyle w:val="2"/>
                <w:rFonts w:eastAsia="Arial Unicode MS"/>
                <w:bCs/>
              </w:rPr>
              <w:t>)</w:t>
            </w:r>
          </w:p>
          <w:p w:rsidR="00346DE6" w:rsidRDefault="00346DE6" w:rsidP="00D75AB1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  <w:bCs/>
              </w:rPr>
              <w:t>Шкута</w:t>
            </w:r>
            <w:proofErr w:type="spellEnd"/>
            <w:r>
              <w:rPr>
                <w:rStyle w:val="2"/>
                <w:rFonts w:eastAsia="Arial Unicode MS"/>
                <w:bCs/>
              </w:rPr>
              <w:t xml:space="preserve"> В.Л. (рабочий)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AB1" w:rsidRDefault="003D5AA0" w:rsidP="00D75AB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1. </w:t>
            </w:r>
            <w:r w:rsidR="00D75AB1">
              <w:rPr>
                <w:rStyle w:val="2"/>
                <w:rFonts w:eastAsiaTheme="minorHAnsi"/>
              </w:rPr>
              <w:t>Обнови</w:t>
            </w:r>
            <w:r>
              <w:rPr>
                <w:rStyle w:val="2"/>
                <w:rFonts w:eastAsiaTheme="minorHAnsi"/>
              </w:rPr>
              <w:t xml:space="preserve">ть созданное </w:t>
            </w:r>
            <w:r w:rsidR="00DC7735">
              <w:rPr>
                <w:rStyle w:val="2"/>
                <w:rFonts w:eastAsiaTheme="minorHAnsi"/>
              </w:rPr>
              <w:t xml:space="preserve">приспособление для </w:t>
            </w:r>
            <w:r w:rsidR="00D75AB1">
              <w:rPr>
                <w:rStyle w:val="2"/>
                <w:rFonts w:eastAsiaTheme="minorHAnsi"/>
              </w:rPr>
              <w:t>компостирования органических отходов.</w:t>
            </w:r>
          </w:p>
          <w:p w:rsidR="00A331D7" w:rsidRDefault="00A331D7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2. </w:t>
            </w:r>
            <w:r w:rsidR="00D60CE2">
              <w:rPr>
                <w:rStyle w:val="2"/>
                <w:rFonts w:eastAsiaTheme="minorHAnsi"/>
              </w:rPr>
              <w:t xml:space="preserve">Фотографии и описание </w:t>
            </w:r>
            <w:r>
              <w:rPr>
                <w:rStyle w:val="2"/>
                <w:rFonts w:eastAsiaTheme="minorHAnsi"/>
              </w:rPr>
              <w:t xml:space="preserve">приспособлений </w:t>
            </w:r>
            <w:r w:rsidR="00D60CE2">
              <w:rPr>
                <w:rStyle w:val="2"/>
                <w:rFonts w:eastAsiaTheme="minorHAnsi"/>
              </w:rPr>
              <w:t xml:space="preserve">для компостирования </w:t>
            </w:r>
            <w:r>
              <w:rPr>
                <w:rStyle w:val="2"/>
                <w:rFonts w:eastAsiaTheme="minorHAnsi"/>
              </w:rPr>
              <w:t>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31D7" w:rsidRDefault="00A331D7" w:rsidP="00D75AB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апрель</w:t>
            </w:r>
            <w:r w:rsidR="00D60CE2">
              <w:rPr>
                <w:rStyle w:val="2"/>
                <w:rFonts w:eastAsiaTheme="minorHAnsi"/>
              </w:rPr>
              <w:t xml:space="preserve"> – май </w:t>
            </w:r>
          </w:p>
          <w:p w:rsidR="00D75AB1" w:rsidRDefault="00D60CE2" w:rsidP="00D75AB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A331D7">
              <w:rPr>
                <w:rStyle w:val="2"/>
                <w:rFonts w:eastAsiaTheme="minorHAnsi"/>
              </w:rPr>
              <w:t xml:space="preserve"> </w:t>
            </w:r>
            <w:r w:rsidR="00D75AB1">
              <w:rPr>
                <w:rStyle w:val="2"/>
                <w:rFonts w:eastAsiaTheme="minorHAnsi"/>
              </w:rPr>
              <w:t>г.</w:t>
            </w:r>
          </w:p>
          <w:p w:rsidR="00A331D7" w:rsidRDefault="00A331D7" w:rsidP="00D75AB1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A331D7" w:rsidRDefault="00A331D7" w:rsidP="00D75AB1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A331D7" w:rsidRDefault="00D60CE2" w:rsidP="00D75AB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май 2026</w:t>
            </w:r>
            <w:r w:rsidR="00A331D7">
              <w:rPr>
                <w:rStyle w:val="2"/>
                <w:rFonts w:eastAsiaTheme="minorHAnsi"/>
              </w:rPr>
              <w:t xml:space="preserve"> г.</w:t>
            </w:r>
          </w:p>
        </w:tc>
      </w:tr>
      <w:tr w:rsidR="00CA46C2" w:rsidRPr="00303D50" w:rsidTr="00F46EEF">
        <w:trPr>
          <w:trHeight w:hRule="exact" w:val="396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6C2" w:rsidRDefault="00CA46C2" w:rsidP="00CA46C2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4.5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6C2" w:rsidRDefault="00CA46C2" w:rsidP="00DC7735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Провести изучени</w:t>
            </w:r>
            <w:r w:rsidR="003D5AA0">
              <w:rPr>
                <w:rStyle w:val="2"/>
                <w:rFonts w:eastAsiaTheme="minorHAnsi"/>
              </w:rPr>
              <w:t xml:space="preserve">е состава и количества отходов, </w:t>
            </w:r>
            <w:r>
              <w:rPr>
                <w:rStyle w:val="2"/>
                <w:rFonts w:eastAsiaTheme="minorHAnsi"/>
              </w:rPr>
              <w:t>образующихся в домашних</w:t>
            </w:r>
            <w:r w:rsidR="006B04EA">
              <w:rPr>
                <w:rStyle w:val="2"/>
                <w:rFonts w:eastAsiaTheme="minorHAnsi"/>
              </w:rPr>
              <w:t xml:space="preserve"> условиях. Разработать семейные памятк</w:t>
            </w:r>
            <w:r w:rsidR="00B242B4">
              <w:rPr>
                <w:rStyle w:val="2"/>
                <w:rFonts w:eastAsiaTheme="minorHAnsi"/>
              </w:rPr>
              <w:t xml:space="preserve">и по </w:t>
            </w:r>
            <w:r w:rsidR="006B04EA">
              <w:rPr>
                <w:rStyle w:val="2"/>
                <w:rFonts w:eastAsiaTheme="minorHAnsi"/>
              </w:rPr>
              <w:t xml:space="preserve">минимизации отходов, образующихся </w:t>
            </w:r>
            <w:r w:rsidR="006C3F74">
              <w:rPr>
                <w:rStyle w:val="2"/>
                <w:rFonts w:eastAsiaTheme="minorHAnsi"/>
              </w:rPr>
              <w:t xml:space="preserve">в </w:t>
            </w:r>
            <w:r w:rsidR="006B04EA">
              <w:rPr>
                <w:rStyle w:val="2"/>
                <w:rFonts w:eastAsiaTheme="minorHAnsi"/>
              </w:rPr>
              <w:t>домашних условиях,</w:t>
            </w:r>
            <w:r w:rsidR="00B242B4">
              <w:rPr>
                <w:rStyle w:val="2"/>
                <w:rFonts w:eastAsiaTheme="minorHAnsi"/>
              </w:rPr>
              <w:t xml:space="preserve"> рекомендации по их раздельному сбору и сдаче</w:t>
            </w:r>
          </w:p>
          <w:p w:rsidR="006B04EA" w:rsidRDefault="006B04EA" w:rsidP="00B242B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78BF" w:rsidRDefault="004B78BF" w:rsidP="004B78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1D5703" w:rsidRDefault="004B78BF" w:rsidP="001D5703">
            <w:pPr>
              <w:spacing w:after="0" w:line="240" w:lineRule="auto"/>
            </w:pPr>
            <w:proofErr w:type="spellStart"/>
            <w:r>
              <w:rPr>
                <w:rStyle w:val="2"/>
                <w:rFonts w:eastAsia="Arial Unicode MS"/>
              </w:rPr>
              <w:t>Бритько</w:t>
            </w:r>
            <w:proofErr w:type="spellEnd"/>
            <w:r>
              <w:rPr>
                <w:rStyle w:val="2"/>
                <w:rFonts w:eastAsia="Arial Unicode MS"/>
              </w:rPr>
              <w:t xml:space="preserve"> Л.</w:t>
            </w:r>
            <w:r w:rsidR="001D5703">
              <w:rPr>
                <w:rStyle w:val="2"/>
                <w:rFonts w:eastAsia="Arial Unicode MS"/>
              </w:rPr>
              <w:t>В.,</w:t>
            </w:r>
          </w:p>
          <w:p w:rsidR="001D5703" w:rsidRDefault="004B78BF" w:rsidP="001D5703">
            <w:pPr>
              <w:spacing w:after="0" w:line="240" w:lineRule="auto"/>
            </w:pPr>
            <w:r>
              <w:rPr>
                <w:rStyle w:val="2"/>
                <w:rFonts w:eastAsia="Arial Unicode MS"/>
              </w:rPr>
              <w:t>Воронко Е.</w:t>
            </w:r>
            <w:r w:rsidR="001D5703">
              <w:rPr>
                <w:rStyle w:val="2"/>
                <w:rFonts w:eastAsia="Arial Unicode MS"/>
              </w:rPr>
              <w:t>В.,</w:t>
            </w:r>
          </w:p>
          <w:p w:rsidR="001D5703" w:rsidRDefault="004B78BF" w:rsidP="001D5703">
            <w:pPr>
              <w:spacing w:after="0" w:line="240" w:lineRule="auto"/>
              <w:rPr>
                <w:rStyle w:val="2"/>
                <w:rFonts w:eastAsia="Arial Unicode MS"/>
              </w:rPr>
            </w:pPr>
            <w:proofErr w:type="spellStart"/>
            <w:r>
              <w:rPr>
                <w:rStyle w:val="2"/>
                <w:rFonts w:eastAsia="Arial Unicode MS"/>
              </w:rPr>
              <w:t>Диглис</w:t>
            </w:r>
            <w:proofErr w:type="spellEnd"/>
            <w:r>
              <w:rPr>
                <w:rStyle w:val="2"/>
                <w:rFonts w:eastAsia="Arial Unicode MS"/>
              </w:rPr>
              <w:t xml:space="preserve"> Т.</w:t>
            </w:r>
            <w:r w:rsidR="001D5703">
              <w:rPr>
                <w:rStyle w:val="2"/>
                <w:rFonts w:eastAsia="Arial Unicode MS"/>
              </w:rPr>
              <w:t>К.,</w:t>
            </w:r>
          </w:p>
          <w:p w:rsidR="004B78BF" w:rsidRDefault="004B78BF" w:rsidP="001D5703">
            <w:pPr>
              <w:spacing w:after="0" w:line="240" w:lineRule="auto"/>
              <w:rPr>
                <w:rStyle w:val="2"/>
                <w:rFonts w:eastAsia="Arial Unicode MS"/>
              </w:rPr>
            </w:pPr>
            <w:r>
              <w:rPr>
                <w:rStyle w:val="2"/>
                <w:rFonts w:eastAsia="Arial Unicode MS"/>
              </w:rPr>
              <w:t>Драгун Е.С.,</w:t>
            </w:r>
          </w:p>
          <w:p w:rsidR="005A028A" w:rsidRDefault="005A028A" w:rsidP="002E3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Мягк</w:t>
            </w:r>
            <w:r w:rsidR="004B78BF">
              <w:rPr>
                <w:rFonts w:ascii="Times New Roman" w:hAnsi="Times New Roman" w:cs="Times New Roman"/>
                <w:sz w:val="26"/>
                <w:szCs w:val="26"/>
              </w:rPr>
              <w:t>ова 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 w:rsidR="004B78B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5A028A" w:rsidRDefault="004B78BF" w:rsidP="002E34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Панас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</w:t>
            </w:r>
            <w:r w:rsidR="005A028A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78BF" w:rsidRDefault="004B78BF" w:rsidP="004B78B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М.О.,</w:t>
            </w:r>
          </w:p>
          <w:p w:rsidR="001D5703" w:rsidRDefault="001D5703" w:rsidP="004B78BF">
            <w:pPr>
              <w:spacing w:after="0" w:line="240" w:lineRule="auto"/>
              <w:rPr>
                <w:rStyle w:val="2"/>
                <w:rFonts w:eastAsia="Arial Unicode MS"/>
              </w:rPr>
            </w:pPr>
          </w:p>
          <w:p w:rsidR="00CA46C2" w:rsidRDefault="00CA46C2" w:rsidP="004B78BF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46C2" w:rsidRDefault="00CA46C2" w:rsidP="001D5703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1.Организовать работу по изучению состава и количества отходов, образующихся в домашних условиях.</w:t>
            </w:r>
          </w:p>
          <w:p w:rsidR="006C3F74" w:rsidRDefault="006C3F74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2. Сделать</w:t>
            </w:r>
            <w:r w:rsidR="00CA46C2">
              <w:rPr>
                <w:rStyle w:val="2"/>
                <w:rFonts w:eastAsiaTheme="minorHAnsi"/>
              </w:rPr>
              <w:t xml:space="preserve"> семейные</w:t>
            </w:r>
            <w:r>
              <w:rPr>
                <w:rStyle w:val="2"/>
                <w:rFonts w:eastAsiaTheme="minorHAnsi"/>
              </w:rPr>
              <w:t xml:space="preserve"> памятки по минимизации отходов, образующихся в домашних условиях и рекомендации по их раздельному сбору и сдаче.</w:t>
            </w:r>
          </w:p>
          <w:p w:rsidR="00CA46C2" w:rsidRDefault="006C3F74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3. </w:t>
            </w:r>
            <w:r w:rsidR="00F46EEF">
              <w:rPr>
                <w:rStyle w:val="2"/>
                <w:rFonts w:eastAsiaTheme="minorHAnsi"/>
              </w:rPr>
              <w:t>Образцы результатов изучения и разработанные памятки разместить на сайте учреждения образования.</w:t>
            </w:r>
          </w:p>
          <w:p w:rsidR="006C3F74" w:rsidRDefault="006C3F74" w:rsidP="001D5703">
            <w:pPr>
              <w:spacing w:after="0" w:line="240" w:lineRule="auto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6C2" w:rsidRDefault="002E3494" w:rsidP="001D5703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январь -</w:t>
            </w:r>
            <w:r w:rsidR="004B78BF">
              <w:rPr>
                <w:rStyle w:val="2"/>
                <w:rFonts w:eastAsiaTheme="minorHAnsi"/>
              </w:rPr>
              <w:t xml:space="preserve">  </w:t>
            </w:r>
            <w:r w:rsidR="00324D45">
              <w:rPr>
                <w:rStyle w:val="2"/>
                <w:rFonts w:eastAsiaTheme="minorHAnsi"/>
              </w:rPr>
              <w:t xml:space="preserve"> </w:t>
            </w:r>
            <w:r w:rsidR="00F46EEF">
              <w:rPr>
                <w:rStyle w:val="2"/>
                <w:rFonts w:eastAsiaTheme="minorHAnsi"/>
              </w:rPr>
              <w:t>февра</w:t>
            </w:r>
            <w:r w:rsidR="00CA46C2">
              <w:rPr>
                <w:rStyle w:val="2"/>
                <w:rFonts w:eastAsiaTheme="minorHAnsi"/>
              </w:rPr>
              <w:t>ль</w:t>
            </w:r>
          </w:p>
          <w:p w:rsidR="00F46EEF" w:rsidRDefault="002E3494" w:rsidP="001D5703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2025</w:t>
            </w:r>
            <w:r w:rsidR="00F46EEF">
              <w:rPr>
                <w:rStyle w:val="2"/>
                <w:rFonts w:eastAsiaTheme="minorHAnsi"/>
              </w:rPr>
              <w:t xml:space="preserve"> </w:t>
            </w:r>
            <w:r w:rsidR="00CA46C2">
              <w:rPr>
                <w:rStyle w:val="2"/>
                <w:rFonts w:eastAsiaTheme="minorHAnsi"/>
              </w:rPr>
              <w:t>г.</w:t>
            </w:r>
          </w:p>
          <w:p w:rsidR="001D5703" w:rsidRDefault="001D5703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F46EEF" w:rsidRDefault="00F46EEF" w:rsidP="001D5703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февраль</w:t>
            </w:r>
          </w:p>
          <w:p w:rsidR="001D5703" w:rsidRDefault="002E3494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</w:t>
            </w:r>
            <w:r w:rsidR="00F46EEF">
              <w:rPr>
                <w:rStyle w:val="2"/>
                <w:rFonts w:eastAsiaTheme="minorHAnsi"/>
              </w:rPr>
              <w:t xml:space="preserve"> </w:t>
            </w:r>
            <w:r w:rsidR="001D5703">
              <w:rPr>
                <w:rStyle w:val="2"/>
                <w:rFonts w:eastAsiaTheme="minorHAnsi"/>
              </w:rPr>
              <w:t>г.</w:t>
            </w:r>
          </w:p>
          <w:p w:rsidR="001D5703" w:rsidRDefault="001D5703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1D5703" w:rsidRDefault="001D5703" w:rsidP="001D5703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1D5703" w:rsidRDefault="001D5703" w:rsidP="001D5703">
            <w:pPr>
              <w:spacing w:after="0" w:line="240" w:lineRule="auto"/>
            </w:pPr>
          </w:p>
          <w:p w:rsidR="00F46EEF" w:rsidRPr="001D5703" w:rsidRDefault="001D5703" w:rsidP="001D570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E3494">
              <w:rPr>
                <w:rFonts w:ascii="Times New Roman" w:hAnsi="Times New Roman" w:cs="Times New Roman"/>
                <w:sz w:val="26"/>
                <w:szCs w:val="26"/>
              </w:rPr>
              <w:t>арт 2025</w:t>
            </w:r>
            <w:r w:rsidRPr="001D5703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4B78BF" w:rsidRDefault="004B78BF" w:rsidP="001D57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FBE" w:rsidRDefault="001D5703" w:rsidP="001D57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5. «Качество атмосферного воздуха»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1D5703" w:rsidRPr="00303D50" w:rsidTr="00132BAF">
        <w:trPr>
          <w:trHeight w:hRule="exact" w:val="12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1D5703" w:rsidRPr="00303D50" w:rsidRDefault="001D5703" w:rsidP="00132BA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132BAF" w:rsidTr="00E96214">
        <w:trPr>
          <w:trHeight w:hRule="exact" w:val="257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BAF" w:rsidRPr="00132BAF" w:rsidRDefault="00132BAF" w:rsidP="00132B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>5.1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BAF" w:rsidRPr="00132BAF" w:rsidRDefault="00132BAF" w:rsidP="00132B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 xml:space="preserve">Изучить степень загрязнения атмосферного воздуха методами </w:t>
            </w:r>
            <w:proofErr w:type="spellStart"/>
            <w:r w:rsidRPr="00132BAF">
              <w:rPr>
                <w:rStyle w:val="2"/>
                <w:rFonts w:eastAsia="Arial Unicode MS"/>
                <w:bCs/>
              </w:rPr>
              <w:t>биоиндикации</w:t>
            </w:r>
            <w:proofErr w:type="spellEnd"/>
            <w:r w:rsidRPr="00132BAF">
              <w:rPr>
                <w:rStyle w:val="2"/>
                <w:rFonts w:eastAsia="Arial Unicode MS"/>
                <w:bCs/>
              </w:rPr>
              <w:t xml:space="preserve"> в микрорайоне учреждения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9D1" w:rsidRDefault="001209D1" w:rsidP="00120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3D3361" w:rsidRPr="00132BAF" w:rsidRDefault="003D3361" w:rsidP="00132B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2BAF" w:rsidRPr="00132BAF" w:rsidRDefault="00132BAF" w:rsidP="00132BAF">
            <w:pPr>
              <w:widowControl w:val="0"/>
              <w:tabs>
                <w:tab w:val="left" w:pos="278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 xml:space="preserve">1. </w:t>
            </w:r>
            <w:r w:rsidR="003D3361">
              <w:rPr>
                <w:rStyle w:val="2"/>
                <w:rFonts w:eastAsia="Arial Unicode MS"/>
                <w:bCs/>
              </w:rPr>
              <w:t>И</w:t>
            </w:r>
            <w:r w:rsidRPr="00132BAF">
              <w:rPr>
                <w:rStyle w:val="2"/>
                <w:rFonts w:eastAsia="Arial Unicode MS"/>
                <w:bCs/>
              </w:rPr>
              <w:t xml:space="preserve">зучение степени загрязнения атмосферного воздуха методами </w:t>
            </w:r>
            <w:proofErr w:type="spellStart"/>
            <w:r w:rsidRPr="00132BAF">
              <w:rPr>
                <w:rStyle w:val="2"/>
                <w:rFonts w:eastAsia="Arial Unicode MS"/>
                <w:bCs/>
              </w:rPr>
              <w:t>биоиндикации</w:t>
            </w:r>
            <w:proofErr w:type="spellEnd"/>
            <w:r w:rsidRPr="00132BAF">
              <w:rPr>
                <w:rStyle w:val="2"/>
                <w:rFonts w:eastAsia="Arial Unicode MS"/>
                <w:bCs/>
              </w:rPr>
              <w:t xml:space="preserve"> в микрорайоне учреждения образования.</w:t>
            </w:r>
          </w:p>
          <w:p w:rsidR="00132BAF" w:rsidRPr="00132BAF" w:rsidRDefault="00132BAF" w:rsidP="00132BAF">
            <w:pPr>
              <w:widowControl w:val="0"/>
              <w:tabs>
                <w:tab w:val="left" w:pos="293"/>
              </w:tabs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Style w:val="2"/>
                <w:rFonts w:eastAsia="Arial Unicode MS"/>
                <w:bCs/>
              </w:rPr>
              <w:t xml:space="preserve">2. </w:t>
            </w:r>
            <w:r w:rsidRPr="00132BAF">
              <w:rPr>
                <w:rStyle w:val="2"/>
                <w:rFonts w:eastAsia="Arial Unicode MS"/>
                <w:bCs/>
              </w:rPr>
              <w:t xml:space="preserve">Составить отчет </w:t>
            </w:r>
            <w:r>
              <w:rPr>
                <w:rStyle w:val="2"/>
                <w:rFonts w:eastAsia="Arial Unicode MS"/>
                <w:bCs/>
              </w:rPr>
              <w:t xml:space="preserve">по результатам изучения </w:t>
            </w:r>
            <w:r w:rsidRPr="00132BAF">
              <w:rPr>
                <w:rStyle w:val="2"/>
                <w:rFonts w:eastAsia="Arial Unicode MS"/>
                <w:bCs/>
              </w:rPr>
              <w:t xml:space="preserve">и </w:t>
            </w:r>
            <w:proofErr w:type="gramStart"/>
            <w:r w:rsidRPr="00132BAF">
              <w:rPr>
                <w:rStyle w:val="2"/>
                <w:rFonts w:eastAsia="Arial Unicode MS"/>
                <w:bCs/>
              </w:rPr>
              <w:t>разместить его</w:t>
            </w:r>
            <w:proofErr w:type="gramEnd"/>
            <w:r w:rsidRPr="00132BAF">
              <w:rPr>
                <w:rStyle w:val="2"/>
                <w:rFonts w:eastAsia="Arial Unicode MS"/>
                <w:bCs/>
              </w:rPr>
              <w:t xml:space="preserve">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BAF" w:rsidRDefault="001209D1" w:rsidP="00132BAF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апрель</w:t>
            </w:r>
            <w:r w:rsidR="00132BAF">
              <w:rPr>
                <w:rStyle w:val="2"/>
                <w:rFonts w:eastAsia="Arial Unicode MS"/>
                <w:bCs/>
              </w:rPr>
              <w:t xml:space="preserve"> </w:t>
            </w:r>
          </w:p>
          <w:p w:rsidR="00132BAF" w:rsidRDefault="001209D1" w:rsidP="00132BAF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>2026</w:t>
            </w:r>
            <w:r w:rsidR="00132BAF">
              <w:rPr>
                <w:rStyle w:val="2"/>
                <w:rFonts w:eastAsia="Arial Unicode MS"/>
                <w:bCs/>
              </w:rPr>
              <w:t xml:space="preserve"> </w:t>
            </w:r>
            <w:r w:rsidR="00132BAF" w:rsidRPr="00132BAF">
              <w:rPr>
                <w:rStyle w:val="2"/>
                <w:rFonts w:eastAsia="Arial Unicode MS"/>
                <w:bCs/>
              </w:rPr>
              <w:t>г.</w:t>
            </w:r>
          </w:p>
          <w:p w:rsidR="00132BAF" w:rsidRDefault="00132BAF" w:rsidP="00132BAF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132BAF" w:rsidRDefault="00132BAF" w:rsidP="00132BAF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</w:p>
          <w:p w:rsidR="001209D1" w:rsidRDefault="001209D1" w:rsidP="001209D1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апрель </w:t>
            </w:r>
          </w:p>
          <w:p w:rsidR="001209D1" w:rsidRDefault="001209D1" w:rsidP="001209D1">
            <w:pPr>
              <w:spacing w:after="0" w:line="240" w:lineRule="auto"/>
              <w:rPr>
                <w:rStyle w:val="2"/>
                <w:rFonts w:eastAsia="Arial Unicode MS"/>
                <w:bCs/>
              </w:rPr>
            </w:pPr>
            <w:r>
              <w:rPr>
                <w:rStyle w:val="2"/>
                <w:rFonts w:eastAsia="Arial Unicode MS"/>
                <w:bCs/>
              </w:rPr>
              <w:t xml:space="preserve">2026 </w:t>
            </w:r>
            <w:r w:rsidRPr="00132BAF">
              <w:rPr>
                <w:rStyle w:val="2"/>
                <w:rFonts w:eastAsia="Arial Unicode MS"/>
                <w:bCs/>
              </w:rPr>
              <w:t>г.</w:t>
            </w:r>
          </w:p>
          <w:p w:rsidR="00132BAF" w:rsidRPr="00132BAF" w:rsidRDefault="00132BAF" w:rsidP="00132BAF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1435BB" w:rsidTr="00E96214">
        <w:trPr>
          <w:trHeight w:hRule="exact" w:val="439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5BB" w:rsidRDefault="002E3494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5.2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Выявить причины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загрязнения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атмосферного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воздуха в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микрорайоне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учреждения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образования и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разработать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памятки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(рекомендации)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по минимизации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загрязнения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атмосферного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воздуха в</w:t>
            </w:r>
            <w:r>
              <w:t xml:space="preserve"> </w:t>
            </w:r>
            <w:r>
              <w:rPr>
                <w:rStyle w:val="2"/>
                <w:rFonts w:eastAsiaTheme="minorHAnsi"/>
              </w:rPr>
              <w:t>микрорайоне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учреждения</w:t>
            </w:r>
          </w:p>
          <w:p w:rsidR="001435BB" w:rsidRDefault="001435BB" w:rsidP="001435BB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09D1" w:rsidRDefault="001209D1" w:rsidP="00120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1209D1" w:rsidRDefault="001209D1" w:rsidP="001209D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3D3361" w:rsidRDefault="003D3361" w:rsidP="001435BB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5BB" w:rsidRDefault="001435BB" w:rsidP="001435BB">
            <w:pPr>
              <w:widowControl w:val="0"/>
              <w:numPr>
                <w:ilvl w:val="0"/>
                <w:numId w:val="29"/>
              </w:numPr>
              <w:tabs>
                <w:tab w:val="left" w:pos="288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Определить основные причины загрязнения атмосферного воздуха в микрорайоне учреждения образования.</w:t>
            </w:r>
          </w:p>
          <w:p w:rsidR="001435BB" w:rsidRPr="001435BB" w:rsidRDefault="001435BB" w:rsidP="001435BB">
            <w:pPr>
              <w:widowControl w:val="0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  <w:rPr>
                <w:rStyle w:val="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Разработать памятки (рекомендации) по минимизации загрязнения воздуха в микрорайоне учреждения образования.</w:t>
            </w:r>
          </w:p>
          <w:p w:rsidR="001435BB" w:rsidRDefault="001435BB" w:rsidP="001435BB">
            <w:pPr>
              <w:widowControl w:val="0"/>
              <w:numPr>
                <w:ilvl w:val="0"/>
                <w:numId w:val="29"/>
              </w:numPr>
              <w:tabs>
                <w:tab w:val="left" w:pos="278"/>
              </w:tabs>
              <w:spacing w:after="0" w:line="240" w:lineRule="auto"/>
            </w:pPr>
            <w:proofErr w:type="gramStart"/>
            <w:r>
              <w:rPr>
                <w:rStyle w:val="2"/>
                <w:rFonts w:eastAsiaTheme="minorHAnsi"/>
              </w:rPr>
              <w:t>Разместить отчет</w:t>
            </w:r>
            <w:proofErr w:type="gramEnd"/>
            <w:r>
              <w:rPr>
                <w:rStyle w:val="2"/>
                <w:rFonts w:eastAsiaTheme="minorHAnsi"/>
              </w:rPr>
              <w:t xml:space="preserve"> и памятки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98" w:rsidRDefault="001209D1" w:rsidP="001435B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ноябрь 2025 – январь</w:t>
            </w:r>
          </w:p>
          <w:p w:rsidR="001435BB" w:rsidRDefault="001209D1" w:rsidP="001435B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FC5798">
              <w:rPr>
                <w:rStyle w:val="2"/>
                <w:rFonts w:eastAsiaTheme="minorHAnsi"/>
              </w:rPr>
              <w:t xml:space="preserve"> </w:t>
            </w:r>
            <w:r w:rsidR="001435BB">
              <w:rPr>
                <w:rStyle w:val="2"/>
                <w:rFonts w:eastAsiaTheme="minorHAnsi"/>
              </w:rPr>
              <w:t>г.</w:t>
            </w:r>
          </w:p>
          <w:p w:rsidR="00FC5798" w:rsidRDefault="001209D1" w:rsidP="001435BB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февраль </w:t>
            </w:r>
            <w:proofErr w:type="gramStart"/>
            <w:r>
              <w:rPr>
                <w:rStyle w:val="2"/>
                <w:rFonts w:eastAsiaTheme="minorHAnsi"/>
              </w:rPr>
              <w:t>–м</w:t>
            </w:r>
            <w:proofErr w:type="gramEnd"/>
            <w:r>
              <w:rPr>
                <w:rStyle w:val="2"/>
                <w:rFonts w:eastAsiaTheme="minorHAnsi"/>
              </w:rPr>
              <w:t xml:space="preserve">арт 2026 г. </w:t>
            </w:r>
          </w:p>
          <w:p w:rsidR="001209D1" w:rsidRDefault="001209D1" w:rsidP="00FC5798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FC5798" w:rsidRDefault="002E3494" w:rsidP="00FC5798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апрель</w:t>
            </w:r>
            <w:r w:rsidR="00FC5798">
              <w:rPr>
                <w:rStyle w:val="2"/>
                <w:rFonts w:eastAsiaTheme="minorHAnsi"/>
              </w:rPr>
              <w:t xml:space="preserve"> </w:t>
            </w:r>
          </w:p>
          <w:p w:rsidR="00FC5798" w:rsidRDefault="001209D1" w:rsidP="00FC5798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2026</w:t>
            </w:r>
            <w:r w:rsidR="00FC5798">
              <w:rPr>
                <w:rStyle w:val="2"/>
                <w:rFonts w:eastAsiaTheme="minorHAnsi"/>
              </w:rPr>
              <w:t xml:space="preserve"> г.</w:t>
            </w:r>
          </w:p>
          <w:p w:rsidR="00FC5798" w:rsidRDefault="00FC5798" w:rsidP="001435BB">
            <w:pPr>
              <w:spacing w:after="0" w:line="240" w:lineRule="auto"/>
            </w:pPr>
          </w:p>
          <w:p w:rsidR="00FC5798" w:rsidRPr="001209D1" w:rsidRDefault="002E3494" w:rsidP="001435B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  <w:r w:rsidR="001209D1">
              <w:rPr>
                <w:rFonts w:ascii="Times New Roman" w:hAnsi="Times New Roman" w:cs="Times New Roman"/>
                <w:sz w:val="26"/>
                <w:szCs w:val="26"/>
              </w:rPr>
              <w:t xml:space="preserve">  2026</w:t>
            </w:r>
            <w:r w:rsidR="00FC5798" w:rsidRPr="00FC579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1435BB" w:rsidTr="00FC5798">
        <w:trPr>
          <w:trHeight w:hRule="exact" w:val="370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5BB" w:rsidRDefault="002E3494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5.3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Разработать план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 xml:space="preserve">действий </w:t>
            </w:r>
            <w:proofErr w:type="gramStart"/>
            <w:r>
              <w:rPr>
                <w:rStyle w:val="2"/>
                <w:rFonts w:eastAsiaTheme="minorHAnsi"/>
              </w:rPr>
              <w:t>по</w:t>
            </w:r>
            <w:proofErr w:type="gramEnd"/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минимизации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загрязнения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атмосферного</w:t>
            </w:r>
            <w:r w:rsidR="00E96214">
              <w:t xml:space="preserve"> </w:t>
            </w:r>
            <w:r>
              <w:rPr>
                <w:rStyle w:val="2"/>
                <w:rFonts w:eastAsiaTheme="minorHAnsi"/>
              </w:rPr>
              <w:t>воздуха в</w:t>
            </w:r>
            <w:r w:rsidR="00E96214">
              <w:t xml:space="preserve"> </w:t>
            </w:r>
            <w:r>
              <w:rPr>
                <w:rStyle w:val="2"/>
                <w:rFonts w:eastAsiaTheme="minorHAnsi"/>
              </w:rPr>
              <w:t>микрорайоне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учреждения</w:t>
            </w:r>
            <w:r w:rsidR="00E96214">
              <w:t xml:space="preserve"> </w:t>
            </w:r>
            <w:r>
              <w:rPr>
                <w:rStyle w:val="2"/>
                <w:rFonts w:eastAsiaTheme="minorHAnsi"/>
              </w:rPr>
              <w:t>образования</w:t>
            </w:r>
            <w:r w:rsidR="00E96214">
              <w:t xml:space="preserve"> </w:t>
            </w:r>
            <w:r>
              <w:rPr>
                <w:rStyle w:val="2"/>
                <w:rFonts w:eastAsiaTheme="minorHAnsi"/>
              </w:rPr>
              <w:t>учащимися и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сотрудниками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учреждения</w:t>
            </w:r>
          </w:p>
          <w:p w:rsidR="001435BB" w:rsidRDefault="001435BB" w:rsidP="00E96214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A163B" w:rsidRDefault="006A163B" w:rsidP="006A16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Акулич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Ю.О.,</w:t>
            </w:r>
          </w:p>
          <w:p w:rsidR="006A163B" w:rsidRDefault="006A163B" w:rsidP="006A16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Глушеня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Т.В.</w:t>
            </w:r>
          </w:p>
          <w:p w:rsidR="006A163B" w:rsidRDefault="006A163B" w:rsidP="006A163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6214" w:rsidRDefault="00E96214" w:rsidP="00E96214">
            <w:pPr>
              <w:spacing w:after="0" w:line="240" w:lineRule="auto"/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6214" w:rsidRPr="00E96214" w:rsidRDefault="001435BB" w:rsidP="00E96214">
            <w:pPr>
              <w:widowControl w:val="0"/>
              <w:numPr>
                <w:ilvl w:val="0"/>
                <w:numId w:val="30"/>
              </w:numPr>
              <w:tabs>
                <w:tab w:val="left" w:pos="293"/>
              </w:tabs>
              <w:spacing w:after="0" w:line="240" w:lineRule="auto"/>
              <w:rPr>
                <w:rStyle w:val="2"/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Style w:val="2"/>
                <w:rFonts w:eastAsiaTheme="minorHAnsi"/>
              </w:rPr>
              <w:t>Составить план действий по минимизации загрязнения атмосферного воздуха в мик</w:t>
            </w:r>
            <w:r w:rsidR="00E96214">
              <w:rPr>
                <w:rStyle w:val="2"/>
                <w:rFonts w:eastAsiaTheme="minorHAnsi"/>
              </w:rPr>
              <w:t>рорайоне учреждения образования.</w:t>
            </w:r>
          </w:p>
          <w:p w:rsidR="001435BB" w:rsidRDefault="00E96214" w:rsidP="00FC5798">
            <w:pPr>
              <w:widowControl w:val="0"/>
              <w:numPr>
                <w:ilvl w:val="0"/>
                <w:numId w:val="30"/>
              </w:numPr>
              <w:tabs>
                <w:tab w:val="left" w:pos="293"/>
              </w:tabs>
              <w:spacing w:after="0" w:line="240" w:lineRule="auto"/>
            </w:pPr>
            <w:r>
              <w:rPr>
                <w:rStyle w:val="2"/>
                <w:rFonts w:eastAsiaTheme="minorHAnsi"/>
              </w:rPr>
              <w:t>Согласовать план с администрацией учреждения образования, разместить на сайте, довести до сведения всех сотрудников</w:t>
            </w:r>
            <w:r w:rsidR="00FC5798">
              <w:rPr>
                <w:rStyle w:val="2"/>
                <w:rFonts w:eastAsiaTheme="minorHAnsi"/>
              </w:rPr>
              <w:t xml:space="preserve"> учреждения образования и</w:t>
            </w:r>
            <w:r>
              <w:rPr>
                <w:rStyle w:val="2"/>
                <w:rFonts w:eastAsiaTheme="minorHAnsi"/>
              </w:rPr>
              <w:t xml:space="preserve"> родителей.</w:t>
            </w:r>
            <w:r w:rsidR="00FC5798">
              <w:rPr>
                <w:rStyle w:val="2"/>
                <w:rFonts w:eastAsiaTheme="minorHAnsi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798" w:rsidRDefault="006A163B" w:rsidP="00E9621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декабрь</w:t>
            </w:r>
            <w:r w:rsidR="00FC5798">
              <w:rPr>
                <w:rStyle w:val="2"/>
                <w:rFonts w:eastAsiaTheme="minorHAnsi"/>
              </w:rPr>
              <w:t xml:space="preserve"> </w:t>
            </w:r>
          </w:p>
          <w:p w:rsidR="001435BB" w:rsidRDefault="006A163B" w:rsidP="00E96214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2025</w:t>
            </w:r>
            <w:r w:rsidR="00FC5798">
              <w:rPr>
                <w:rStyle w:val="2"/>
                <w:rFonts w:eastAsiaTheme="minorHAnsi"/>
              </w:rPr>
              <w:t xml:space="preserve"> </w:t>
            </w:r>
            <w:r w:rsidR="001435BB">
              <w:rPr>
                <w:rStyle w:val="2"/>
                <w:rFonts w:eastAsiaTheme="minorHAnsi"/>
              </w:rPr>
              <w:t>г.</w:t>
            </w:r>
          </w:p>
          <w:p w:rsidR="00D84A71" w:rsidRDefault="00D84A71" w:rsidP="00E96214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84A71" w:rsidRDefault="00D84A71" w:rsidP="00E96214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84A71" w:rsidRDefault="00D84A71" w:rsidP="00E96214">
            <w:pPr>
              <w:spacing w:after="0" w:line="240" w:lineRule="auto"/>
              <w:rPr>
                <w:rStyle w:val="2"/>
                <w:rFonts w:eastAsiaTheme="minorHAnsi"/>
              </w:rPr>
            </w:pPr>
          </w:p>
          <w:p w:rsidR="00D84A71" w:rsidRDefault="00D84A71" w:rsidP="00D84A71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январь </w:t>
            </w:r>
          </w:p>
          <w:p w:rsidR="00D84A71" w:rsidRDefault="00D84A71" w:rsidP="00D84A71">
            <w:pPr>
              <w:spacing w:after="0" w:line="240" w:lineRule="auto"/>
            </w:pPr>
            <w:r>
              <w:rPr>
                <w:rStyle w:val="2"/>
                <w:rFonts w:eastAsiaTheme="minorHAnsi"/>
              </w:rPr>
              <w:t>20</w:t>
            </w:r>
            <w:r w:rsidR="006A163B">
              <w:rPr>
                <w:rStyle w:val="2"/>
                <w:rFonts w:eastAsiaTheme="minorHAnsi"/>
              </w:rPr>
              <w:t>26</w:t>
            </w:r>
            <w:r>
              <w:rPr>
                <w:rStyle w:val="2"/>
                <w:rFonts w:eastAsiaTheme="minorHAnsi"/>
              </w:rPr>
              <w:t xml:space="preserve"> г.</w:t>
            </w:r>
          </w:p>
        </w:tc>
      </w:tr>
    </w:tbl>
    <w:p w:rsidR="001D5703" w:rsidRDefault="001D5703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3494" w:rsidRDefault="002E3494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24B3" w:rsidRDefault="004A24B3" w:rsidP="006A163B">
      <w:pPr>
        <w:pStyle w:val="30"/>
        <w:shd w:val="clear" w:color="auto" w:fill="auto"/>
        <w:spacing w:after="120" w:line="276" w:lineRule="auto"/>
      </w:pPr>
      <w:r w:rsidRPr="004A24B3">
        <w:lastRenderedPageBreak/>
        <w:t>Направление 6.</w:t>
      </w:r>
      <w:r>
        <w:rPr>
          <w:b w:val="0"/>
        </w:rPr>
        <w:t xml:space="preserve"> </w:t>
      </w:r>
      <w:r>
        <w:t>«Информационно-экологические мероприятия»</w:t>
      </w:r>
    </w:p>
    <w:tbl>
      <w:tblPr>
        <w:tblW w:w="1091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94"/>
        <w:gridCol w:w="2667"/>
        <w:gridCol w:w="1984"/>
        <w:gridCol w:w="4064"/>
        <w:gridCol w:w="1606"/>
      </w:tblGrid>
      <w:tr w:rsidR="004A24B3" w:rsidRPr="00303D50" w:rsidTr="00083F74">
        <w:trPr>
          <w:trHeight w:hRule="exact" w:val="93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03D50">
              <w:rPr>
                <w:rStyle w:val="211pt"/>
                <w:rFonts w:eastAsia="Arial Unicode MS"/>
                <w:sz w:val="28"/>
                <w:szCs w:val="28"/>
              </w:rPr>
              <w:t>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Задание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rStyle w:val="211pt"/>
                <w:rFonts w:eastAsia="Arial Unicode MS"/>
                <w:sz w:val="26"/>
                <w:szCs w:val="26"/>
              </w:rPr>
              <w:t>Ответственны</w:t>
            </w:r>
            <w:r w:rsidRPr="00303D50">
              <w:rPr>
                <w:rStyle w:val="211pt"/>
                <w:rFonts w:eastAsia="Arial Unicode MS"/>
                <w:sz w:val="26"/>
                <w:szCs w:val="26"/>
              </w:rPr>
              <w:t>е</w:t>
            </w:r>
          </w:p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педагогические</w:t>
            </w:r>
          </w:p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Содержание задания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Сроки</w:t>
            </w:r>
          </w:p>
          <w:p w:rsidR="004A24B3" w:rsidRPr="00303D50" w:rsidRDefault="004A24B3" w:rsidP="008750A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03D50">
              <w:rPr>
                <w:rStyle w:val="211pt"/>
                <w:rFonts w:eastAsia="Arial Unicode MS"/>
                <w:sz w:val="26"/>
                <w:szCs w:val="26"/>
              </w:rPr>
              <w:t>выполнения</w:t>
            </w:r>
          </w:p>
        </w:tc>
      </w:tr>
      <w:tr w:rsidR="004A24B3" w:rsidRPr="00303D50" w:rsidTr="00FC2EF0">
        <w:trPr>
          <w:trHeight w:hRule="exact" w:val="2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 w:rsidRPr="004A24B3">
              <w:rPr>
                <w:rStyle w:val="211pt"/>
                <w:rFonts w:eastAsia="Arial Unicode MS"/>
                <w:b w:val="0"/>
                <w:sz w:val="26"/>
                <w:szCs w:val="26"/>
              </w:rPr>
              <w:t>6.1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E67788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обследование состояния </w:t>
            </w:r>
            <w:r w:rsidR="004A24B3" w:rsidRPr="004A24B3">
              <w:rPr>
                <w:rFonts w:ascii="Times New Roman" w:hAnsi="Times New Roman" w:cs="Times New Roman"/>
                <w:sz w:val="26"/>
                <w:szCs w:val="26"/>
              </w:rPr>
              <w:t>окружающей среды на прилегающей местности</w:t>
            </w:r>
            <w:r w:rsidR="004A24B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A163B">
              <w:rPr>
                <w:rFonts w:ascii="Times New Roman" w:hAnsi="Times New Roman" w:cs="Times New Roman"/>
                <w:sz w:val="26"/>
                <w:szCs w:val="26"/>
              </w:rPr>
              <w:t xml:space="preserve">УО </w:t>
            </w:r>
            <w:r w:rsidR="004A24B3">
              <w:rPr>
                <w:rFonts w:ascii="Times New Roman" w:hAnsi="Times New Roman" w:cs="Times New Roman"/>
                <w:sz w:val="26"/>
                <w:szCs w:val="26"/>
              </w:rPr>
              <w:t>(не реже одного раза в год)</w:t>
            </w:r>
          </w:p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3F74" w:rsidRDefault="00083F74" w:rsidP="00083F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FC2EF0" w:rsidRPr="00FC2EF0" w:rsidRDefault="00FC2EF0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6A9" w:rsidRDefault="00C366A9" w:rsidP="00C366A9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 w:rsidRPr="00C366A9">
              <w:rPr>
                <w:rStyle w:val="211pt"/>
                <w:rFonts w:eastAsia="Arial Unicode MS"/>
                <w:b w:val="0"/>
                <w:sz w:val="26"/>
                <w:szCs w:val="26"/>
              </w:rPr>
              <w:t>1.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Провести обследование состояния </w:t>
            </w:r>
            <w:r w:rsidR="00FC2EF0">
              <w:rPr>
                <w:rFonts w:ascii="Times New Roman" w:hAnsi="Times New Roman" w:cs="Times New Roman"/>
                <w:sz w:val="26"/>
                <w:szCs w:val="26"/>
              </w:rPr>
              <w:t>окружающей среды в районе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эколого-</w:t>
            </w:r>
            <w:r w:rsidR="00FC2EF0">
              <w:rPr>
                <w:rFonts w:ascii="Times New Roman" w:hAnsi="Times New Roman" w:cs="Times New Roman"/>
                <w:sz w:val="26"/>
                <w:szCs w:val="26"/>
              </w:rPr>
              <w:t>биологического центра.</w:t>
            </w:r>
          </w:p>
          <w:p w:rsidR="004A24B3" w:rsidRPr="00303D50" w:rsidRDefault="00C366A9" w:rsidP="00C366A9">
            <w:pPr>
              <w:spacing w:after="0" w:line="240" w:lineRule="auto"/>
              <w:rPr>
                <w:rStyle w:val="211pt"/>
                <w:rFonts w:eastAsia="Arial Unicode MS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2.</w:t>
            </w:r>
            <w:r w:rsidRPr="00C366A9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Результаты обследования и анализ экологической ситуации 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B3" w:rsidRDefault="00083F74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апрель – май  2026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Pr="00FC2EF0" w:rsidRDefault="00083F74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май 2026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</w:tc>
      </w:tr>
      <w:tr w:rsidR="004A24B3" w:rsidRPr="00303D50" w:rsidTr="00083F74">
        <w:trPr>
          <w:trHeight w:hRule="exact" w:val="300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 w:rsidRPr="004A24B3">
              <w:rPr>
                <w:rStyle w:val="211pt"/>
                <w:rFonts w:eastAsia="Arial Unicode MS"/>
                <w:b w:val="0"/>
                <w:sz w:val="26"/>
                <w:szCs w:val="26"/>
              </w:rPr>
              <w:t>6.2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tabs>
                <w:tab w:val="left" w:pos="254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Подготовить и</w:t>
            </w: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разместить в общедоступных местах для местного населения наглядный природоохранный информационный материал, созданный учащимися (не реже одного раза в год)</w:t>
            </w:r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05B1D" w:rsidRDefault="00B05B1D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ягкова О.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В.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,</w:t>
            </w:r>
          </w:p>
          <w:p w:rsidR="00083F74" w:rsidRPr="00B05B1D" w:rsidRDefault="00083F74" w:rsidP="00083F74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Панас</w:t>
            </w:r>
            <w:proofErr w:type="spellEnd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Е.В.</w:t>
            </w:r>
          </w:p>
          <w:p w:rsidR="00083F74" w:rsidRPr="00C366A9" w:rsidRDefault="00083F74" w:rsidP="00083F74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750AA" w:rsidRPr="008750AA" w:rsidRDefault="00FC2EF0" w:rsidP="008750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8750AA" w:rsidRPr="008750AA">
              <w:rPr>
                <w:rFonts w:ascii="Times New Roman" w:hAnsi="Times New Roman" w:cs="Times New Roman"/>
                <w:sz w:val="26"/>
                <w:szCs w:val="26"/>
              </w:rPr>
              <w:t>Организовать выпуск агитационно</w:t>
            </w:r>
            <w:r w:rsidR="008750A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750AA" w:rsidRPr="008750AA">
              <w:rPr>
                <w:rFonts w:ascii="Times New Roman" w:hAnsi="Times New Roman" w:cs="Times New Roman"/>
                <w:sz w:val="26"/>
                <w:szCs w:val="26"/>
              </w:rPr>
              <w:t>информационного материала: экологических листовок, памяток.</w:t>
            </w:r>
          </w:p>
          <w:p w:rsidR="008750AA" w:rsidRPr="008750AA" w:rsidRDefault="008750AA" w:rsidP="008750AA">
            <w:pPr>
              <w:widowControl w:val="0"/>
              <w:numPr>
                <w:ilvl w:val="0"/>
                <w:numId w:val="31"/>
              </w:numPr>
              <w:tabs>
                <w:tab w:val="left" w:pos="20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Разместить листовки</w:t>
            </w:r>
            <w:proofErr w:type="gramEnd"/>
            <w:r w:rsidRPr="008750AA">
              <w:rPr>
                <w:rFonts w:ascii="Times New Roman" w:hAnsi="Times New Roman" w:cs="Times New Roman"/>
                <w:sz w:val="26"/>
                <w:szCs w:val="26"/>
              </w:rPr>
              <w:t xml:space="preserve"> в общедоступных местах и организовать распространение памяток среди жителей города.</w:t>
            </w:r>
          </w:p>
          <w:p w:rsidR="008750AA" w:rsidRPr="008750AA" w:rsidRDefault="008750AA" w:rsidP="008750AA">
            <w:pPr>
              <w:widowControl w:val="0"/>
              <w:numPr>
                <w:ilvl w:val="0"/>
                <w:numId w:val="31"/>
              </w:numPr>
              <w:tabs>
                <w:tab w:val="left" w:pos="27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750AA">
              <w:rPr>
                <w:rFonts w:ascii="Times New Roman" w:hAnsi="Times New Roman" w:cs="Times New Roman"/>
                <w:sz w:val="26"/>
                <w:szCs w:val="26"/>
              </w:rPr>
              <w:t>Разместить фотоотчет на сайте учреждения образования.</w:t>
            </w:r>
          </w:p>
          <w:p w:rsidR="004A24B3" w:rsidRPr="00303D50" w:rsidRDefault="004A24B3" w:rsidP="008750AA">
            <w:pPr>
              <w:spacing w:after="0" w:line="240" w:lineRule="auto"/>
              <w:rPr>
                <w:rStyle w:val="211pt"/>
                <w:rFonts w:eastAsia="Arial Unicode MS"/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EF0" w:rsidRDefault="00083F74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март - 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апрель </w:t>
            </w:r>
          </w:p>
          <w:p w:rsidR="004A24B3" w:rsidRDefault="001F590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202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6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Default="00083F74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май 2026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Default="00FC2EF0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FC2EF0" w:rsidRPr="00FC2EF0" w:rsidRDefault="00083F74" w:rsidP="00FC2EF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май 2026</w:t>
            </w:r>
            <w:r w:rsidR="00FC2EF0" w:rsidRPr="00FC2EF0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</w:tc>
      </w:tr>
      <w:tr w:rsidR="004A24B3" w:rsidRPr="00303D50" w:rsidTr="00083F74">
        <w:trPr>
          <w:trHeight w:hRule="exact" w:val="36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 w:rsidRPr="004A24B3">
              <w:rPr>
                <w:rStyle w:val="211pt"/>
                <w:rFonts w:eastAsia="Arial Unicode MS"/>
                <w:b w:val="0"/>
                <w:sz w:val="26"/>
                <w:szCs w:val="26"/>
              </w:rPr>
              <w:t>6.3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Подготовить, организовать и провести информационные </w:t>
            </w:r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экологические</w:t>
            </w:r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 </w:t>
            </w:r>
            <w:proofErr w:type="gramStart"/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местного населения:</w:t>
            </w:r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 xml:space="preserve">фестивали, выступления </w:t>
            </w:r>
            <w:proofErr w:type="gramStart"/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перед</w:t>
            </w:r>
            <w:proofErr w:type="gramEnd"/>
          </w:p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>общественностью и др. (не реже одного раза в год)</w:t>
            </w:r>
          </w:p>
          <w:p w:rsidR="004A24B3" w:rsidRPr="004A24B3" w:rsidRDefault="004A24B3" w:rsidP="004A24B3">
            <w:pPr>
              <w:tabs>
                <w:tab w:val="left" w:pos="2549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7617" w:rsidRDefault="001F5900" w:rsidP="0006439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Ди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глис</w:t>
            </w:r>
            <w:proofErr w:type="spellEnd"/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Т.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К.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,</w:t>
            </w:r>
          </w:p>
          <w:p w:rsidR="00083F74" w:rsidRDefault="00083F74" w:rsidP="0006439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Драгун Е.С.,</w:t>
            </w:r>
          </w:p>
          <w:p w:rsidR="001F5900" w:rsidRDefault="00083F74" w:rsidP="0006439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Кологрив Т.</w:t>
            </w:r>
            <w:r w:rsidR="001F5900">
              <w:rPr>
                <w:rStyle w:val="211pt"/>
                <w:rFonts w:eastAsia="Arial Unicode MS"/>
                <w:b w:val="0"/>
                <w:sz w:val="26"/>
                <w:szCs w:val="26"/>
              </w:rPr>
              <w:t>И.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,</w:t>
            </w:r>
          </w:p>
          <w:p w:rsidR="00431B9D" w:rsidRDefault="00083F74" w:rsidP="00431B9D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Мягкова О.</w:t>
            </w:r>
            <w:r w:rsidR="00431B9D">
              <w:rPr>
                <w:rStyle w:val="211pt"/>
                <w:rFonts w:eastAsia="Arial Unicode MS"/>
                <w:b w:val="0"/>
                <w:sz w:val="26"/>
                <w:szCs w:val="26"/>
              </w:rPr>
              <w:t>В.</w:t>
            </w:r>
          </w:p>
          <w:p w:rsidR="00064390" w:rsidRPr="00064390" w:rsidRDefault="00064390" w:rsidP="0006439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Default="00C366A9" w:rsidP="00C366A9">
            <w:pPr>
              <w:widowControl w:val="0"/>
              <w:tabs>
                <w:tab w:val="left" w:pos="274"/>
              </w:tabs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1. </w:t>
            </w:r>
            <w:r w:rsidR="008750AA" w:rsidRPr="008750AA">
              <w:rPr>
                <w:rStyle w:val="211pt"/>
                <w:rFonts w:eastAsia="Arial Unicode MS"/>
                <w:b w:val="0"/>
                <w:sz w:val="26"/>
                <w:szCs w:val="26"/>
              </w:rPr>
              <w:t>Организовать и провести информационные экологические мероприятия, составить краткий сценарий с указанием места проведения, организаторами и количеством участников</w:t>
            </w:r>
            <w:r w:rsidR="008750AA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, разместить на сайте 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и на информационных стендах 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>УО</w:t>
            </w:r>
            <w:r w:rsidR="008750AA">
              <w:rPr>
                <w:rStyle w:val="211pt"/>
                <w:rFonts w:eastAsia="Arial Unicode MS"/>
                <w:b w:val="0"/>
                <w:sz w:val="26"/>
                <w:szCs w:val="26"/>
              </w:rPr>
              <w:t>.</w:t>
            </w:r>
          </w:p>
          <w:p w:rsidR="008750AA" w:rsidRDefault="00C366A9" w:rsidP="00C366A9">
            <w:pPr>
              <w:widowControl w:val="0"/>
              <w:tabs>
                <w:tab w:val="left" w:pos="274"/>
              </w:tabs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2. </w:t>
            </w:r>
            <w:r w:rsidR="0003121A">
              <w:rPr>
                <w:rStyle w:val="211pt"/>
                <w:rFonts w:eastAsia="Arial Unicode MS"/>
                <w:b w:val="0"/>
                <w:sz w:val="26"/>
                <w:szCs w:val="26"/>
              </w:rPr>
              <w:t>Фотоотчет о мероприятиях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, репортажи, интервью, видеозаписи, разместить на сайте учреждения образования.</w:t>
            </w:r>
          </w:p>
          <w:p w:rsidR="008750AA" w:rsidRPr="00303D50" w:rsidRDefault="008750AA" w:rsidP="008750AA">
            <w:pPr>
              <w:widowControl w:val="0"/>
              <w:tabs>
                <w:tab w:val="left" w:pos="274"/>
              </w:tabs>
              <w:spacing w:after="0" w:line="240" w:lineRule="auto"/>
              <w:rPr>
                <w:rStyle w:val="211pt"/>
                <w:rFonts w:eastAsia="Arial Unicode MS"/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4B3" w:rsidRPr="00733351" w:rsidRDefault="00083F74" w:rsidP="008750AA">
            <w:pPr>
              <w:spacing w:after="0" w:line="240" w:lineRule="auto"/>
              <w:jc w:val="center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январь – май 2026</w:t>
            </w:r>
            <w:r w:rsidR="00733351" w:rsidRPr="00733351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</w:tc>
      </w:tr>
      <w:tr w:rsidR="004A24B3" w:rsidRPr="00303D50" w:rsidTr="007A6208">
        <w:trPr>
          <w:trHeight w:hRule="exact" w:val="241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 w:rsidRPr="004A24B3">
              <w:rPr>
                <w:rStyle w:val="211pt"/>
                <w:rFonts w:eastAsia="Arial Unicode MS"/>
                <w:b w:val="0"/>
                <w:sz w:val="26"/>
                <w:szCs w:val="26"/>
              </w:rPr>
              <w:t>6.4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E67788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 xml:space="preserve">Провести </w:t>
            </w:r>
            <w:r w:rsidR="004A24B3">
              <w:rPr>
                <w:rStyle w:val="2"/>
                <w:rFonts w:eastAsiaTheme="minorHAnsi"/>
              </w:rPr>
              <w:t xml:space="preserve">практические экологические акции с привлечением местного населения и осветить их в СМИ </w:t>
            </w:r>
            <w:r w:rsidR="004A24B3" w:rsidRPr="004A24B3">
              <w:rPr>
                <w:rFonts w:ascii="Times New Roman" w:hAnsi="Times New Roman" w:cs="Times New Roman"/>
                <w:sz w:val="26"/>
                <w:szCs w:val="26"/>
              </w:rPr>
              <w:t>(не реже одного раза в год)</w:t>
            </w:r>
          </w:p>
          <w:p w:rsid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Default="00E67788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Бритько</w:t>
            </w:r>
            <w:proofErr w:type="spellEnd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Л.В.,</w:t>
            </w:r>
          </w:p>
          <w:p w:rsidR="00E67788" w:rsidRPr="00B05B1D" w:rsidRDefault="00E67788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Воронко Е.В.,</w:t>
            </w:r>
          </w:p>
          <w:p w:rsidR="007F10B6" w:rsidRPr="00B05B1D" w:rsidRDefault="00083F74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Драгун Е.</w:t>
            </w:r>
            <w:r w:rsidR="007F10B6" w:rsidRPr="00B05B1D">
              <w:rPr>
                <w:rStyle w:val="211pt"/>
                <w:rFonts w:eastAsia="Arial Unicode MS"/>
                <w:b w:val="0"/>
                <w:sz w:val="26"/>
                <w:szCs w:val="26"/>
              </w:rPr>
              <w:t>С.,</w:t>
            </w:r>
          </w:p>
          <w:p w:rsidR="0003121A" w:rsidRPr="00B05B1D" w:rsidRDefault="00083F74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proofErr w:type="spellStart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Панас</w:t>
            </w:r>
            <w:proofErr w:type="spellEnd"/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Е.</w:t>
            </w:r>
            <w:r w:rsidR="00B05B1D">
              <w:rPr>
                <w:rStyle w:val="211pt"/>
                <w:rFonts w:eastAsia="Arial Unicode MS"/>
                <w:b w:val="0"/>
                <w:sz w:val="26"/>
                <w:szCs w:val="26"/>
              </w:rPr>
              <w:t>В.,</w:t>
            </w:r>
          </w:p>
          <w:p w:rsidR="00431B9D" w:rsidRDefault="00E67788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Мягкова О.</w:t>
            </w:r>
            <w:r w:rsidR="00431B9D">
              <w:rPr>
                <w:rStyle w:val="211pt"/>
                <w:rFonts w:eastAsia="Arial Unicode MS"/>
                <w:b w:val="0"/>
                <w:sz w:val="26"/>
                <w:szCs w:val="26"/>
              </w:rPr>
              <w:t>В.</w:t>
            </w:r>
          </w:p>
          <w:p w:rsidR="0003121A" w:rsidRPr="007A6208" w:rsidRDefault="0003121A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733351" w:rsidRDefault="003769F3" w:rsidP="00733351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1. </w:t>
            </w:r>
            <w:r w:rsidR="00733351" w:rsidRPr="00733351">
              <w:rPr>
                <w:rStyle w:val="211pt"/>
                <w:rFonts w:eastAsia="Arial Unicode MS"/>
                <w:b w:val="0"/>
                <w:sz w:val="26"/>
                <w:szCs w:val="26"/>
              </w:rPr>
              <w:t>Проведенные</w:t>
            </w:r>
            <w:r w:rsidR="00733351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</w:t>
            </w:r>
            <w:r w:rsidR="00083F74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экологические </w:t>
            </w:r>
            <w:r w:rsidR="00733351">
              <w:rPr>
                <w:rStyle w:val="211pt"/>
                <w:rFonts w:eastAsia="Arial Unicode MS"/>
                <w:b w:val="0"/>
                <w:sz w:val="26"/>
                <w:szCs w:val="26"/>
              </w:rPr>
              <w:t>акции</w:t>
            </w:r>
            <w:r w:rsidR="007A6208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осветить в средствах массовой информации и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7788" w:rsidRDefault="00E67788" w:rsidP="00E67788">
            <w:pPr>
              <w:spacing w:after="0" w:line="240" w:lineRule="auto"/>
              <w:jc w:val="center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ноябрь –</w:t>
            </w:r>
          </w:p>
          <w:p w:rsidR="00E67788" w:rsidRDefault="00E67788" w:rsidP="00E67788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декабрь 2025 </w:t>
            </w:r>
          </w:p>
          <w:p w:rsidR="004A24B3" w:rsidRPr="00303D50" w:rsidRDefault="00083F74" w:rsidP="007A6208">
            <w:pPr>
              <w:spacing w:after="0" w:line="240" w:lineRule="auto"/>
              <w:jc w:val="center"/>
              <w:rPr>
                <w:rStyle w:val="211pt"/>
                <w:rFonts w:eastAsia="Arial Unicode MS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январь – май 2026</w:t>
            </w:r>
            <w:r w:rsidR="007A6208" w:rsidRPr="00733351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</w:tc>
      </w:tr>
      <w:tr w:rsidR="004A24B3" w:rsidRPr="00303D50" w:rsidTr="00E67788">
        <w:trPr>
          <w:trHeight w:hRule="exact" w:val="24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6.5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Pr="004A24B3" w:rsidRDefault="004A24B3" w:rsidP="004A24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 xml:space="preserve">Разработать с учащимися и выдвинуть природоохранные инициативы для администрации местного района </w:t>
            </w:r>
            <w:r w:rsidR="00E67788">
              <w:rPr>
                <w:rFonts w:ascii="Times New Roman" w:hAnsi="Times New Roman" w:cs="Times New Roman"/>
                <w:sz w:val="26"/>
                <w:szCs w:val="26"/>
              </w:rPr>
              <w:t>(не реже 1</w:t>
            </w:r>
            <w:r w:rsidRPr="004A24B3">
              <w:rPr>
                <w:rFonts w:ascii="Times New Roman" w:hAnsi="Times New Roman" w:cs="Times New Roman"/>
                <w:sz w:val="26"/>
                <w:szCs w:val="26"/>
              </w:rPr>
              <w:t xml:space="preserve"> раза в год)</w:t>
            </w:r>
          </w:p>
          <w:p w:rsidR="004A24B3" w:rsidRDefault="004A24B3" w:rsidP="004A24B3">
            <w:pPr>
              <w:spacing w:after="0" w:line="240" w:lineRule="auto"/>
              <w:rPr>
                <w:rStyle w:val="2"/>
                <w:rFonts w:eastAsia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5E7" w:rsidRDefault="004F25E7" w:rsidP="004F25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Чехунова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М.О.</w:t>
            </w:r>
          </w:p>
          <w:p w:rsidR="004A24B3" w:rsidRPr="004A24B3" w:rsidRDefault="004A24B3" w:rsidP="003769F3">
            <w:pPr>
              <w:spacing w:after="0" w:line="240" w:lineRule="auto"/>
              <w:rPr>
                <w:rStyle w:val="211pt"/>
                <w:rFonts w:eastAsia="Arial Unicode MS"/>
                <w:sz w:val="26"/>
                <w:szCs w:val="26"/>
              </w:rPr>
            </w:pP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24B3" w:rsidRDefault="003769F3" w:rsidP="007F10B6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1. </w:t>
            </w:r>
            <w:r w:rsidR="007F10B6" w:rsidRPr="007F10B6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Составить </w:t>
            </w:r>
            <w:r w:rsidR="007F10B6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отчет</w:t>
            </w:r>
            <w:r w:rsidR="000D21B8">
              <w:rPr>
                <w:rStyle w:val="211pt"/>
                <w:rFonts w:eastAsia="Arial Unicode MS"/>
                <w:b w:val="0"/>
                <w:sz w:val="26"/>
                <w:szCs w:val="26"/>
              </w:rPr>
              <w:t>,</w:t>
            </w:r>
            <w:r w:rsidR="007F10B6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содержащий анализ проблемы и причины обращения к администрации, сущность инициативы, время и регламент обращения, ответ или решение администрации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.</w:t>
            </w:r>
          </w:p>
          <w:p w:rsidR="003769F3" w:rsidRPr="007F10B6" w:rsidRDefault="003769F3" w:rsidP="007F10B6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2. Отчет разместить на сайте учреждения образования.</w:t>
            </w:r>
          </w:p>
          <w:p w:rsidR="00975959" w:rsidRPr="007F10B6" w:rsidRDefault="00975959" w:rsidP="007A6208">
            <w:pPr>
              <w:spacing w:after="0" w:line="240" w:lineRule="auto"/>
              <w:jc w:val="center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975959" w:rsidRDefault="00975959" w:rsidP="007A6208">
            <w:pPr>
              <w:spacing w:after="0" w:line="240" w:lineRule="auto"/>
              <w:jc w:val="center"/>
              <w:rPr>
                <w:rStyle w:val="211pt"/>
                <w:rFonts w:eastAsia="Arial Unicode MS"/>
                <w:sz w:val="26"/>
                <w:szCs w:val="26"/>
              </w:rPr>
            </w:pPr>
          </w:p>
          <w:p w:rsidR="00975959" w:rsidRPr="00303D50" w:rsidRDefault="00975959" w:rsidP="007A6208">
            <w:pPr>
              <w:spacing w:after="0" w:line="240" w:lineRule="auto"/>
              <w:jc w:val="center"/>
              <w:rPr>
                <w:rStyle w:val="211pt"/>
                <w:rFonts w:eastAsia="Arial Unicode MS"/>
                <w:sz w:val="26"/>
                <w:szCs w:val="2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4B3" w:rsidRDefault="000D21B8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май 2026</w:t>
            </w:r>
            <w:r w:rsidR="003769F3" w:rsidRPr="003769F3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3769F3" w:rsidRDefault="003769F3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3769F3" w:rsidRDefault="003769F3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3769F3" w:rsidRDefault="003769F3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3769F3" w:rsidRDefault="003769F3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3769F3" w:rsidRDefault="003769F3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3769F3" w:rsidRPr="003769F3" w:rsidRDefault="000D21B8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июнь 2026</w:t>
            </w:r>
            <w:r w:rsidR="003769F3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</w:tc>
      </w:tr>
      <w:tr w:rsidR="001F5900" w:rsidRPr="00303D50" w:rsidTr="004F25E7">
        <w:trPr>
          <w:trHeight w:hRule="exact" w:val="2569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900" w:rsidRDefault="00E67788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lastRenderedPageBreak/>
              <w:t>6.6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900" w:rsidRDefault="001F5900" w:rsidP="004A24B3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Организовать в учреждении образования объединение по интересам по тематике ведения сельского хозяйства или садоводства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900" w:rsidRDefault="004F25E7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900" w:rsidRDefault="001F5900" w:rsidP="001F590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1. </w:t>
            </w:r>
            <w:r w:rsidRPr="007F10B6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Составить 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отчет с фотоматериалами о деятельности </w:t>
            </w:r>
            <w:r>
              <w:rPr>
                <w:rStyle w:val="2"/>
                <w:rFonts w:eastAsiaTheme="minorHAnsi"/>
              </w:rPr>
              <w:t>объединений по интересам по тематике ведения сельского хозяйства или садоводства за учебный год.</w:t>
            </w:r>
          </w:p>
          <w:p w:rsidR="001F5900" w:rsidRDefault="001F5900" w:rsidP="001F590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 xml:space="preserve">2. 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Отчет 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00" w:rsidRDefault="004F25E7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апрель - май 2026</w:t>
            </w:r>
            <w:r w:rsidR="00E74EA7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1F5900" w:rsidRPr="001F5900" w:rsidRDefault="001F5900" w:rsidP="001F5900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  <w:p w:rsidR="001F5900" w:rsidRDefault="001F5900" w:rsidP="001F5900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  <w:p w:rsidR="001F5900" w:rsidRPr="001F5900" w:rsidRDefault="004F25E7" w:rsidP="001F5900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июнь 2026</w:t>
            </w:r>
            <w:r w:rsidR="001F5900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г.</w:t>
            </w:r>
          </w:p>
        </w:tc>
      </w:tr>
      <w:tr w:rsidR="00E74EA7" w:rsidRPr="00303D50" w:rsidTr="00C70284">
        <w:trPr>
          <w:trHeight w:hRule="exact" w:val="33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EA7" w:rsidRDefault="00E67788" w:rsidP="004A24B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6.7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EA7" w:rsidRDefault="00E74EA7" w:rsidP="004A24B3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>Принять участие в проведении республиканских акций по посадке деревьев на территориях, согласованных с местными</w:t>
            </w:r>
            <w:r w:rsidR="00C70284">
              <w:rPr>
                <w:rStyle w:val="2"/>
                <w:rFonts w:eastAsiaTheme="minorHAnsi"/>
              </w:rPr>
              <w:t xml:space="preserve"> учредительными и распорядительными органами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EA7" w:rsidRDefault="004F25E7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педагогические работники</w:t>
            </w:r>
          </w:p>
        </w:tc>
        <w:tc>
          <w:tcPr>
            <w:tcW w:w="4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74EA7" w:rsidRDefault="00C70284" w:rsidP="001F5900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"/>
                <w:rFonts w:eastAsiaTheme="minorHAnsi"/>
              </w:rPr>
              <w:t xml:space="preserve">1. </w:t>
            </w:r>
            <w:r w:rsidRPr="007F10B6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Составить 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отчет об участии учреждения образования в республиканских акциях по посадке деревьев.</w:t>
            </w:r>
          </w:p>
          <w:p w:rsidR="00C70284" w:rsidRDefault="00C70284" w:rsidP="001F5900">
            <w:pPr>
              <w:spacing w:after="0" w:line="240" w:lineRule="auto"/>
              <w:rPr>
                <w:rStyle w:val="2"/>
                <w:rFonts w:eastAsiaTheme="minorHAnsi"/>
              </w:rPr>
            </w:pPr>
            <w:r>
              <w:rPr>
                <w:rStyle w:val="2"/>
                <w:rFonts w:eastAsiaTheme="minorHAnsi"/>
              </w:rPr>
              <w:t xml:space="preserve">2. </w:t>
            </w: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Отчет с фотографиями разместить на сайте учреждения образования.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284" w:rsidRDefault="004F25E7" w:rsidP="00C70284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  <w:r>
              <w:rPr>
                <w:rStyle w:val="211pt"/>
                <w:rFonts w:eastAsia="Arial Unicode MS"/>
                <w:b w:val="0"/>
                <w:sz w:val="26"/>
                <w:szCs w:val="26"/>
              </w:rPr>
              <w:t>апрель - май 2026</w:t>
            </w:r>
            <w:r w:rsidR="00C70284">
              <w:rPr>
                <w:rStyle w:val="211pt"/>
                <w:rFonts w:eastAsia="Arial Unicode MS"/>
                <w:b w:val="0"/>
                <w:sz w:val="26"/>
                <w:szCs w:val="26"/>
              </w:rPr>
              <w:t xml:space="preserve"> г.</w:t>
            </w:r>
          </w:p>
          <w:p w:rsidR="00C70284" w:rsidRDefault="00C70284" w:rsidP="003769F3">
            <w:pPr>
              <w:spacing w:after="0" w:line="240" w:lineRule="auto"/>
              <w:rPr>
                <w:rStyle w:val="211pt"/>
                <w:rFonts w:eastAsia="Arial Unicode MS"/>
                <w:b w:val="0"/>
                <w:sz w:val="26"/>
                <w:szCs w:val="26"/>
              </w:rPr>
            </w:pPr>
          </w:p>
          <w:p w:rsidR="00C70284" w:rsidRPr="00C70284" w:rsidRDefault="00C70284" w:rsidP="00C70284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</w:p>
          <w:p w:rsidR="00E74EA7" w:rsidRPr="00C70284" w:rsidRDefault="004F25E7" w:rsidP="00C70284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>июнь 2026</w:t>
            </w:r>
            <w:r w:rsidR="00C70284">
              <w:rPr>
                <w:rFonts w:ascii="Times New Roman" w:eastAsia="Arial Unicode MS" w:hAnsi="Times New Roman" w:cs="Times New Roman"/>
                <w:sz w:val="26"/>
                <w:szCs w:val="26"/>
                <w:lang w:eastAsia="ru-RU" w:bidi="ru-RU"/>
              </w:rPr>
              <w:t xml:space="preserve"> г.</w:t>
            </w:r>
          </w:p>
        </w:tc>
      </w:tr>
    </w:tbl>
    <w:p w:rsidR="004A24B3" w:rsidRDefault="004A24B3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4C1" w:rsidRDefault="002854C1" w:rsidP="001D57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4C1" w:rsidRDefault="002854C1" w:rsidP="00285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4C1">
        <w:rPr>
          <w:rFonts w:ascii="Times New Roman" w:hAnsi="Times New Roman" w:cs="Times New Roman"/>
          <w:sz w:val="28"/>
          <w:szCs w:val="28"/>
        </w:rPr>
        <w:t>С планом работы ознакомлены</w:t>
      </w:r>
      <w:r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</w:t>
      </w:r>
    </w:p>
    <w:p w:rsidR="00E74EA7" w:rsidRDefault="002854C1" w:rsidP="00E74EA7">
      <w:pPr>
        <w:spacing w:after="0" w:line="360" w:lineRule="exact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E74EA7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2854C1" w:rsidRPr="004F25E7" w:rsidRDefault="002854C1" w:rsidP="00AB0E28">
      <w:pPr>
        <w:spacing w:after="0" w:line="360" w:lineRule="exact"/>
        <w:ind w:left="7788"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4F25E7">
        <w:rPr>
          <w:rFonts w:ascii="Times New Roman" w:hAnsi="Times New Roman" w:cs="Times New Roman"/>
          <w:sz w:val="28"/>
          <w:szCs w:val="28"/>
        </w:rPr>
        <w:t>кулич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5E7">
        <w:rPr>
          <w:rStyle w:val="2"/>
          <w:rFonts w:eastAsia="Arial Unicode MS"/>
          <w:sz w:val="28"/>
          <w:szCs w:val="28"/>
        </w:rPr>
        <w:t>Ю.О.</w:t>
      </w:r>
    </w:p>
    <w:p w:rsidR="00431B9D" w:rsidRDefault="004F25E7" w:rsidP="00AB0E28">
      <w:pPr>
        <w:spacing w:after="0" w:line="360" w:lineRule="exact"/>
        <w:ind w:left="7788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Бобча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r w:rsidR="00431B9D">
        <w:rPr>
          <w:rFonts w:ascii="Times New Roman" w:hAnsi="Times New Roman" w:cs="Times New Roman"/>
          <w:sz w:val="28"/>
          <w:szCs w:val="28"/>
        </w:rPr>
        <w:t>Ю.</w:t>
      </w:r>
    </w:p>
    <w:p w:rsidR="002854C1" w:rsidRPr="002854C1" w:rsidRDefault="00E74EA7" w:rsidP="00E74EA7">
      <w:pPr>
        <w:tabs>
          <w:tab w:val="left" w:pos="8222"/>
        </w:tabs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B0E2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4F25E7">
        <w:rPr>
          <w:rStyle w:val="2"/>
          <w:rFonts w:eastAsia="Arial Unicode MS"/>
          <w:sz w:val="28"/>
          <w:szCs w:val="28"/>
        </w:rPr>
        <w:t>Бритько</w:t>
      </w:r>
      <w:proofErr w:type="spellEnd"/>
      <w:r w:rsidR="004F25E7">
        <w:rPr>
          <w:rStyle w:val="2"/>
          <w:rFonts w:eastAsia="Arial Unicode MS"/>
          <w:sz w:val="28"/>
          <w:szCs w:val="28"/>
        </w:rPr>
        <w:t xml:space="preserve"> Л.</w:t>
      </w:r>
      <w:r w:rsidR="002854C1" w:rsidRPr="002854C1">
        <w:rPr>
          <w:rStyle w:val="2"/>
          <w:rFonts w:eastAsia="Arial Unicode MS"/>
          <w:sz w:val="28"/>
          <w:szCs w:val="28"/>
        </w:rPr>
        <w:t>В.</w:t>
      </w:r>
    </w:p>
    <w:p w:rsidR="002854C1" w:rsidRDefault="00AB0E28" w:rsidP="00E74EA7">
      <w:pPr>
        <w:tabs>
          <w:tab w:val="left" w:pos="8222"/>
        </w:tabs>
        <w:spacing w:after="0" w:line="360" w:lineRule="exact"/>
        <w:ind w:left="8222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ab/>
      </w:r>
      <w:r w:rsidR="004F25E7">
        <w:rPr>
          <w:rStyle w:val="2"/>
          <w:rFonts w:eastAsia="Arial Unicode MS"/>
          <w:sz w:val="28"/>
          <w:szCs w:val="28"/>
        </w:rPr>
        <w:t>Воронко Е.</w:t>
      </w:r>
      <w:r w:rsidR="002854C1" w:rsidRPr="002854C1">
        <w:rPr>
          <w:rStyle w:val="2"/>
          <w:rFonts w:eastAsia="Arial Unicode MS"/>
          <w:sz w:val="28"/>
          <w:szCs w:val="28"/>
        </w:rPr>
        <w:t>В.</w:t>
      </w:r>
      <w:r w:rsidR="00E74EA7">
        <w:rPr>
          <w:rStyle w:val="2"/>
          <w:rFonts w:eastAsia="Arial Unicode MS"/>
          <w:sz w:val="28"/>
          <w:szCs w:val="28"/>
        </w:rPr>
        <w:t xml:space="preserve"> </w:t>
      </w:r>
    </w:p>
    <w:p w:rsidR="00451276" w:rsidRPr="002854C1" w:rsidRDefault="00451276" w:rsidP="00E74EA7">
      <w:pPr>
        <w:tabs>
          <w:tab w:val="left" w:pos="8222"/>
        </w:tabs>
        <w:spacing w:after="0" w:line="360" w:lineRule="exact"/>
        <w:ind w:left="8222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ab/>
      </w:r>
      <w:proofErr w:type="spellStart"/>
      <w:r>
        <w:rPr>
          <w:rStyle w:val="2"/>
          <w:rFonts w:eastAsia="Arial Unicode MS"/>
          <w:sz w:val="28"/>
          <w:szCs w:val="28"/>
        </w:rPr>
        <w:t>Глушеня</w:t>
      </w:r>
      <w:proofErr w:type="spellEnd"/>
      <w:r>
        <w:rPr>
          <w:rStyle w:val="2"/>
          <w:rFonts w:eastAsia="Arial Unicode MS"/>
          <w:sz w:val="28"/>
          <w:szCs w:val="28"/>
        </w:rPr>
        <w:t xml:space="preserve"> Т.В.</w:t>
      </w:r>
    </w:p>
    <w:p w:rsidR="002854C1" w:rsidRDefault="002854C1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proofErr w:type="spellStart"/>
      <w:r w:rsidRPr="002854C1">
        <w:rPr>
          <w:rStyle w:val="2"/>
          <w:rFonts w:eastAsia="Arial Unicode MS"/>
          <w:sz w:val="28"/>
          <w:szCs w:val="28"/>
        </w:rPr>
        <w:t>Диглис</w:t>
      </w:r>
      <w:proofErr w:type="spellEnd"/>
      <w:r w:rsidRPr="002854C1">
        <w:rPr>
          <w:rStyle w:val="2"/>
          <w:rFonts w:eastAsia="Arial Unicode MS"/>
          <w:sz w:val="28"/>
          <w:szCs w:val="28"/>
        </w:rPr>
        <w:t xml:space="preserve"> Т. К.</w:t>
      </w:r>
    </w:p>
    <w:p w:rsidR="002854C1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Драгун Е.</w:t>
      </w:r>
      <w:r w:rsidR="002854C1">
        <w:rPr>
          <w:rStyle w:val="2"/>
          <w:rFonts w:eastAsia="Arial Unicode MS"/>
          <w:sz w:val="28"/>
          <w:szCs w:val="28"/>
        </w:rPr>
        <w:t>С.</w:t>
      </w:r>
    </w:p>
    <w:p w:rsidR="00E74EA7" w:rsidRDefault="004F25E7" w:rsidP="00451276">
      <w:pPr>
        <w:spacing w:after="0" w:line="360" w:lineRule="exact"/>
        <w:ind w:left="8496"/>
        <w:rPr>
          <w:rStyle w:val="2"/>
          <w:rFonts w:eastAsia="Arial Unicode MS"/>
          <w:sz w:val="28"/>
          <w:szCs w:val="28"/>
        </w:rPr>
      </w:pPr>
      <w:bookmarkStart w:id="0" w:name="_GoBack"/>
      <w:bookmarkEnd w:id="0"/>
      <w:r>
        <w:rPr>
          <w:rStyle w:val="2"/>
          <w:rFonts w:eastAsia="Arial Unicode MS"/>
          <w:sz w:val="28"/>
          <w:szCs w:val="28"/>
        </w:rPr>
        <w:t>Закревский Р.</w:t>
      </w:r>
      <w:r w:rsidR="00E74EA7">
        <w:rPr>
          <w:rStyle w:val="2"/>
          <w:rFonts w:eastAsia="Arial Unicode MS"/>
          <w:sz w:val="28"/>
          <w:szCs w:val="28"/>
        </w:rPr>
        <w:t>Ф.</w:t>
      </w:r>
    </w:p>
    <w:p w:rsidR="00E74EA7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Кологрив Т.</w:t>
      </w:r>
      <w:r w:rsidR="00E74EA7">
        <w:rPr>
          <w:rStyle w:val="2"/>
          <w:rFonts w:eastAsia="Arial Unicode MS"/>
          <w:sz w:val="28"/>
          <w:szCs w:val="28"/>
        </w:rPr>
        <w:t>И.</w:t>
      </w:r>
    </w:p>
    <w:p w:rsidR="00431B9D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Мягкова О.</w:t>
      </w:r>
      <w:r w:rsidR="00431B9D">
        <w:rPr>
          <w:rStyle w:val="2"/>
          <w:rFonts w:eastAsia="Arial Unicode MS"/>
          <w:sz w:val="28"/>
          <w:szCs w:val="28"/>
        </w:rPr>
        <w:t>В.</w:t>
      </w:r>
    </w:p>
    <w:p w:rsidR="00431B9D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proofErr w:type="spellStart"/>
      <w:r>
        <w:rPr>
          <w:rStyle w:val="2"/>
          <w:rFonts w:eastAsia="Arial Unicode MS"/>
          <w:sz w:val="28"/>
          <w:szCs w:val="28"/>
        </w:rPr>
        <w:t>Панас</w:t>
      </w:r>
      <w:proofErr w:type="spellEnd"/>
      <w:r>
        <w:rPr>
          <w:rStyle w:val="2"/>
          <w:rFonts w:eastAsia="Arial Unicode MS"/>
          <w:sz w:val="28"/>
          <w:szCs w:val="28"/>
        </w:rPr>
        <w:t xml:space="preserve"> Е.</w:t>
      </w:r>
      <w:r w:rsidR="00431B9D">
        <w:rPr>
          <w:rStyle w:val="2"/>
          <w:rFonts w:eastAsia="Arial Unicode MS"/>
          <w:sz w:val="28"/>
          <w:szCs w:val="28"/>
        </w:rPr>
        <w:t>В.</w:t>
      </w:r>
    </w:p>
    <w:p w:rsidR="004F25E7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r>
        <w:rPr>
          <w:rStyle w:val="2"/>
          <w:rFonts w:eastAsia="Arial Unicode MS"/>
          <w:sz w:val="28"/>
          <w:szCs w:val="28"/>
        </w:rPr>
        <w:t>Терехова А.Ю.</w:t>
      </w:r>
    </w:p>
    <w:p w:rsidR="002854C1" w:rsidRDefault="004F25E7" w:rsidP="00AB0E28">
      <w:pPr>
        <w:spacing w:after="0" w:line="360" w:lineRule="exact"/>
        <w:ind w:left="7788" w:firstLine="708"/>
        <w:rPr>
          <w:rStyle w:val="2"/>
          <w:rFonts w:eastAsia="Arial Unicode MS"/>
          <w:sz w:val="28"/>
          <w:szCs w:val="28"/>
        </w:rPr>
      </w:pPr>
      <w:proofErr w:type="spellStart"/>
      <w:r>
        <w:rPr>
          <w:rStyle w:val="2"/>
          <w:rFonts w:eastAsia="Arial Unicode MS"/>
          <w:sz w:val="28"/>
          <w:szCs w:val="28"/>
        </w:rPr>
        <w:t>Чехунова</w:t>
      </w:r>
      <w:proofErr w:type="spellEnd"/>
      <w:r>
        <w:rPr>
          <w:rStyle w:val="2"/>
          <w:rFonts w:eastAsia="Arial Unicode MS"/>
          <w:sz w:val="28"/>
          <w:szCs w:val="28"/>
        </w:rPr>
        <w:t xml:space="preserve"> М.О</w:t>
      </w:r>
      <w:r w:rsidR="00E74EA7">
        <w:rPr>
          <w:rStyle w:val="2"/>
          <w:rFonts w:eastAsia="Arial Unicode MS"/>
          <w:sz w:val="28"/>
          <w:szCs w:val="28"/>
        </w:rPr>
        <w:t>.</w:t>
      </w:r>
    </w:p>
    <w:p w:rsidR="004F25E7" w:rsidRPr="002854C1" w:rsidRDefault="004F25E7" w:rsidP="00AB0E28">
      <w:pPr>
        <w:spacing w:after="0" w:line="360" w:lineRule="exact"/>
        <w:ind w:left="7788" w:firstLine="708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>
        <w:rPr>
          <w:rStyle w:val="2"/>
          <w:rFonts w:eastAsia="Arial Unicode MS"/>
          <w:sz w:val="28"/>
          <w:szCs w:val="28"/>
        </w:rPr>
        <w:t>Шкута</w:t>
      </w:r>
      <w:proofErr w:type="spellEnd"/>
      <w:r>
        <w:rPr>
          <w:rStyle w:val="2"/>
          <w:rFonts w:eastAsia="Arial Unicode MS"/>
          <w:sz w:val="28"/>
          <w:szCs w:val="28"/>
        </w:rPr>
        <w:t xml:space="preserve"> В.Л.</w:t>
      </w:r>
    </w:p>
    <w:sectPr w:rsidR="004F25E7" w:rsidRPr="002854C1" w:rsidSect="00732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023"/>
    <w:multiLevelType w:val="multilevel"/>
    <w:tmpl w:val="60FAB0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9B163F"/>
    <w:multiLevelType w:val="multilevel"/>
    <w:tmpl w:val="4FA271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50475"/>
    <w:multiLevelType w:val="hybridMultilevel"/>
    <w:tmpl w:val="23304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C2CD3"/>
    <w:multiLevelType w:val="multilevel"/>
    <w:tmpl w:val="B0B82C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5B56D1"/>
    <w:multiLevelType w:val="hybridMultilevel"/>
    <w:tmpl w:val="87A40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64309"/>
    <w:multiLevelType w:val="hybridMultilevel"/>
    <w:tmpl w:val="9C1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F6706"/>
    <w:multiLevelType w:val="hybridMultilevel"/>
    <w:tmpl w:val="773CD798"/>
    <w:lvl w:ilvl="0" w:tplc="456225F4">
      <w:start w:val="4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D41814"/>
    <w:multiLevelType w:val="multilevel"/>
    <w:tmpl w:val="CE227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0F97D62"/>
    <w:multiLevelType w:val="multilevel"/>
    <w:tmpl w:val="C7103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45302F2"/>
    <w:multiLevelType w:val="multilevel"/>
    <w:tmpl w:val="78A02F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D07222"/>
    <w:multiLevelType w:val="hybridMultilevel"/>
    <w:tmpl w:val="38883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C82DB1"/>
    <w:multiLevelType w:val="multilevel"/>
    <w:tmpl w:val="41642B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0C744F"/>
    <w:multiLevelType w:val="multilevel"/>
    <w:tmpl w:val="7368E6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0733497"/>
    <w:multiLevelType w:val="multilevel"/>
    <w:tmpl w:val="6CA465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5732A6"/>
    <w:multiLevelType w:val="multilevel"/>
    <w:tmpl w:val="6EFACB6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3C578E"/>
    <w:multiLevelType w:val="multilevel"/>
    <w:tmpl w:val="79B8E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BA6406"/>
    <w:multiLevelType w:val="multilevel"/>
    <w:tmpl w:val="1F9CE6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3A7901"/>
    <w:multiLevelType w:val="multilevel"/>
    <w:tmpl w:val="DD00E48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6537439"/>
    <w:multiLevelType w:val="multilevel"/>
    <w:tmpl w:val="10607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E01EB9"/>
    <w:multiLevelType w:val="multilevel"/>
    <w:tmpl w:val="C5445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84758BE"/>
    <w:multiLevelType w:val="multilevel"/>
    <w:tmpl w:val="6C42C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6345A7"/>
    <w:multiLevelType w:val="hybridMultilevel"/>
    <w:tmpl w:val="B1ACC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5475A"/>
    <w:multiLevelType w:val="hybridMultilevel"/>
    <w:tmpl w:val="CF269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D2CAF"/>
    <w:multiLevelType w:val="multilevel"/>
    <w:tmpl w:val="FF701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8F7BCA"/>
    <w:multiLevelType w:val="multilevel"/>
    <w:tmpl w:val="A53E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5E0C33"/>
    <w:multiLevelType w:val="multilevel"/>
    <w:tmpl w:val="63C629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686E4F"/>
    <w:multiLevelType w:val="multilevel"/>
    <w:tmpl w:val="1CE4C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1F52FFA"/>
    <w:multiLevelType w:val="multilevel"/>
    <w:tmpl w:val="772A01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54F470A"/>
    <w:multiLevelType w:val="hybridMultilevel"/>
    <w:tmpl w:val="1982F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0B75A2"/>
    <w:multiLevelType w:val="hybridMultilevel"/>
    <w:tmpl w:val="09545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7D0E2F"/>
    <w:multiLevelType w:val="multilevel"/>
    <w:tmpl w:val="B1EC21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4"/>
  </w:num>
  <w:num w:numId="3">
    <w:abstractNumId w:val="0"/>
  </w:num>
  <w:num w:numId="4">
    <w:abstractNumId w:val="15"/>
  </w:num>
  <w:num w:numId="5">
    <w:abstractNumId w:val="16"/>
  </w:num>
  <w:num w:numId="6">
    <w:abstractNumId w:val="24"/>
  </w:num>
  <w:num w:numId="7">
    <w:abstractNumId w:val="8"/>
  </w:num>
  <w:num w:numId="8">
    <w:abstractNumId w:val="25"/>
  </w:num>
  <w:num w:numId="9">
    <w:abstractNumId w:val="7"/>
  </w:num>
  <w:num w:numId="10">
    <w:abstractNumId w:val="6"/>
  </w:num>
  <w:num w:numId="11">
    <w:abstractNumId w:val="23"/>
  </w:num>
  <w:num w:numId="12">
    <w:abstractNumId w:val="29"/>
  </w:num>
  <w:num w:numId="13">
    <w:abstractNumId w:val="22"/>
  </w:num>
  <w:num w:numId="14">
    <w:abstractNumId w:val="4"/>
  </w:num>
  <w:num w:numId="15">
    <w:abstractNumId w:val="28"/>
  </w:num>
  <w:num w:numId="16">
    <w:abstractNumId w:val="10"/>
  </w:num>
  <w:num w:numId="17">
    <w:abstractNumId w:val="5"/>
  </w:num>
  <w:num w:numId="18">
    <w:abstractNumId w:val="2"/>
  </w:num>
  <w:num w:numId="19">
    <w:abstractNumId w:val="21"/>
  </w:num>
  <w:num w:numId="20">
    <w:abstractNumId w:val="1"/>
  </w:num>
  <w:num w:numId="21">
    <w:abstractNumId w:val="19"/>
  </w:num>
  <w:num w:numId="22">
    <w:abstractNumId w:val="3"/>
  </w:num>
  <w:num w:numId="23">
    <w:abstractNumId w:val="12"/>
  </w:num>
  <w:num w:numId="24">
    <w:abstractNumId w:val="9"/>
  </w:num>
  <w:num w:numId="25">
    <w:abstractNumId w:val="26"/>
  </w:num>
  <w:num w:numId="26">
    <w:abstractNumId w:val="17"/>
  </w:num>
  <w:num w:numId="27">
    <w:abstractNumId w:val="13"/>
  </w:num>
  <w:num w:numId="28">
    <w:abstractNumId w:val="11"/>
  </w:num>
  <w:num w:numId="29">
    <w:abstractNumId w:val="30"/>
  </w:num>
  <w:num w:numId="30">
    <w:abstractNumId w:val="1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5F"/>
    <w:rsid w:val="0003121A"/>
    <w:rsid w:val="00051445"/>
    <w:rsid w:val="000608FD"/>
    <w:rsid w:val="00064390"/>
    <w:rsid w:val="00077BD4"/>
    <w:rsid w:val="00083F74"/>
    <w:rsid w:val="000B5DF4"/>
    <w:rsid w:val="000B6711"/>
    <w:rsid w:val="000D21B8"/>
    <w:rsid w:val="001130CB"/>
    <w:rsid w:val="001209D1"/>
    <w:rsid w:val="00132BAF"/>
    <w:rsid w:val="001435BB"/>
    <w:rsid w:val="00161B65"/>
    <w:rsid w:val="00177DF0"/>
    <w:rsid w:val="001C3C45"/>
    <w:rsid w:val="001D5703"/>
    <w:rsid w:val="001F5900"/>
    <w:rsid w:val="00215AC9"/>
    <w:rsid w:val="00227362"/>
    <w:rsid w:val="002352DE"/>
    <w:rsid w:val="00247617"/>
    <w:rsid w:val="00256AAA"/>
    <w:rsid w:val="002854C1"/>
    <w:rsid w:val="0029014B"/>
    <w:rsid w:val="00290A4D"/>
    <w:rsid w:val="00292ECC"/>
    <w:rsid w:val="002A23A9"/>
    <w:rsid w:val="002A4A0B"/>
    <w:rsid w:val="002E3494"/>
    <w:rsid w:val="002F00E3"/>
    <w:rsid w:val="003232EA"/>
    <w:rsid w:val="00324D45"/>
    <w:rsid w:val="00346DE6"/>
    <w:rsid w:val="00351FBE"/>
    <w:rsid w:val="00365FBB"/>
    <w:rsid w:val="00374297"/>
    <w:rsid w:val="003769F3"/>
    <w:rsid w:val="00390DC9"/>
    <w:rsid w:val="003A1961"/>
    <w:rsid w:val="003D3361"/>
    <w:rsid w:val="003D5AA0"/>
    <w:rsid w:val="00431B9D"/>
    <w:rsid w:val="00446D8C"/>
    <w:rsid w:val="004505B6"/>
    <w:rsid w:val="00451276"/>
    <w:rsid w:val="00456069"/>
    <w:rsid w:val="0049310B"/>
    <w:rsid w:val="004A24B3"/>
    <w:rsid w:val="004B4545"/>
    <w:rsid w:val="004B78BF"/>
    <w:rsid w:val="004F25E7"/>
    <w:rsid w:val="00500705"/>
    <w:rsid w:val="005A028A"/>
    <w:rsid w:val="005B1F0F"/>
    <w:rsid w:val="00662350"/>
    <w:rsid w:val="006A163B"/>
    <w:rsid w:val="006B04EA"/>
    <w:rsid w:val="006B07F7"/>
    <w:rsid w:val="006C1621"/>
    <w:rsid w:val="006C3F74"/>
    <w:rsid w:val="0073279A"/>
    <w:rsid w:val="00733351"/>
    <w:rsid w:val="00771E62"/>
    <w:rsid w:val="007A6208"/>
    <w:rsid w:val="007E4BA9"/>
    <w:rsid w:val="007F10B6"/>
    <w:rsid w:val="007F14EF"/>
    <w:rsid w:val="007F6136"/>
    <w:rsid w:val="00800695"/>
    <w:rsid w:val="008750AA"/>
    <w:rsid w:val="00890F7B"/>
    <w:rsid w:val="008B41A5"/>
    <w:rsid w:val="008C3865"/>
    <w:rsid w:val="008E7C40"/>
    <w:rsid w:val="00937950"/>
    <w:rsid w:val="0095201E"/>
    <w:rsid w:val="00971B40"/>
    <w:rsid w:val="00975959"/>
    <w:rsid w:val="00991C9D"/>
    <w:rsid w:val="009A425B"/>
    <w:rsid w:val="009C5EB5"/>
    <w:rsid w:val="009E0F70"/>
    <w:rsid w:val="00A2436F"/>
    <w:rsid w:val="00A331D7"/>
    <w:rsid w:val="00A42626"/>
    <w:rsid w:val="00A42F2B"/>
    <w:rsid w:val="00A44B67"/>
    <w:rsid w:val="00A517C6"/>
    <w:rsid w:val="00AB0E28"/>
    <w:rsid w:val="00B05B1D"/>
    <w:rsid w:val="00B1102B"/>
    <w:rsid w:val="00B242B4"/>
    <w:rsid w:val="00B4246A"/>
    <w:rsid w:val="00B62E81"/>
    <w:rsid w:val="00B65ACE"/>
    <w:rsid w:val="00BC1860"/>
    <w:rsid w:val="00BD7594"/>
    <w:rsid w:val="00C24F39"/>
    <w:rsid w:val="00C366A9"/>
    <w:rsid w:val="00C70284"/>
    <w:rsid w:val="00C8383C"/>
    <w:rsid w:val="00C946E0"/>
    <w:rsid w:val="00CA46C2"/>
    <w:rsid w:val="00CC3105"/>
    <w:rsid w:val="00D43B15"/>
    <w:rsid w:val="00D60CE2"/>
    <w:rsid w:val="00D75AB1"/>
    <w:rsid w:val="00D84A71"/>
    <w:rsid w:val="00DA566A"/>
    <w:rsid w:val="00DB7AF9"/>
    <w:rsid w:val="00DC54E8"/>
    <w:rsid w:val="00DC7735"/>
    <w:rsid w:val="00DE3EC4"/>
    <w:rsid w:val="00DF19DF"/>
    <w:rsid w:val="00DF3254"/>
    <w:rsid w:val="00E236E3"/>
    <w:rsid w:val="00E266E5"/>
    <w:rsid w:val="00E45950"/>
    <w:rsid w:val="00E57709"/>
    <w:rsid w:val="00E67788"/>
    <w:rsid w:val="00E74EA7"/>
    <w:rsid w:val="00E83E1B"/>
    <w:rsid w:val="00E94921"/>
    <w:rsid w:val="00E96214"/>
    <w:rsid w:val="00F00F2A"/>
    <w:rsid w:val="00F2605F"/>
    <w:rsid w:val="00F46EEF"/>
    <w:rsid w:val="00F62ECD"/>
    <w:rsid w:val="00F95B19"/>
    <w:rsid w:val="00F97A72"/>
    <w:rsid w:val="00FA0019"/>
    <w:rsid w:val="00FA365B"/>
    <w:rsid w:val="00FB0E6B"/>
    <w:rsid w:val="00FC2BDB"/>
    <w:rsid w:val="00FC2EF0"/>
    <w:rsid w:val="00FC5798"/>
    <w:rsid w:val="00FD4F56"/>
    <w:rsid w:val="00FD718D"/>
    <w:rsid w:val="00FD75FE"/>
    <w:rsid w:val="00FE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32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79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a0"/>
    <w:rsid w:val="00732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32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732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327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E4BA9"/>
    <w:pPr>
      <w:ind w:left="720"/>
      <w:contextualSpacing/>
    </w:pPr>
  </w:style>
  <w:style w:type="character" w:customStyle="1" w:styleId="20">
    <w:name w:val="Основной текст (2)_"/>
    <w:basedOn w:val="a0"/>
    <w:rsid w:val="000B5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1C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32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279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a0"/>
    <w:rsid w:val="00732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7327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sid w:val="0073279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7327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34"/>
    <w:qFormat/>
    <w:rsid w:val="007E4BA9"/>
    <w:pPr>
      <w:ind w:left="720"/>
      <w:contextualSpacing/>
    </w:pPr>
  </w:style>
  <w:style w:type="character" w:customStyle="1" w:styleId="20">
    <w:name w:val="Основной текст (2)_"/>
    <w:basedOn w:val="a0"/>
    <w:rsid w:val="000B5D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1C3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3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9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24</cp:revision>
  <cp:lastPrinted>2025-05-21T06:58:00Z</cp:lastPrinted>
  <dcterms:created xsi:type="dcterms:W3CDTF">2023-10-29T23:13:00Z</dcterms:created>
  <dcterms:modified xsi:type="dcterms:W3CDTF">2025-11-05T12:00:00Z</dcterms:modified>
</cp:coreProperties>
</file>